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Цяо Цяо поднял голову, посмотрел на часы, затем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я пойду. Завтра у меня выходной, приду к тебе после того, как проснусь. Перед выходом отправлю сообщение, если что-то захочешь поесть —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будь осторожен на дороге, — с улыбкой помахал ему рукой Чэнбэй.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выйдя из ванной и вытирая волосы, увидел, как Фань Хай лежит на диване, отправляя голосовые сообщения своему объекту интереса и обсуждая, где им завтра встретиться. Увидев его довольную улыбку, Вэнь Юй остановился, скрестил руки на груди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встреча, что тут такого радостного?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просто не понимаешь. Как говорится, хорошее начало — половина успеха, — покрутив телефон в руках, Фань Хай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подумать, как устроить ей завтра сюрприз, чтобы поднять настроение. В последнее время она сильно переживает из-за работы. Если я смогу её развеселить, возможно, всё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Юй вдруг вспомнил свой печальный опыт с Гао Яцинь.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факт, может, всё наоборот испортится.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можешь хоть немного поддержать? — Фань Хай указал на спальню. — Иди уже в комнату, с тобой, вечным холостяком, не о чем говорить. Не мешай мне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старый холостяк советует тебе подготовить пару запасных планов, и лучше выбрать место для ужина в помещении, а не на улице, — дружески предупредил Вэнь Юй и не спеша направился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комнату и закрыв за собой дверь, он взял телефон с письменного стола и привычно открыл WeChat, чтобы пролистать ленту. Через несколько прокруток он увидел, что Цяо Цяо выложил две фотографии с прессом, сопроводив их подписью: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[Тактильные ощущения просто супер! Теперь у меня новая ежедневная радость — трогать пресс! Хахаха, как же я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усмехнулся и открыл фотографии. Перед ним предстал чёткий, рельефный пресс. Он увеличил изображение, проведя пальцами по экрану, и внимательно рассмотрел его. Действительно, неплохо, но кожа могла бы быть чуть более загорелой. Однако тело явно не принадлежало Цяо Цяо. Вэнь Юй усомнился и оставил лайк с комментарием: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знал, что у тебя есть пресс,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сообщение, он продолжил листать ленту. Закончив, он заметил ответ. Открыв его, увидел, что Цяо Цяо минуту назад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почувствовал холодность в его тоне. Он скривил губы, собираясь отложить телефон, но вдруг вспомнил кое-что. Быстро вернулся к фотографиям, увеличил их и внимательно рассмотрел. На второй фотографии, в левой части фона, на столе он увидел знакомый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он! Подтвердив свои подозрения, Вэнь Юй почувствовал, как в его душе поднимается раздражение, смешанное с лёгким зудом. Перечитав подпись Цяо Цяо, он понял, что каждое слово словно дразнило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Вэнь Юя стало учащаться, он сжал телефон в руке, словно хотел раздавить его, как будто это был сам объект его раздражения. В этот момент пришло новое сообщение. Вэнь Юй взглянул на экран — это было от Вэнь Дэцая.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вернулся три дня назад, когда собираешься заглянуть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нахмурился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возвращения был занят, завтра вечером зайду.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жду тебя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это сообщение, Вэнь Юй больше не ответил. Он открыл календарь и понял, что незаметно прошло уже три дня. Всё это время он погрузился в работу, чтобы не думать о той ночи. Однако случайно увиденные фотографии снова вызвали в нём волнение. Вэнь Юй не мог не предположить, что после его отъезда Чэнбэй остался жить в храме. Почему он не остановился в отеле, если у него были деньги? Чем больше Вэнь Юй думал, тем сильнее сжималась его грудь. Он бросил телефон на кровать и вышел на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Вечерний ветер ранней осени был ещё тёплым. Вэнь Юй, опершись на перила, смотрел на улицу вдалеке. Неожиданно он вспомнил последний взгляд Чэнбэя. Те ясные, чистые глаза были полны слёз, а в их глубине читались обида и печаль. Вэнь Юй не раз говорил, что он красив, особенно его выразительные глаза. Когда он радовался, они сияли, а когда грустил, Вэнь Юй мгновенно смягчался. Но в ту ночь эти глаза были полностью охвачены желанием и алкоголем. Даже когда Вэнь Юй смотрел на него, он чувствовал, что в его взгляде могла вспыхнуть искра. Вспомнив это, он фыркнул, закрыл глаза и, прижав ладонь ко лбу, начал массировать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Вэнь Юй резко открыл глаза, развернулся и побежал в комнату, схватил телефон и снова открыл фотографии Цяо Цяо. Ранее он сосредоточился только на фоне, не обращая внимания на состояние тела. Вэнь Юй остановился, чтобы вспомнить. Он помнил, что тогда ударил Чэнбэя стулом по пояснице, и тот, уходя, держался за спину. Увеличив фотографию, он внимательно осмотрел её. Кроме тени в области левой поясницы на первой фотографии, ничего больше не было видно. Вэнь Юй почувствовал разочарование. Ему хотелось спросить у Цяо Цяо, но он не мог себя заставить. Ведь именно он сам сказал по телефону, чтобы больше не упоминали о Чэнбэе. Чем больше он думал, тем сильнее раздражался, и в конце концов бросил телефон и повалился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как только Вэнь Юй зашёл в ванную, он увидел, что Фань Хай, напевая, бреется перед зеркалом. Увидев его, Фань Хай поднял бритву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За завтраком расскажу о своей идее вчерашнего вечера. Эх, сам себя так растрогал, что почти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действительно много энергии, — умывшись, Вэнь Юй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сегодня вечером после работы поеду ужинать туда. Вернусь, наверное,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Я, может, сегодня вообще не вернусь, — с хитрым взглядом ответил Фань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так уверен в себе? — Вэнь Юй, держа зубную щётку,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Фань Хай, ты с детства ухаживал за многими девушками, как тебе не надоедает?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может надоесть, — недоуменно посмотрел на него Фань Хай. — Пока человек жив, он не должен терять стремления к прекрасному. Иначе зачем вообще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твой энтузиазм к прекрасному обычно длится недолго, — Вэнь Юй начал загибать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начала года ты сменил уже три или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вообще молодой? — Фань Хай вытер подбородок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сейчас начинает отношения с мысли о вечности? Поверь, такие слова могут отпугнуть любую девушку. В наше время важно наслаждаться моментом. Как говорится, с любимым человеком делай счастливые вещи, не спрашивая, сколько это продлится.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испытание это или судьба, — Вэнь Юй вытолкнул его из ванной. — Иди уже, я ещё не пописал.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позже, в час дня, Цяо Цяо, неся еду с собой, вошёл во двор, где Чэнбэй сидел спиной к нему на каменной скамье, читая книгу. Послеполуденное солнце залило весь двор, и его фигура, освещённая лучами, казалась слегка размытой. На первый взгляд, это выглядело как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Цяо замер на мгновение, затем тихонько достал телефон и сфотографировал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Чэнбэй-гэ, что ты читаешь? — подойдя, спросил Цяо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Чэнбэй обернулся и, улыбнувшись, показал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Читаю «Канон Скрытого талисмана».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такие книги читаешь? — Цяо Цяо поставил еду на каменный стол и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учитель когда-то говорил мне чаще читать её, но мне было слишком скучно, так что я прочитал её только раз и больше не притрагивался.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Счастливых выходных!!!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добавление в закладки!!!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Приятного 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http://bllate.org/book/16240/1459904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