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последовал за Вэнь Юй в дом, и старый даос сразу понял, в чём дело. Поглаживая бороду, он улыбнулся Цяо Цяо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Цяо Цяо, сходи в комнату и принеси мою подвеску-горлянку.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неохотно кивнул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подходи, маленький призрак, ко мне, — с улыбкой поманил старый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двигался с места, и Вэнь Юй, цокнув языком,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даос. Этот маленький призрак немного вспыльчив, но он добр по натуре. Пожалуйста, не сердитесь на него, — поспешил сгладить ситуацию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улыбнулся старый даос. — Что вы хотите, чтобы я для него рассчитал?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он впервые здесь и планирует путешествовать год,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путешествовать, — вдруг перебил Чэнбэй. — Я никуда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что, с ума сошёл? — Вэнь Юй уставился на него. — Если ты никуда не пойдёшь, зачем тогда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уже собирался ответить, но старый даос вдруг протянул руку и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не торопись. Подумай хорошенько, прежде чем говорить. Слова, сказанные в гневе, могут разрушить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Бессмысленные капризы, — Вэнь Юй бросил на него косой взгляд и снова повернулся к даосу. — Пожалуйста, помогите мне рассчитать, что ему нужно особенно остерегаться в этом году. Например, возможны ли какие-то несчастные случаи или как их избежать. Я просто думаю, что он немного глуповат и боюсь, как бы он не потерял свою жизнь, даже не осознав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рассмеялся,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сказать. Но если он запомнит восемь слов: «Сердце без привязанностей, ум без пристрастий», — то спокойно проживёт этот год. Но на всякий случай я подарю ему небольшой оберег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Большое спасибо! — Вэнь Юй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взглянул на Цяо Цяо и кивнул. Цяо Цяо подошёл и передал ему тонкую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коробку, даос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подвеска-горлянка, если он будет носить её с заботой, сможет уберечь его от бед и напастей.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Настолько мощная? — Вэнь Юй достал подвеску и осмотрел её. — Красный шнурок такой тонкий, он не порвётся, если его дёрнуть?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порвётся, — улыбнулся старый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вам, — поблагодарил Вэнь Юй и, освободив одну руку, незаметно ущипнул Чэнбэя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неожиданности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даос Гао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кивнул,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двора, Вэнь Юй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Гао Тан, сегодня я вам очень благодарен. Я запомню ваши наставления. Если в будущем у меня будет возможность снова приехать в Чунцин, я обязательно навещу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сказал старый даос. — Важно не то, навещаете ли вы этого старого человека, а то, чтобы жизнь была счастливой. В заключение я подарю вам восемь слов: «Чистая природа и доброта — путь к великому совершенству». Надеюсь, вы запомните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я запомню. Даос, пожалуйста, возвращайтесь, я хочу ещё пару слов сказать Цяо Цяо, — сказал Вэнь Юй, слегка толкнув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улыбнулся, затем постучал его по голове, и Чэнбэй вернулся к своему обычному виду. Он кивнул и уже собирался уйти, но вдруг вспомнил о чём-то и спросил Чэнбэя: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маленький призрак, я хочу спросить тебя кое о чём. В Дифу есть судья, кажется, его фамилия Цуй... Ты знаешь,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судью Цуй Юя? —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да, да, кажется, это его имя. Эх, у того чиновника самый взрывной характер. Вчера мы с ним сыграли несколько партий, и каждый раз, когда он проигрывал, ему хотелось опрокинуть стол. Ц-ц-ц, такой характер — это плохо, больше с ним играть не буду, — сказал старый даос, помахав им рукой,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возвращаться в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глядя на удаляющуюся фигуру старого даоса, улыбнулся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твой учитель довольно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слушай его, он сам по себе вспыльчивый. Не исключено, что тот судья превзошёл его в этом, вот он и расстроился, — улыбнулся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затем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дай мне свой номер. У Чэнбэя теперь тоже есть телефон, давайте обменяемся контактами, чтобы в будущем было легче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добавил Чэнбэя в WeChat,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ты всё ещё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Чэнбэй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ты явно всё ещё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Цяо Цяо, он упрям как осёл, не обращай на него внимания, — сказал Вэнь Юй, потянув Чэнбэя за собой. — Мы пойдём. О, кстати, завтра днём я возвращаюсь в Чэнду. Если у тебя будет возможность туда съездить, обязательно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— помахал им рукой Цяо Цяо. — Тогда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стоял у ворот двора, пока Чэнбэй и Вэнь Юй не исчезли из виду, затем тихо вздохнул и повернулся обратно. Едва он зашёл в дом, как из внутренних покоев раздался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сжал губы и медленно вошёл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отложил книгу и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наговорил лишнего тому маленькому призраку?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энтузиазма кивнул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 перед их приходом? — снова спросил старый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виноват, — Цяо Цяо подошёл и опустился на колени у его ног. — Я просто не мог смотреть на то, как брат Чэнбэй бросается в огонь. Ведь его погубит только... — Цяо Цяо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ты или нет — ничего не изменится, — сказал старый даос с глубоким смыслом. — Это их испытание, и они должны его пройти. Если ты будешь вмешиваться, это только вовлечёт больше людей. «Перемены в делах — это ход судьбы». Разве ты забыл, как я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смеет забыть, — покачал головой Цяо Цяо, затем поднял взгляд. — Учитель, эта подвеска действительно защитит брата Чэнбэя, правда? Он такой добрый, наивный и преданный, я действительно не хочу,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лишнее, — старый даос ударил его книгой по голове, затем приказал. — Пошли-ка налей мне чаю. Ради твоего друга я два часа зря языком болтал. Как же ты не жалеешь своего старика,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Чэнбэй осторожно спросил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о чём говорил с тобой даос Гао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А... он сначала попросил рассказать о моей ситуации, а потом начал читать проповеди, — нахмурился Вэнь Юй. — У меня было ощущение, что он не столько гадал, сколько проводил психологическую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постоянно повторял что-то вроде: «Путь Неба и Земли — крайность возвращается, избыток убывает», — предупреждал меня не быть слишком экстремальным, особенно не быть жадным, — Вэнь Юй рассмеялся. — Но у меня даже нет ничего, что можно было бы желать. Зачем он мне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насчёт того, что говорил Цяо Цяо? — продолжил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 Он сказал, что мне нужно смотреть вперёд и не зацикливаться на прошлом. Ну, проще говоря, терпеть, — Вэнь Юй усмехнулся. — Серьёзно, я всю жизнь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видя, что он не придаёт этому значения,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думаю, что старый даос говорил правильные вещи. Жить нужно, глядя вперёд, если постоянно оглядываться назад,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зря ты работаешь в книжном магазине, много знаешь, — улыбнулся Вэнь Юй. — А что насчёт тебя? Что такого сказал Цяо Цяо, что тебя так задело? Весь вечер ты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это, сразу нахмурился 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сказал, чтобы я в будущем меньше лез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Приятного чтения!]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