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подстригу тебе ногти,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его схватили, ощущалась легкая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Шэнъюнь не убрал руку юноши, позволяя тому использовать себя как когтеточку, время от времени почесываясь.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покрылось потом, смешавшимся с другими выделениями. Цзян Лин, опершись на изголовье кровати, выглядел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приказал принести горячую воду, проверил ее температуру и перенес юношу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Лина были влажными от пота, прилипшими к лицу. Сяо Шэнъюнь отодвинул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что-то странное, будто еще… — Цзян Лин честно высказал свои ощущения, но, заметив, как взгляд мужчины становится все глубже, постепенно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сняла усталость. Цзян Лин, погрузившись в воду, пошевелил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больше не болели, зато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Остаточные ощущения не исчезали, создавая иллюзию, будто мужчина все еще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Ваше Высочество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Шэнъюня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 не устал, мы можем заняться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спать, Ваше Высочество, поскорее закончите, чтобы мы могли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скользнули по красным следам, и в мягком, нежном тоне словно зарождалась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поскорее уснуть,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казался слишком опасным. Цзян Лин закрыл рот и вскоре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тщательно вымыл Цзян Лина и перенес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чистом белье, Цзян Лин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спи. — Сяо Шэнъюнь прикоснулся тыльной стороной руки к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действительно устал. Уже давно прошло время его обычного сна. Закрыв глаза, он вскоре начал ровно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сидел на краю кровати, с нежностью глядя на него некоторое время, затем взял руку Цзян Лина, которая держалась за его одежду, и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спрашивал императорского лекаря: тот, кто впервые принимает на себя роль, испытывает большие трудности, и необходимо хорошо подготовиться. Цзян Лин всегда выглядел наивным, и Сяо Шэнъюнь, хотя и хотел полностью завладеть им, не стал бы делать это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ноги уже сводили его с ума. Сяо Шэнъюнь не мог представить, каким блаженством станет день, когда он действительно овладеет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физически, но и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Цзян Лин не чувствовал ничего, кроме легкого дискомфорта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проявлялось в странной походке. Весь день он провел на мягком диване, почти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девятый принц пришел к Цзян Лину, тот все еще чувствовал некоторый дискомфорт, но уже не такой сильный, как вначале, и ходить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все готово,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говорить, девятый принц увидел, как из внутренних покоев вышел наследный принц, одетый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наследный принц,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тоже выходит из дворца. — Цзян Лин поднял голову, позволяя Сяо Шэнъюню поправить воротник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остались слабые следы поцелуев. Он был одет в повседневную одежду с высоким воротником, скрывающим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взгляд наследного принца скользнул по нему, девятый принц понял, что тот знает о его приглашении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сжался, не решаясь лишний раз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Шэнъюня были другие дела, поэтому он не сел с ними в одну карету. Как только они выехали из дворца, девятый принц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сказал брату наследному принцу,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были приготовлены любимые закуски Цзян Лина. Он взял конфету с кедровыми орешками и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сказал ему, что ты меня пригласил. Его Высочество сказал, что я могу идти куда хочу. — Быстро разжевав конфету, Цзян Лин взял салфетку и вытер руки. — Не беспокойся, Его Высочество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вспомнил, что перед расставанием наследный принц действительно ничего не сказал. Видимо, он зря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 наследный принц не такой уж деспотичный. Я думал,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Сердился ли он? Да, но сытый хищник был более сговорчивым и решил на этот раз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отбросил свои переживания и начал с энтузиазмом рассказывать о «башне Шэньлоу».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«башне Шэньлоу» много представлений, артисты приезжают из разных мест, не только из Даци, но и из других маленьких стран. Их танцы и песни сильно отличаются от наших…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всю дорогу, пока карета не остановилась. Девятый принц с сожалением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девятый принц вышли из кареты. Они были одеты в повседневную одежду. К ним подошел слуга, и девятый принц передал ему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слуги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мной, уважаемые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самый оживленный зал и поднялись на третий этаж. Слуга остановился у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ритмичный стук, и через мгновение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господин девятый, заходите, мы вас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увидел Чжань Лэчжана. С момента их последней встречи тот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Лэчжан изначально не собирался приходить, но, узнав, что ты будешь, согласился выйти. После возвращения в столицу он заболел, поэтому долго не появлялся на встречах. — Объяснил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подошел к Чжань Лэчжану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не нужно было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старое. Выйдя подышать, может, быстрее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некоторое время наблюдал за ним, убедившись, что тот не притворяется,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Представления в «башне Шэньлоу» начнутся в назначенное время. Давайте пока посидим здесь, я заказал немного еды, давайте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слуги стали приносить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блюдо было не только вкусным, но и красиво оформленным,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уже собирался положить себе одно из блюд, но Чжань Лэчжан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есть это. — Чжань Лэчжан указал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моей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следы на твоей шее. Ты был близок с наследным принцем, нельзя есть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недоумевающее выражение лица Цзян Лина, он подумал, что наследный принц не заслуживает 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сказал тебе, что нужно избегать определенной еды в такие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думаю… — Цзян Лин задумался. В Восточном дворце он обычно ел, что хотел, и редко наследный принц что-то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покачал головой, с тоской глядя на блюда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смотрел на него со сложным выражением, подозревая, что он, возможно, ошибся: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этапа вы с Его Высочеством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Целовались, трогали, использовали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Чжань Лэчжан не услышал продолжения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между ними уже все произошло, а оказалось,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своими прежними откровенными разговорами с Цзян Лином мог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все, то можешь есть что хочешь, действительно нет необходимости избегать определенной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«избегать пищи»? Что еще может произойти? — В этот момент Цзян Лин был полон любопытства. — Что еще можно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Чжань Лэчжан.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ответить, он заметил, что девятый принц, который немного отвлекся,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хочешь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немного на тарелку Цзян Лина с помощью общей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очень вкусное, его не приготовят так где-то еще. Брат Цзян,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хотя все еще думал о запретах, не мог устоять перед едой на своей тарелке. Взяв немного, он положил в рот, и его глаза загорелись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ему понравилось, девятый принц начал рекомендовать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попробовал все по очереди и, насытившись на семь десятых,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здесь впервые, как ты так хорошо 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впервые здесь. Наш девятый принц — частый гость «башни Шэньлоу». Когда Цао Хунли предложил встретиться, место выбрал он. — Чжан Шимянь без обиняков разоблачил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почесал нос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впервые ли я здесь, это место действительно интереснее других. И не думайте, что я единственный, кто здесь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Хунли серьезно поблагодарил Цзян Лина и достал коробку, которую носил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подарок в знак благодарности, надеюсь, господин Цзян не сочтет его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пришел сюда по приглашению Цао Хунли. Он не ожидал, что тот приготовит ему подарок, и слегка растерялся, принимая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