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сегодня не пошёл в лечебницу? — Вернувшись во дворец и увидев Цзян Лина, сидящего в беседке, Сяо Шэнъюнь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Цзян Лин почти каждый день проводил за пределами дворца. Сяо Шэнъюнь, возвращаясь и не заставая его, обычно заканчивал дела и затем ехал в лечебницу,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слишком устал, сегодня решил отдохнуть. Сестра Ду сказала, что её учитель хочет лично поблагодарить нас. Когда у вас будет время? — Цзян Лин хотел рассказать об этом Сяо Шэнъюню вчера, чтобы сегодня они могли поехать вместе, но вчера так устал,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Здесь дела почти завершены, и тогда я буду не так занят. — Сяо Шэнъюнь внимательно посмотрел на выражение лица Цзян Лина, убедившись, что тот не выглядит обиженным, и достал пирожки, купленные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тщательно обдумал ситуацию. Просто извиниться было бы недостаточно, поэтому он купил пирожки. Цзян Лин любил вкусно поесть, и даже если бы он был обижен, вряд ли отказался бы от угощения. Съев что-то вкусное, он мог бы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Как вкусно пахнет! — Аромат пирожков заполнил воздух, и Цзян Лин, почувствовав его, не смог оторвать взгляд от угощения в руках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Западной улице недавно открылась новая лавка с пирожками. У них отличный бизнес, и запах просто восхитительный. Я купил, чтобы ты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бумагу, в которой были завернуты пирожки, аромат стал ещё сильнее. Цзян Лин подвинулся ближе, прижавшись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обжора, — сняв упаковку, Сяо Шэнъюнь поднёс пирожок к губам Цзян Лина. — Попробуй,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без колебаний откусил кусочек. Под тонкой корочкой пирожка была начинка из мяса, мелко порубленного и настолько нежного, что его не нужно было долго жевать, чтобы почувствовать весь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полностью погрузился в наслаждение пирожком, и, поскольку он был в руках Сяо Шэнъюня, незаметно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был слишком занят, я не специально не ездил за тобой. — Сяо Шэнъюнь одной рукой держал пирожок, а другой гладил волосы Цзян Лина, рассыпанные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Цзян Лин, продолжая жевать, ответил немного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не из-за этого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купили пирожки,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чтобы ты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недоволен, — Цзян Лин выпрямился и посмотрел в глаза Сяо Шэнъюню. — Почему вы думаете, что я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был со мной холоден, — Сяо Шэнъюнь сказал правду. — Ци Ле сказал, что на обратном пути ты молчал, возможно,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устал и заснул. Ваше Высочество, обычно вы так проницательны, как же вы могли ошибиться в этом? Если бы я действительно обиделся, я бы обязательно сказал вам об этом, а не держал бы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 был из тех, кто терпит обиды. Если бы не то, как хорошо к нему относился Сяо Шэнъюнь, и если бы Восточный дворец не был таким комфортным, он бы не остался здесь, даже если бы здесь была драконья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покачал головой. Цзян Лин ожидал этого и, положив руку на руку мужчины, держащую пирожок,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и вы, этот пирожок действительно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нежным, но не жирным, с идеальным балансом соли. С каждым укусом богатый аромат наполнял рот, а обильная начинка дарила чувство полного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наклонился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один пирожок, Цзян Лин, уже позавтракавший, снова почувствовал тяжесть в животе. Он облокотился на мужчину и с лёгкой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так много каждый день, неужели я растолстею?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духовным женьшенем, он мог есть сколько угодно, не беспокоясь об этом. Но теперь у него человеческое тело, и он не знал, не приведёт ли переедание к лишнему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был красавцем среди духовных женьшеней, и мысль о том, что он может растолстеть, заставила его содрогнуться. 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позволить себе растолстеть.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ущипнул себя за живот, не зная, было ли это его воображением, но ему показалось, что тело стало более округлым.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встал, взял салфетку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убрал свою руку, давая Сяо Шэнъюню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Ущипните здесь, тут много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послушно положил руку на указанное место и слегка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Кормя его так долго, он наконец набрал немного веса. Фигура юноши была пропорциональной, и даже с небольшим приростом веса он не выглядел полным. Наоборот, он стал более приятным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обманываете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лгу. Если ты не веришь, можешь спросить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запомнил это и решил позже спросить у других слуг дворца. Если он действительно набрал вес, ему придётся контролировать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временным удовольствием от еды, он не мог вынести мысли о том, чтобы стать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поедем к сестре Ду, возьмём с собой пирожки, чтобы дети тоже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к Ду Чжися Сяо Шэнъюнь сначала отвёз Цзян Лина в лавку с пирожками. Они остались в карете, а слуги пошли купить пирожки. Поскольку они заказали много, продавец дал им ещё несколько закусок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дворца так много вкусной еды. Хорошо бы можно было каждый день выходить и есть. — Из-за необходимости восстанавливать здоровье завтрак и ужин Цзян Лина готовились строго по рецептам, предоставленным императорским лекарем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я скажу кухне попробовать приготовить пирожки. — Сяо Шэнъюнь никогда не ограничивал Цзян Лина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Пирожки с кухни могут быть не такими вкусными, как в лавке, но ничего страшного, они всё равно будут хороши. — Однажды Цзян Лин попробовал вонтоны за пределами дворца и полюбил их. Они не могли есть их каждый день, поэтому Сяо Шэнъюнь приказал кухне готовить их для Цзян Лина. Попробовав, Цзян Лин заметил, что вкус отличался от того, что он ел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Ду Чжися находился недалеко от лечебницы. Раз уж Цзян Лин приехал, он взял с собой пирожки и для работников лечебницы. Раздав их, они отправились к Ду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зачем вы привезли столько вещей? Вы балуете этих девочек, они теперь каждый день ждут вашего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Цзян Лин приезжал, он привозил с собой еду и игрушки. Это были недорогие вещи, но Ду Чжися несколько раз отказывалась, но Цзян Лин настаивал, что это для детей, и ей пришлось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привёз и для лечебницы. Эта лавка находится на Западной улице, далеко отсюда, но я попробовал, и они очень вкусные. Хотел, чтобы вы тоже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окружили их, и Цзян Лин вместе с охранниками раздал пирожки. Поговорив с девочками, он отпустил их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лежит в постели и не может встать, прошу прощения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Чжися провела их к Ду 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Цзян Лин почувствовал лёгкий аромат лекарств, не такой горький, как он ожидал. Женщина в простой одежде лежала на кровати, её лицо было бледным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Лин видел Ду Юньсинь. Она была очень красивой женщиной, и даже болезнь и годы не могли скрыть её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красота была не только внешней, но и исходила изнутри, из её характера. С первого взгляда было видно, что это человек с сильной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Юньсинь попросила Ду Чжися помочь ей сесть и, несмотря на протесты Цзян Лина, поклонилась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отблагодарить вас, господа, за вашу доброту. Если в будущем вам понадобится моя помощь, пожалуйста,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Юньсинь была мастером в создании комфортной атмосферы. Во время разговора с ней не возникало чувства неловкости. К тому же она была очень умной, и через несколько минут поняла, что у Цзян Лина есть что-то, что он хотел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незаметно направила разговор в нужное русло, и Цзян Лин, не подозревая об этом, начал говорить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лечебница, и ученики там учатся уже несколько лет, но у них ещё не было возможности самостоятельно лечить пациентов. Я подумал, что у сестры Ду здесь много детей, которым нужна помощь. Можно ли организовать благотворительное лечение? Ученики не будут лечить самостоятельно, в сложных случаях лекари Чэн и Мин будут помогать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очень добры. Даже если бы вы не предложили этого, я бы сама хотела попросить лекарей из лечебницы Наньцюй осмотреть детей. Если бы стоимость лечения была бы немного ниже, это было бы идеально. У нас здесь много детей, и даже после компенсации от меняльной конторы Баньдэ нам всё ещё не хватает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платить. Это благотворительное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вопросом, Цзян Лин ушёл с лёгким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Чжися проводила их и, вернувшись к Ду Юньсинь,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господина Цзян —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