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с обречённым видом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я хочу, чтобы ты трезво оценил ваши отношения. Каков Сунь Цинъюань и как он к тебе относится, ты знаешь лучше всех. Такой подлец, неужели ты всё ещё считаешь его другом? Стоит ли он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встретиться с ним ещё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Линь Шунин наконец поднял голову и встретился взглядом с Сян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глазах Линь Шунина не было ни страха, ни слабости, только решимость и ясность. Сян Цзыянь понял его намерение, осознав, что Линь Шунин наконец пришёл к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Линь Шунина облегчение и глубоко скрытую печаль, Сян Цзыянь почувствовал тяжесть в груди. Он встал и подошёл к Линь Шунину, к удивлению мужчины обнял его, слегка похлопал по спине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слова, казалось, скрывали особую силу. Услышав их, Цзян Ю в голове мелькнули несколько фрагментов воспоминаний, ощущение внезапной знакомости чуть не поглотило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фрагментах Линь Шунин был тяжело болен, опухоль сдавливала нервы, и он полностью ослеп. Внезапная слепота вызвала панику, он чуть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дороги перед собой, не видел препятствий, сделав несколько шагов, споткнулся о табуретку и упал, оказавшись в полном беспорядке. В этот момент его руку крепко схватила сильная и тёплая ладонь, и человек точно так же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тебя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его воспоминания. Кто он? Линь Шунин, Тан Си, Юань Иян или Лу Фэй? Нет, он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 царил хаос, словно что-то давно дремавшее готово было прорваться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Внутричерепное давление хозяина резко возрастает, просьба сохранять спокойствие, иначе возможен летальный исход!]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Внутричерепное давление хозяина достигло критического уровня. Для безопасности хозяина через три секунды будет проведено принудительное восстановление.]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чёрт возьми, хочешь его убить?!]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ярости выкрикнула эти слова, Цзян Ю никогда не слышал, чтобы система говорила с таким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Цзян Ю уже не мог разобрать, что система говорила дальше. Его глаза плотно закрылись, и он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снова пришёл в себя, он почувствовал, будто его голову молотком били бесчисленное количество раз. Боль заставила его невольно свернуться калачиком, по всему телу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он почувствовал, что в руке что-то сжал, словно утопающий, наконец схватившийся за соломинку. Цзян Ю изо всех сил сжал этот предмет,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острая боль в голове наконец начала утихать. Цзян Ю вздохнул с облегчением и медленно открыл глаза. Перед ним было крупным планом лицо с чёткими чертами, и его взгляд встретился с глазами этого человека. В них было столько сложных эмоций, что Цзян Ю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открыл рот, словно хотел что-то сказать, но, помолчав, так и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Сян Цзыяня мелькнули эмоции, но затем они снова стали спокойными. Его голос был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Сян Цзыяня, Цзян Ю почувствовал, что забыл что-то важное, но сколько бы ни пытался вспомнить, так и не смог понять, в чём дело. В конце концов, он лишь беспомощно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встал, и Цзян Ю наконец понял, что его «соломинка» была рукой Сян Цзыяня. Его длинная и сильная рука была покрыта синяками и покраснениями, словно её сильно измучили.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почти в панике отпустил руку, его взгляд стал избегающим. Он не мог подобрать слов,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извини… Сколько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забрал свою руку,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Полдня. Доктор Чжан уже приходил, всё в порядке. Скорее всего, это просто головная боль из-за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доставил тебе хлопот. О чём мы говорили перед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хочешь снова встретиться с Сунь Цинъюанем.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Сян Цзыяня был спокойным, без тени эмоций, но его рука, невольно сжатая в кулак, выдавала его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кивнул, быстро приведя в порядок свои мысли, и снова с лёгким извинением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могу я с ним снова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не согласился, но и не отказал. Он посмотрел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пообедай. Что хочешь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 скрытый мотив, Цзян Ю с лёгкой усмешкой согласился, назвав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Цзыянь уже собирался выйти за едой, в дверь снова постучали. На этот раз вошёл давно не виденный старый знакомый, главный фанат Линь Шунина — Чэнь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 вошёл без лишних церемоний, поздоровался с Линь Шунином на кровати и, размахивая двумя изящными коробками с едой,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Идол, я принёс тебе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при виде Чэнь Тинсюаня у Цзян Ю возникало чувство неловкости. Он вежливо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ты ведь не просто так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Тинсюань, как заботливая нянька, начал выкладывать из коробок блюда, одно за другим ставя их перед Линь Шунином,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по делу, получил разрешение от брата Тана, так что могу расслабиться. Попробуй, это я специально заказал в «Шэн Тане», простоял в очереди целый час, чтобы получить. Если остынет, будет не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вкусных блюд поднял настроение Цзян Ю. «Шэн Тан» — известный в стране ресторан, куда недавно его водил Сян Цзыянь. Он специализировался на лечебной кухне и был очень популярен, посетители шли непрерывным потоком, и чтобы поесть там, нужно было заранее 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Цзян Ю успел обрадоваться, перед его глазами мелькнули несколько блюд, которые выглядели очень аппетитно, но тут же исчезли из поля зрения. Цзян Ю невольно дёрнул уголком рта, поднял голову и увидел, как Сян Цзыянь аккуратно упаковал эти жирные блюда обратно в коробку и сунул её в руки Чэнь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 был ошеломлён этим внезапным поворотом событий, растерянно глядя на коробку в своих руках, он почувствовал лёгкую обиду. Но, подумав, понял причину: из-за состояния здоровья Линь Шунину нужно было соблюдать строгую диету, и многие продукты были ему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понимая это, он всё же чувствовал обиду, что его тщательно подготовленный обед был возвращён ему. Он хотел что-то сказать, но почувствовал, как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с угрожающим взглядом Сян Цзыяня и молча проглотил свою обиду, неловко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идол, ради твоего здоровья обязательно следуй рекомендациям врача,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сменой выражения лица Чэнь Тинсюаня, Цзян Ю с внутренней улыбкой на лице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 слегка смутился, почесал нос, украдкой взглянул на Сян Цзыяня, стоящего как истукан,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Тинсюань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пост в Weibo был не из-за него, а из-за тебя, идол.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конечно, знал, о чём он говорил, но сделал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ничего особенного, просто репостнул пост и высказал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Тинсюань неловко почесал затылок. Он ведь не мог сказать, что ради Линь Шунина сам начал атаковать Сунь Цинъюаня, это же испортит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для этой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