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ранена? — Кэ Ли, ничуть не скрывая разочарования, опустила ресницы и, повернувшись, продолжила возиться с цветами. — Тогда, маленькая Таохуа,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маленькая Таохуа! — Таохуа всегда ненавидела, когда её считали ребёнком, но, вспомнив, что ей предстоит долгое время жить рядом с этой женщиной, готовый сорваться с губ упрёк превратился в мягкий намёк. — Ты... ты не находишь, что это обращение слишком длинное?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права... — Кэ Ли покачала головой, и в воздухе повисло её следующее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буду называть тебя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десять лет, зови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зимние ночи длинны, как годы, но только не спящие знают, что годы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А Шан привели в Павильон Горного Ручья. Она уже привыкла к новому распорядку дня, который объяснила ей Таохуа, но так и не смогла снова увидеть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изумрудный водопад за окном, А Шан чувствовала, как её мысли растворяются в шуме падающей воды. В такой тихой и холодной ночи всё, казалось, спало, кроме неё, кроме Ци Юнь, кроме этого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знает моё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раз думала, что Ци Юнь, возможно, знает что-то о её прошлом, но статус Ци Юнь был слишком высок, и она никогда не осмеливалась беспокоить её. Она надеялась найти возможность спросить об этом во время службы, но за несколько дней так и не смогла с ней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Фуцюй, подойдя издалека, увидела А Шан, стоящую у двери и погружённую в свои мысли. Она мягко похлопала по плечу, которое выглядело слегка поникшим: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всё время стоять здесь, когда госпожа павильона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сначала почувствовала приятный аромат, очень похожий на тот, что исходил от Ци Юнь. Она подняла глаза и встретилась взглядом с яркими и выразительными глазами Фуцюй.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Де... девушка, вы... — А Шан явно была поражена красотой этой женщины, и её речь стала запинающейся.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мягко улыбнулась, и её голос был мягче лунного света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Фуцюй. Я давно хотела с тобой познакомиться, но всё не было возможности. Сегодня, наконец, появилось время,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поняла, что это та самая женщина, о которой говорила Таохуа — самая красивая после госпожи павильона, любимица госпожи — Фуцюй.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 Шан...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Фуцюй так вежлива, А Шан тоже хотела представиться как следует, но, начав говорить, поняла, что кроме имени ей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Фуцюй, видя её замешательство, мягко взяла А Шан за руку и подвела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твоём положении, А Шан. Не волнуйся, у нас в павильоне есть лучшие врачи. Как-нибудь я отведу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ошеломлённая, позволила себя вести и случайно заметила мешочек у пояса Фуцюй. Она узнала его — белый лотос, готовый распуститься, был её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Фуцюй, похоже, тоже это заметила и, поглаживая мешочек,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Это подарок от госпожи павильона. Мне он очень нравится. Я думаю, что человек, который смог вышить такой изысканный мешочек, должен быть не только умелым, но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комплимент, А Шан смутилась. Хотя у неё были вопросы, она не успела их задать, так как Фуцюй, выглянув в окно, увидела возвращающихся Ю Фэн и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поговорить с тобой ещё, но, к сожалению, госпожа павильона вернулась... — Фуцюй поспешно попрощалась, пообещав вернуться для разговора позже,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осталась у окна, глядя в ту сторону, куда ушла Фуцюй, уже ожидавшая возвращающихся у ворот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Быка Кэ Ли всё ещё возилась с цветами в саду. Услышав, что кто-то вошёл, она обернулась и, увидев Фуцюй, с радостью пошла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попросила у неё кровоостанавливающее лекарство. Кэ Ли спросила, не ранен ли кто-то, но Фуцюй лишь улыбнулась в ответ. Перед тем как уйти, она платком вытерла грязь с щеки Кэ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Кэ Ли, какая же ты неосторожная! Посмотри, как ты измазалась, прямо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иногда называла Кэ Ли «доктором», что отличалось от обращения других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Ли, полностью покорённая этой неожиданной лаской, смущённо почесала голову, и её душа уже улетела вслед за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в это время обрабатывала рану на руке, когда Фуцюй постучала в её дверь. Увидев, что на руке Ю Фэн всё ещё сочится кровь, Фуцюй не смогла скрыть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попали в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павильона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не относящийся к делу ответ не успокоил Фуцюй. Она подняла руку, чтобы коснуться раненой руки, но остановилась на полпути, лишь слегка нахмурившись,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не ответила и не пригласила её войти. Фуцюй всё поняла, передала кровоостанавливающее лекарство и ушла. Дойдя до угла коридора, она обернулась и увидела, что дверь Ю Фэн всё ещё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тоже вернулась с кровью. Когда А Шан увидела её, покрытую кровью, у неё на мгновение закружилась голова. Ярко-алая кровь на белом одеянии выглядела особенно ярко, как и её прекрасное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и ресницах Ци Юнь были следы крови, будто она только что прошла через смертельную схватку, но её острый взгляд говорил, что эта кровь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попросила А Шан сходить к Кэ Ли за успокаивающим благовонием. А Шан не посмела задавать лишних вопросов, но, проходя мимо, почувствовала тяжёлую усталость, исходящую от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А Шан шла слишком тихо, Кэ Ли даже не заметила её появления. А Шан тайком наблюдала за этой женщиной, которая, согнувшись, сажала цветы под луной. Женщина была одета в тонкое длинное платье, её чёрные волосы были небрежно собраны деревянной палочкой, и она, казалось, была полностью поглощена своим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цветы можно вырастить в такую холодную зимнюю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невольно задумалась, но сейчас у неё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 Шан заговорила, женщина резко остановилась и, обернувшись,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та самая девушка, о которой «малышка» ворчала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встала, отряхнула руки от земли и, взглянув на спящую рядом Таохуа,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ты вытеснила её из круга «маленькой Юнь». Я всё думала, когда же смогу увидеть тебя, такую красавицу, и вот сегодня ты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хотела объясниться, но не знала, как. Естественная открытость Кэ Ли также смутила её. После того как она с запинками объяснила цель своего визита, она наконец получила то, что просила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Кэ Ли остановила её. А Шан обернулась и случайно столкнулась с Кэ Ли, которая, закрыв глаза, начала обнюхивать её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покраснела от этого, казалось бы, комплимента. Она сжала губы и решила не отвечать, просто развернулась и, словно убегая,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такую тихую и холодную ночь, кроме неё, кроме Ци Юнь, кроме этого потока, было ещё много людей, которые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Шан вернулась в комнату Ци Юнь, та уже сняла окровавленную одежду и принимала ванну. Через ширму А Шан сказала, что принесла то, что просили, но изнутри долго не было ответа. Взглянув на окровавленную одежду на полу, А Шан, беспокоясь, заглянула внутрь и увидела, что Ци Юнь, прислонившись к краю ванны, словно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немного подумав, решила разбудить Ци Юнь, ведь в такую холодную зимнюю ночь, если вода остынет, можно простудиться. Осторожно подойдя, она наклонилась над ванной и в туманной дымке невольно стала разглядывать лицо Ци Юнь. Длинные ресницы, высокий нос — лицо Ци Юнь было идеальным под любым углом. А Шан засмотрелась, пока те глаза вдруг не посмотрели на неё. Она отпрянула в сторону, и в тот момент её сердце,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такая же пугливая.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улыбнулась ей, её тон был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могла бы воспользоваться этим моментом, чтобы задать вопрос, который давно её мучил, но, увидев спину Ци Юнь, она почему-то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