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насыщенный день. — Су Е бросился на кровать в своей комнате и уткнулся лицом в подушку. — Интересно, как там второй номер, спит ли он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Е мелькнула мысль пойти к второму номеру. В конце концов, его задача там — быть «машиной для сна», что практически то же самое, что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подумал, что уже прошло больше часа, и если он пойдёт туда, то может разбудить второго номера, что сведёт на нет всю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немного пролистал ленту и увидел, что Су Я опубликовала несколько фотографий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личных сообщениях тоже были фотографии, но это были снимки, сделанные во время выполнения игровых заданий с первым и вторым номерами. Су Я отправила их только ему, не публикуя в общий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Я]: Сяо Е, посмотри, тебе больше нравится фото, где ты кормишь вином, или то, где ты слизываешь крем?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на другом конце провода выпила чашку рассола для похмелья и умылась холодной водой. Теперь она была гораздо трезвее, но её мозг, одержимый шиппингом,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выяснить, как продвигаются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открыл фотографии и обнаружил, что она действительно умеет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первый и второй номер — все были в кадре, и выражения лиц были запечатлены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выглядели ярко-красными, а кожа — белоснежной.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фотография ему больше нравилась...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Все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увидела сообщение и рассмеялась. Сяо Е действительно был слишком наивен, этим двум красавцам ещё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немного поболтал с Су Я и вдруг узнал, что она учится в университете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она была сокурсницей бедняжки.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Е заметил, что второй номер написал ему сообщение несколько минут назад, но потом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неужели он всё ещё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ленту, он увидел, что Бай Фэй опубликовал фотографию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снимок, сделанный у окна, с одной точкой в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подумать, что Бай Фэй просто поделился случайным фото, но Су Е сразу понял, что у того снова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его «человеческая машина для сна» снова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Бай Фэй смотрел на сообщение, которое он намеренно отправил и удалил, а также на пост в ленте, видимый только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своей комнаты Бай Фэй осушил бокал красного вина и продолжил просматривать документы. Уже глубокая ночь, но он никак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сейчас делает Сяо Е. Может, он всё ещё помогает тому человеку с исследованием?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был слишком доверчив и не замечал, но Бай Фэй видел всё ясно. Там не было никаких реальных проблем, это был просто предлог, чтобы задержать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стол, где лежало несколько фотографий, и на каждой из них был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снимки, которые Бай Фэй сделал с домашних камер, а затем распечатал.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неправильно, даже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остановиться. Только глядя на фотографии юноши, его нервы, измученные бессонницей,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надев халат, он продолжал носить перчатки. Бай Фэй провёл пальцем по фотографии, остановившись на лице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тёплые и изящные глаза отражали одержимость и желание обладать, которых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Высушенные волосы рассыпались по плечам, несколько прядей скользнули вниз. Его профиль был безупречно красив, черты лица полны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бессонная ночь. Бай Фэй потер виски, понимая, что человек действительно не должен привыкать к хорошему. После нескольких ночей спокойного сна он больше не мог вернуться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вернуться к работе, он взял ручку, но вдруг заметил свет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на окне были слегка раздвинуты, за ними был двор и ворота. Поскольку стекло было односторонним, он не беспокоился о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снаружи проникал свет, что было странно в такой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раздвинул шторы и посмотрел в сторону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появилась знакомая машина. Она проехала мимо и направилась к соседнему дому, постепенно исчезая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Фэя забилось чаще, и в нём возникло невероятное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спустился вниз, потеряв всю свою обычную элегантность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вернулся в свою виллу, припарковал машину и направился к воротам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нажать на звонок или отправить сообщение, как вдруг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Е! — знакомый мягкий голос, полный явной радости, донёсся до его ушей. В тот же момент загорелись маленькие фонари во дворе, освещая изящные украшения и фигуры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смотрел на подошедшего человека, улыбаясь и показывая маленькие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Фэй, ваша услуга по засыпанию прибыла. Пожалуйста, подтвердите получение.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«Тук-тук! Тук-тук!»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слышал, как бьётся его сердце,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шаг, который тот делал, заставлял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безумно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эти мелкие уловки только для того, чтобы юноша вспомнил о нём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тот будет ехать через весь город ночью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такой человек, который ничего не требует взамен, просто отдаёт?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чуть не подумал, что он уже заснул и наконец увидел счастливый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Фэй? — Су Е подошёл ближе, но заметил, что тот пристально смотрит на него с каким-то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 думает? — Су 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Конечно, он тронут, хозяин. Ты действительно самый заботливый исполнитель задач, которого я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часть работы. — Су Е с гордостью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приехал так поздно? — Бай Фэй, хотя и знал ответ, хотел услышать его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услышать, насколько он важен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обещал, Бай Фэй. Если у меня будет время, я всегда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могу спать где угодно, а у тебя дома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Интерьер и мебель в доме Бай Фэя были идеально подобраны для сна. Диван-кровать был мягким и большим, музыка из колонок — успокаивающей, свет и ароматы — всё было продумано до мелочей. Видно, как сильно Бай Фэй старался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Бедняжка... Папочка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Е. — Бай Фэй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недоумённо посмотрел на него, а затем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сам вёл машину? Это действительно опасно,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засмеялась, услышав, как этот самопровозглашённый папочка-призрак получает наставления от своего «малыша».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тут нечего смешного. — Су Е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несколько раз пообещал Бай Фэю, что в будущем будет вызывать водителя, Су Е наконец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 взять пижаму, сейчас схожу за ней! — Увидев аккуратно застланную кровать Бай Фэя, Су Е почувствовал неловкость из-за своей пыльной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спать на диване? — Су Е не хотел снова идти за пижамой, поэтому посмотрел на диван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новая, нераспечатанная пижама. Если ты не против, можешь надеть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тебе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там, в шкафчике есть новые средства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наблюдала, как Су Е взял кучу новой одежды и направился в ванную, после чего изображение автоматически заблокировалось.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казалась необычной, хотя это было просто папочка, укладывающий малыша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(улыбаясь): Кровать уже застелена.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Люшу, который, проявив редкую заботливость, только помог конкуренту: Если спросят, я очень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Вэнь/Жун Ланьцин: Вы, двое, уже достаточно, теперь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полуночник, поедая ужин, пролил весь суп из лапши на ноутбук, и тот сгорел! Все черновики пропали, я буквально зарыдал!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написанные сцены совершенно вылетели из головы, со слезами на глазах пишу на телефоне, как безумный (кусает платок).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