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рядом с Су Е уже была переполнена различными блюдами, но Бай Фэй до сих пор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малыш заботлив, но всё же нужно заботиться 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 Е тоже почистил несколько креветок для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кормление, техника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наблюдала за этой сценой, но всё же чувствовала,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странной, и взгляд второго номера на хозяина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Система с ужасом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второй номер начал подозревать, что хозяин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Дин-дон — дин-дон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 железных ворот внезапно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замер, его выражение лица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Сяо Е, ты продолжай кушать, я пойду посмотрю, — Бай Фэй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улыбка не дошла до его глаз, в них осталась лишь холодность, совершенно не похожая на обычное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подошёл к видеодомофону у входа, включил видео и, увидев пришедшего, его выражение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открыл железные ворота и впустил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звонок у входной двери также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на вход, где появились двое мужчин. Они выглядели как отец и сын, и младший, вероятно, был примерно одного возраста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у тебя гости, — старший мужчина, увидев Су Е в ресторане,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отношение Бай Фэй было холодным и жёстким, какого Су Е никогда раньше не видел, хотя на его лице по-прежнему была улыбка, но между строк чувствовалось нежелание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даже почувствовал в этом тоне нотки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отец всё же твой дядя, как ты можешь быть так невежлив, — молодой человек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Су Е, всё ещё жуя креветку,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трое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проглотил креветку, вытер руки и не спеша посмотрел на них,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я просто вдруг захотел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вижу, как непрошеные гости упрекают хозяина в невежливости, действительно расширяю кругозор, спасибо вам за демонстрацию разнообразия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читал информацию о Бай Фэй и знал, что после смерти его родителей компания, которую они основали, стала объектом тайных и явных притязаний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молодой Бай Фэй решительными и жёсткими мерами подавил большинство недоброжелателей и даже вывел компанию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почти никто уже не осмеливался открыто провоцировать этого кажущегося мягким и безобидным молодого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огромных прибылей кто действительно сможет устоять и не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особенно выделялся младший брат отца Бай Фэй — Бай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Бай Фэй был ещё жив, Бай Куй притворялся послушным и понимающим, время от времени играя роль жертвы, много трудился ради компании и в конце концов успешно добился того, чтобы мягкосердечный отец Бай Фэй выделил ему десять процентов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эти десять процентов акций стали самой большой головной болью для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Куй даже устроил своего сына, Бай Фую, в компанию. Под предлогом помощи, но на самом деле для создания проблем, пытаясь подорвать позиции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приносило особого вреда, но раздражало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часто уставал от этих людей, и ему приходилось быть осторожным, чтобы они не узнали о его тяжёлой бессоннице.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недавних событиях в компании, Бай 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всё закончится...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Фую был раздражён саркастическими словами Су Е и с недобрым взглядом посмотрел на него, мрачно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постороннему, здесь не место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бровь, потягивая сок, продолжая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сказал за меня, что мне ещё говорить,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Бай Фую с яростью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не могу, разговаривать с тобой слишком утомительно, — Су Е вдруг махнул рукой, преувеличенно потирая виски. — Я лучше пойду найду собаку, чтобы поговорить с тобой, ведь у одного вида нет языкового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На этот раз Бай Фэй действительно не смог сдержаться, поднял руку к губам, глаза полные нежной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умнее обычных людей, вероятно, понял его отношения с этими двумя и намеренно говорил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Фэй не ожидал, что у молодого человека с таким милым лицом будет такой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Куй остановил разъярённого Бай Фую и с фальшивой улыбкой посмотрел на Бай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дядя пришёл поговорить с тобой о серьёзных делах, неужели ты позволишь гостю вмешиваться, это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сегодня же мы договорились, что будем только вдвоём, почему ты впустил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медленно прошёлся до гостиной, сел рядом с Бай Фэй, обнял его руку и начал слегка покачивать.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сладким, словно он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Куй и Бай Фую покрылись мурашками от этого тона, но даже Бай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назвал его... Бай-гэ?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Бай-гэ... — Су Е не заметил странности Бай Фэй и продолжал играть роль маленького капризника: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их видеть, ты можешь попросить их уйти, хорошо? Мы же вечером собирались 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почти полностью облокотился на него, приятный запах доносился до его носа, а это милое лицо лежало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Фэй был немного ошеломлён,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 вздох...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поднялся и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машинально потёрла тыльную сторону ладони, но он обнаружил, что ещё не надел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обычно, как только он снимал перчатки, он начинал нервничать 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кроме необходимости снять их во время готовки, он даже не вспомнил, что нужно надеть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пока молодой человек рядом, больше не будет никакого страха и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очнулся, отгоняя всё более неуместные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взгляд на двух людей перед собой, и улыбка наконец исчезла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уходите, сегодня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Бай Куй не смог сдержаться, с фальшивой улыбкой глядя на почти слившихся Бай Фэй и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неужели ты ради постороннего...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я голоден, пусть они уйдут сейчас, еда остынет, — снова прервав речь, Су Е покачал руку Бай Фэй, бросив на двоих пренебрежительный взгляд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разозлить этих двоих, не желая, чтобы они испортили настроение второму номеру, которое только начало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его действия, будь то в глазах Бай Куя и Бай Фую, или в глазах Бай Фэй, выглядели как поведение избалованного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Куй и Бай Фую смотрели с презрением и отвращением, а Бай Фэй застыл, даже дыхание его стало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действительно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задаёт ли он вопросы, занимается исследованиями или капризничает, всё это вызывает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обнять его и дать всё, что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Су Е, Бай Фэй снова попросил их уйти, и на этот раз, несмотря на все их слова, он непреклонно выгнал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действия по-прежнему выглядели вежливо и галантно, но холодность и безразличие, скрытые в них, могли почувствовать только те, кто столкнулся с Бай Фэй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даже в сознании кричал системе, что второй номер слишком вежлив, и это легко может привести к тому, что люди будут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 Система уже не хотела ничего говорить этому призраку, ослеплённому отцовской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отвлёк тебя от еды, — Бай Фэй снова закрыл дверь, с улыбкой извинения сказав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— Су Е снова сел за стол, с улыбкой поманив Бай Фэй. — Мистер Бай, идите скорее, еда действительно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вернулся к слишком формальному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Е, тебе двадцать два года, да? — Бай Фэй снова начал выбирать кости из рыбы, как бы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Е поблагодарил и взял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всего на два года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услышав это, посмотрел на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на самом деле очень молод, он выглядел как молодой человек. Но его положение и мягкий характер невольно заставляли людей воспринимать его как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Янь Вэнь, который был всего на год младше Бай Фэй. Но в глазах Су Е Янь Вэнь был милым и беззащитным малышом, и он никогда не воспринимал его как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