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плечо Янь Вэня, Су Е поднял взгляд на того парня, который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несправедливо, что некоторые рождаются с полным набором талантов и могут рисовать что угодно, получая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некоторые рождаются со сверхспособностями, — Су Е улыбнулся. — Их глаза краснеют, особенно когда они видят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 — Парень нахмурился. — Ты кто такой, чтобы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дорогу, ты загораживаешь путь, — Су Е усмехнулся. — Твоя жизнь дешева, но не мешай нам, мастер традиционной живописи ждёт картину Янь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ты, твои рисунки только увеличивают количество мусора в 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Янь Вэня по плечу, Су Е обнял его и гордо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 смотрели на них с неприязнью, но почему-то не решались подойти, просто стояли и смотрели, как они проходят.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Е стали чёрными и глубокими, вокруг него распространялась невидимая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сканирования системы вокруг Су Е появились волны силы, которые опутали всех студентов, проявляющих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опустил глаза, и на мгновение его глаза стали полностью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произошло само собой. Наверное... может заставить их увидеть несколько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его способность — это только успокоение эмоций, но теперь, кажется,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Янь Вэня открыто и тайно унижают, даже если он заранее ожидал подобного, в тот момент он почувствовал невыразимую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людьми, они всё же продолжают порождать таких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меня могут быть другие способности, которые я ещё не раскрыл? — Су Е моргнул, и чернота в его глазах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 знаю, я не могу это обнаружить. Но ты действительно крут, ты сразу всех привёл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похлопала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очнулся и снова похлопал Янь Вэня, который всё это время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не стоит разговаривать с мусором, это снижает твой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серьёзно, после получения золотой медали я угощу тебя шведским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опустил голову, его лицо было скрыто под волосами, и только по плотно сжатым, бескровным губам можно было понять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Е... я действительно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всегда обижают, всегда отталкивают, но у меня нет смелости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привык молча терпеть, почти забыл, как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тобой, я такой слабый и неуверенный, а ты такой смелый и уверенный, ты словно светишься, куда бы ты ни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право у такого, как я, быть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думаю, что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учебный корпус Су Е вдруг остановился, одной рукой приподнял подбородок Янь Вэня и заставил его посмотреть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был ошеломлён, в его глазах появилась неуверенность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наконец решил бросить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Хозяин? Ты хочешь довести номер четыре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шокирована внезапным заявлением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смотрел на Янь Вэня, отодвинул его волосы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на расстоянии вытянутой руки, и красивые глаза Янь Вэня открылись, смотря прямо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позволять тем, кто хуже тебя, вставать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должен быть гением, подними голову, выпрями грудь и покажи эту картину, которая заслуживает золотой медали, перед всеми, пусть неудачники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Зависть — это комплимент гению.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смотрел на Су Е, и через некоторое время слёзы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падали на руку Су Е, оставляя горячие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Извините за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голос старика, и Су 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мужчина лет шестидесяти с небольшим, одетый в традиционный китайский костюм, но всё ещё бодрый и прямой. Он смотрел на Су Е и Янь Вэня, которые почти касались лицами, его взгляд скользнул по картине, которую держал Янь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остановился на лице Су Е, и в его глазах появилось невыразимое удовлетворение. Через некоторое время он медленно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это...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лицо Янь Вэня покраснело, и румянец распространился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и есть учитель Янь Вэня, — Су Е отпустил руку Янь Вэня и улыбнулся старику. — Я друг Янь Вэня, сегодня сопровождаю его, чтобы сдать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слышал о вас от Янь Вэня, он говорил, что вы великий мастер традиционной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Юй Вэньхань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оказывается, я ошибся. Великим мастером я не являюсь, я уже стар, а молодёжь сейчас всё больше и больше превосходит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покрасневшего Янь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Сяо Вэнь, его талант — это самое выдающееся, что я видел за многие годы, он рождён для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услышав, как хвалят его любимца, сразу почувствовал, что нашёл единомышленника. Он даже забыл, что в сознании хотел пожаловаться системе, почему люди так любят придумывать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Янь Вэнь действительно великолепен! Учитель, я вам скажу, Янь Вэнь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Е... — Янь Вэнь смотрел на происходящее, Су Е и учитель разговаривали всё более оживлённо, и в конце концов совсем забыли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эта сцена напомнила ему родительское собрание, где родители и учитель обсуждали, а ребёнок ждал в стороне,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забавный парень, зовут тебя Су Е, хорошее имя! — Юй Вэньхань смотрел на Су Е с возрастающим удовлетворением, словно на любимого младшего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умеет говорить, он энергичный и открытый, и к тому же очень заботится о Сяо 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Сяо Вэнь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Вэньхань посмотрел на Янь Вэня, его взгляд был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есть ли у парня чувства к Сяо Вэню, но любовь Сяо Вэня к парню буквально вырывалась наружу, это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позвал Сяо Вэня, чтобы снова утешить его и помочь ему настроиться.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Картину облили водой, и он ничего не мог сделать, всё зависело от настроения Сяо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слишком чувствительный и ранимый, и хотя как художник такая чувствительность помогает выражать эмоции в картинах, в обычной жизни это делает его более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Вэня часто обижают и отталкивают одноклассники, он пытался вмешиваться и утешать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университете люди стали сдерживаться, перестали открыто задевать или оскорблять, скрытое отчуждение всё равно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считая ситуации в семье Сяо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Сяо Вэнь вернулся в семью Янь, он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Вэнь: Да, да, учитель, у вас отличное чутье!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14 июля 2022 года 19:20 до 16 июля 2022 года 21:36.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гранаты: Ешьте ли вы масляные пироги, пользователь 7717196450, could, Цзяннаньские дожди входят в сон, Лань Ань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питательной жидкостью: Лунцзин, который не занимается своим делом — 28 бутылок; У меня есть мечта разбогатеть — 20 бутылок; Ван Цзан — 15 бутылок; Шуймохуа — 12 бутылок; .NONO, У Цин, И И, Суй Чэн — по 10 бутылок; Философия сводит с ума, Му Сю, Mr.L, пользователь 7717196450, Е Лань, нельзя быть пошлым, Сысы — по 5 бутылок; Ответ автора — 4 бутылки; А Нуань, социофоб, который может только пищать — по 3 бутылки; Цзю Хо Тиети, Мин, Чу Чжи, Сы Цзинь, Милу не теряется, Ринашименто, половина весеннего отдыха, 36393844 — по 2 бутылки; Бай Юнси, Я хочу острого, QIU, Переправа через реку Хань, Мэнмэнда, ..., Сюнь, Даошу, Лоань Цими, Ши И, Цин Цишэн, wonderwall, Инжирное дерево, Четыре стороны голубя, BADLAM, Сюань Кэ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