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Прошел месяц, а Ло И по-прежнему был «очень занят». Вэнь Сяохуэй больше не мог придумывать оправдания — Ло И действительно избегал его. День рождения Ло И был на следующей неделе, и он планировал устроить ему грандиозный праздник в честь восемнадцатилетия, но теперь даже не мог думать об этом. Он не был человеком, который мог долго молчать, и уже давно хотел все выяснить, но на этот раз струсил. Он боялся, что это как-то связано с тем контрактом, который он подписал, иначе он не мог объяснить, почему Ло И так изменился до и после его подписания. Как их отношения, длившиеся более двух лет, могли превратиться в это? Самое обидное для Вэнь Сяохуэя было то, что между ними даже не было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поставил перед ним тарелку с нарезанными фруктами и, наколов клубнику на зубочистку, поднес ему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Ты же хотел обсудить, какой торт сделать на день рождения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делать. — Вэнь Сяохуэй сердито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удивленно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занят, сегодня специально освободил время, чтобы придумать дизайн торта, а ты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в последнее время странно себя ведет, стал очень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занят своим бизнесом, да еще и готовится к защите диссертации?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количеством дел у него просто нет времени каждый день развлекаться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мне нужно, чтобы кто-то меня развлекал? Раньше, как бы он ни был занят, он постоянно звонил и писал, а теперь это случается очень редко. — Вэнь Сяохуэй сдержался, чтобы не упомянуть о контракте. Он знал, что если бы Ло Жуй не знал о нем, то точно бы подумал, что он просто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Ло Жуй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избалован. Ло И и так относится к тебе слишком хорошо, просто немного охладел. Неужели ты настолько капризен?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я не буду делать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надо, я даже не хочу больше думать о его дне рождения, это просто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увидев, что он действительно не хочет,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настолько плохо? Когда он так себя ведет, ты должен устроить ему сюрприз на день рождения, это было бы так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решим, сейчас у меня совсем нет настроения. Ли Шо подарил два билета на премьеру фильма, он не может пойти,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будет хороший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был романтической комедией, и, как назло, режиссером была Ли Хуа. В молодости она бралась за любые проекты, но теперь, набравшись опыта и став более востребованной, выбирала только качественные работы, тщательно подходя к сценариям и съемочной группе. Этот фильм был ее режиссерским дебютом.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и Ло Жуй пришли на премьеру в парных черно-белых костюмах, и среди собравшихся знаменитостей и модников они не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сколько красивых парней! — воскликнул Ло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тоже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тот самый популярный модель? Смотри, какие у него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немного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индивидуальность. Ты на лицо не смотри, смотри на ноги, в темноте все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хихикнули.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премьера была на пороге, они нашли свои места, которые, к их удивлению, оказались в первом ряду, совсем близко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Ли Шо дал отличные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близко, я могу разглядеть их макияж, это полезно для работы. — Вэнь Сяохуэй, как профессионал, сразу начал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сели, как услышали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Вэнь Сяохуэй?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обернулся и увидел Шао Цюня, которого не видел больше года! Шао Цюнь теперь был его боссом, и он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махнул рукой, чтобы он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заметил, что рядом с Шао Цюнем был очень симпатичный парень, который смотрел на них с явной неприязнью, словно считал, что между ним и Шао Цюнем есть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никогда не отступал в таких ситуациях и ответил ему взглядом, полным презрения, а потом слащаво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давно не виделись, вы стали еще более обаятельным. Проходя мимо, вы затмили всех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льстишь. Твой друг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кивнул, но в его глазах читалась легкая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даже не стал представлять парня, просто сел рядом с Вэнь Сяохуэем: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оказался на премьере?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не смог пойти, а мы были свободны. А вы? Вам нравятся такие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решил поддержать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имел в виду Ли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подумал, что это действительно дружба — прийти на премьеру с новым парнем и без проблем встретить 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и Ло Жуй переглянулись, и в их глазах загорелся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сцену вышли режиссер, продюсеры и актеры. Вэнь Сяохуэй с нетерпением ждал, как Ли Хуа отреагирует на Шао Цюня и его нового спутника, но она, улыбаясь, поприветствовала гостей, и когда ее взгляд упал на Шао Цюня, она продолжала улыбаться, не проявляя ни малейшего дискомфорта. Шао Цюнь тоже улыбнулся ей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мысленно аплодировал, думая, что они оба просто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выступления и интерактива начался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слегка наклонился к Вэнь Сяохуэю: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поживаешь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вам, все хорошо. Ваша поддержка помогла мне получить образование за границей, и после возвращения карьера пошла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не оставлю тебя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сухо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год ты стал более зрелым. Продолжай в том же духе, в Цзюйсине у тебя будет много возможностей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Шао Цюнь с хитрой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твой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как сердце упало. Он не забыл, как Ло И отправил Шао Цюню интимные фото президента Ло. Хотя он до сих пор не знал, знал ли Шао Цюнь, что это сделал Ло И, но, судя по тому, что он больше не беспокоил его, казалось, что все не так просто. Конечно, если Шао Цюнь молчал, Вэнь Сяохуэй тоже притворялся, что ничего не знает.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скоро закончит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быстро справляется с кредитами.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хотел согласиться, но вдруг замер. Он никогда не говорил Шао Цюню, что Ло И учится в университете. По возрасту он должен был только закончить школу. Как Шао Цюнь узнал? Он медленно повернул голову и посмотрел на Шао Цюня.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тоже смотрел на него, его взгляд был острым, как нож, словно он мгновенно разоблачил его, заставив Вэнь Сяохуэя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знал. Он точно знал! Он расследовал Ло И. Если бы он ничего не знал, он бы не стал этого делать. А знает ли об этом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ничего плохого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Ло И сделал что-то плохое? Но это было так давно, если бы Шао Цюнь хотел наказать его, он бы не ждал так долго. Вэнь Сяохуэй заикаясь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я не совсем понимаю,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притворяться? Я знаю, что вы сделали. Должен признать, ты меня удивил. Я думал, ты трус, но оказалось, что ты довольно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очевидно, считал, что интимные фото были делом рук Вэнь Сяохуэя и Ло И. Кто бы поверил, что несовершеннолетний способен на такую хитрость и расчет? Поэтому Вэнь Сяохуэй не мог отрицать, ведь он был главным бенефициаром. Кто бы поверил, что он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молча смотрели скучный фильм, и Вэнь Сяохуэй жалел, что пришел сегодня. Какой неудачный день — встретить Шао Цюня. Он думал, не уйти ли пораньше, но это было бы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Шао Цюнь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ведь не твой родной племянник, верно? Я немного изучил твою историю, он — сын приемной дочери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история довольно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как сердце снова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кое-что, но не стал копать глубже, потому что это рискованно и не имеет смысла. Но как сотрудник, которого я хочу продвигать, я хочу предупредить тебя: лучше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