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Чёрт возьми, этот ублюдок Рэйвен, как он посмел подсунуть мне эту шлюху! Если бы не тот факт, что Рэйвен его босс, он бы уже выбил зубы этому идиоту. В этот момент последняя капля уважения к Рэйвену исчезла. Раньше он думал, что сможет, как и Рэйвен, в молодости пробиться в этом кругу благодаря своим способностям. Но, узнав его ближе, он понял, что Рэйвен готов был на то, на что он сам никогда бы не согласился. Это его не касалось, но Рэйвен, ради собственной выгоды, хотел его продать, и это он уже не мог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раковину, глядя в зеркало на свои мутные от опьянения глаза и покрасневшие щёки. Если он выпьет ещё, то точно свалится. Доставая телефон, он дрожащими руками набрал номер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немного. Ты… можешь приехать за мной? Боюсь, мой босс не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назвал номер комнаты и повесил трубку. Он несколько раз плеснул себе в лицо водой, но щёки горели всё сильнее, а в голове стоял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громко постучал в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Вэнь Сяохуэй встряхнул мокрую чёлку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KTV мерцал, вызывая головокружение, и его ноги едва держали. Президент Ло стремительно подошёл и, поддерживая его,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опьянел от такого количества? Да ты слабак, вечер только начался, все в ударе.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попытался освободиться от его руки, но не смог, и президент Ло насильно усадил его на диван.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пить,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Послевкусие текилы было слишком сильным, и он уже не мог держать себя в руках, всё вокруг начало 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порти веселье, даже если ты пьян, мы не выбросим тебя на улицу,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как чья-то рука скользит по его пояснице, но у него не было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Рэйвен поднёс к его губам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вынужден был выпить ещё полстакана, и его желудок начал бурлить, словно он вот-вот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Мерцающий свет KTV, громкая музыка, едкий дым и крепкий алкоголь затуманивали его разум. Лицо президента Ло мелькало перед глазами, его отвратительная улыбка вызывала тошноту. Но он почти не слышал, что тот говорил, его мысли были только о том, когда же Ло И придёт и заберёт его домой. В этот момент он хотел только оказаться в своей спальне с Ло И, где он мог бы заниматься своими делами, а Ло И читал бы книгу, и после выключения света они могли бы либо спокойно заснуть, либо болтать до поздней ночи. Вот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ты правда пьян? Пусть президент Ло отвезёт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разум Вэнь Сяохуэя уловил нотку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родственник…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почувствовал, как его поднимают и ведут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президента Ло звучал то близко, 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вызвал водителя, всё в порядке, сейчас отвезём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Вэнь Сяохуэй попытался высвободиться из его захвата. — Ло И приедет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 Это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парень, я жду его… — Вэнь Сяохуэй говорил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Рэйвен сказал, что у тебя нет парня, — президент Ло обнял тонкую талию Вэнь Сяохуэя, с удовольствием поглаживая её, и потащил его из KTV. — Ничего, просто скажи своему парню, что я тебя отвёз.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был невысоким, но плотным и сильным, и без лишних слов потащил Вэнь Сяохуэя на парковку. Вэнь Сяохуэй из последних сил сдерживал себя, чтобы не ударить его, понимая, что в таком состоянии он едва стоит на ногах и драка будет ему только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его телефон. Он интуитивно понял, что это Ло И, и попытался достать его, но президент Ло схватил его руку, прижал к машине, а другая рука уже скользнула к его ягодицам, поглаживая их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я сразу влюбился в тебя, зная, как тяжело ты работаешь, мне действительно больно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оттолкнул его лицо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ты что, жизни не хочешь? Я должен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Цзюйсин скоро реорганизуется, ты что, хочешь остаться стажёром? Если будешь со мной, я дам тебе больше ресурсов, чем Рэйвен…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схватил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если ты ещё раз подойдёшь, я отрежу твою штуку и скормлю её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спокойный и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обернулся. В тени стоял высокий парень, лицо которого было не разглядеть, но по голосу он был молодым. Президент Ло, находясь в состоянии опьянения, осмелел и зло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парень? Сколько ему лет? Вы играете в дочки-матери? Ади, тебе нужно поучиться у Рэйвена, как быть зрелым и разумным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вышел из тени, его лицо было холодным, а глаза — спокойными, как бездонное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замер. Такого красивого парня он видел редко, а его хищный взгляд заставил его почувствовать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И был мягким, как весенний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тронут. Герой пришёл на помощь красавчику. Давай, герой, убей этого жирного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всё-таки был крупным боссом, даже пьяным он не собирался заниматься непристойностями на глазах у других. Но угроза от подростка заставила его почувствовать себя униженным, и он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отвезти Ади домой, ты что, не знаешь, что такое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говорил это с большим пафосом, но его рука всё ещё лежала на талии Вэнь Сяохуэя.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резко шагнул вперёд и ударил президента Ло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замешкавшись, получил удар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наблюдал за происходящим, как в замедленной съёмке. Он видел, как кулак Ло И врезался в жирное лицо президента Ло, искривляя его. Глаза президента Ло мгновенно наполнились кровью, нос сломался, а пот с лба разлетелся в воздухе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весом в сто шестьдесят-семьдесят килограмм был отброшен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широко раскрыл глаза и рот, не успевая насладиться моментом или удивиться, как раздался громкий удар — президент Ло врезался в свою машину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Ло И методично била по пивному животу президента Ло. Тот сначала кричал и пытался встать, но потом сдался,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смотрел на профиль Ло И. На его лице не было ни капли эмоций — ни злобы во время драки, ни ярости при мести. Его выражение было спокойным, даже брови не шевелились, будто он читал книгу, писал или ел, но никак не избивал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Ло инстинктивно протянул руку, чтобы схватить ногу Ло И, но тот отшвырнул её и нанёс ещё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Подбежали охранники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наступил на поясницу президента Ло, оглянулся и холодно посмотрел на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прядей волос упали на лоб, частично скрывая его звериные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напряг челюсть, сглотнул и, оглядевшись,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снова посмотрел на президента Ло, будто говоря с Вэнь Сяохуэем или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этой рукой трогал тебя?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не успел остановить его, как Ло И поднял ногу и с силой наступил на пальцы президента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сломанных пальцев заставил всех вздрогнуть. Парковка огласилась криками президента Ло, похожими на визг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