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позволил Ю Сюаню остаться в компании, но, по крайней мере, год назад он не знал о проблемах, верно? Иначе разве он бы позволил ему войти в «Кайсу»? Да и как он мог бы рекомендовать человека, который его подставил, в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Суцзы» можно считать крупным проектом. Хотя индустрия изначально не очень верила в коммерческий потенциал фильма. Но, тем не менее, «Хуа Суцзы» оказался настолько мощным! Он не только увековечил память старого художника, но и оставил веху в истории кино. Фильм получился значимым, с хорошей репутацией и кассовыми сборами. Все, кто участвовал в нём, можно сказать, получили свою долю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бы говорить, что он сделал выводы из слов Лу Сюцзина, но теперь, подумав, он понял, что Лу Сюцзин тогда просто нашёл предлог, чтобы очернить его. Возможно, это была просто его выдумка, без каких-либо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проекте я хочу понаблюдать за Ю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 Сюань не собирается участвовать? — нахмурился Лу Ли. — Я просто хочу узнать, как он связан с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ненавидя себя за то, что привык называть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связан с Ло Шаньной!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внутреннем кровотечении у Лу Ли мгновенно разлетелась в Вэйбо! Это привлекло гораздо больше внимания, чем случайные встречи или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Снимаясь в «Звёздном столкновении», он попал в больницу с внутренним кровотечением — насколько же жестоко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так получилось, но жестокость «Звёздного столкновения» сама по себе стала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случаи, когда артисты соревновались в гонках на бамбуковых плотах, и кто-то застревал ногой в плоту, которая опухала, как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случай, когда артист прыгал с высоты, а при приземлении терял сознание, и только спустя долгое время вышло заявление о том, что у него лёгкая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на Новый год кто-то даже поджёг петарды и случайно кого-то взорвал.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Ли попал в больницу, в сети появился сборник происшествий на «Звёздном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другие пролистали его и обнаружили, что источником были не маркетинговые аккаунты и не наёмные комментаторы, а настоящие фанаты шоу, и даже не фанаты Лу Ли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доходит до ненависти. «Звёздное столкновение» выходит уже несколько лет и не считается новым шоу. Многие смотрят его ради новизны, ради шуток, а также ради того, чтобы увидеть своих любимых звёзд вне фильмов и сериалов, в их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шоу всё ещё играют по сценарию, но у «Звёздного столкновения» нет конкретного сценария. Есть те, кто заботятся, и те, кто нет. Основное направление задаётся съёмочной группой, и иногда можно устроить немного неожиданностей, что тоже вызывает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«Звёздное столкновение» имеет свою аудиторию благодаря своей искренности и честности. Первый сезон поднял популярность многих звёзд, и позже многие артисты рвались попасть на шоу, которое действительно помогло многим стать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шоу стала предметом обсуждения среди фанатов, и они создали множество мемов! Однако постепенно стали появляться и другие голоса, ставящие под сомнение, почему у Лу Ли случилось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физическая активность в шоу была умеренной, она не была настолько жестокой, чтобы вызвать внутреннее кровотечение, которое считается серьёзной травмой. В более тяжёлых случаях это может привести к шоку или даже смерти! Учитывая, что съёмки шли всего лишь на «второй день», как такое могло произойти с Лу Ли? Это слишком уж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были статьи о них, и теперь некоторые начали подозревать, что это был пиар или способ уйти от съёмок под предлогом…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теперь спокойно относится к необоснованным догадкам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другие тоже, посмотрев достаточно, уже привыкли. Пока их гнев не разгорелся, что они могут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 больнице Лу Ли даже сделал скриншоты некоторых комментариев из Вэйбо и отправил их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кровотечение могло быть вызвано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драка маловероятна, а смертельная болезнь тоже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всего лишь за двадцать, а он уже алкоголик?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Дойти до желудочного кровотечения — это серьёзно. Наверное, он проблемный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непьющий среди нас теперь стал проблемным студентом, который пьёт как не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когда пьян, ведёт себя буйно, хотя и в художественной манере. Лу Ли, когда пьян, становится немного рассеянным, но в целом всё в порядке — хотя его выносливость к алкоголю меньше, чем у Фу Юньланя. Однако, когда Фу Юньлань пьян, он выглядит так же, как и трезвый, кроме того, что говорит глупости, поэтому сложно понять, пьян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потрогал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действительно в порядке? — Две недели — это немало времени, и из-за него задержался график. Он не знал, сколько убытков это принесло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Съёмочная группа не держит на тебя зла. Мы — представители съёмочной группы. Режиссёр Нин сказал, что когда ты выпишешься, вся съёмочная группа придёт за тобой. Сейчас там есть журналисты, и они все хотят узнать, где ты. Если мы все придём толпой, то дадим им возможность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съёмочной группы не пришли, и Лу Ли действительно беспокоился. Услышав это, 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новость, — сказал Чжоу Цзыи. — Чжао Тунчжэнь тоже хочет попасть в съёмочную группу режиссёра Хуна для фильма ужасов! Режиссёр Хун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грушу из корзины с фруктами, которую принёс Лу Ли, очистил её и с аппетитом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и Чжао Чжиин вместе… Раньше они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нашей съёмочной группе только они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рассмеялись, и Чжоу Цзыи достал из корзины остальные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Чжоу Цзыи и Фу Юньлань приходили к нему и оставались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приходил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резиденция Лу, и «Кайса» находились далеко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как «родственник», был спокоен, когда оставался с Лу Ли на ночь. Вечером он приносил еду, а если Лу Ли не хотел есть, то следил за капельницей, а сам Лу Ли, одетый в больничную одежду, сидел в кровати и играл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не нуждался в помощи Лу Сюцзина, и тот, похоже, не мог ему ничем помочь — Лу Ли не испытывал особых трудностей, даже сам не чувствовал этого. Иногда Лу Сюцзин передавал заботу от прадедушки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внутреннем кровотечении Лу Ли появилась в сети, и она даже попала в горячие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следил за такими вещами, но это не значит, что другие не следили. Более того, теперь прадедушка Лу начал учиться читать сплетни, хотя семья не позволяла ему долго сидеть в телефоне. Иногда, увидев сплетню о звёздах, он писал Лу Сюцзину, чтобы спросить — так как информация стоила денег, он скачал приложение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Скриншот 1, Скриншот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увидев сообщение, если знал ответ, отправлял: «Это правда» или «Это ложь». Он также мог сказать, была ли это информация от команды самого артиста или от другой команды. Если он не знал, то спрашивал Цзинь Минчуня, а иногда просил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был поражён, так как некоторые негативные новости оказывались выпущенными самими командами. Они выпускали их, затем опровергали, а потом нанимали комментаторов, чтобы те писали, что это была клевета от кого-то другого… Мир шоу-бизнеса полон интриг! Он беспокоился за Лу Ли, но верил, что тот сможет пробиться в этом мире. Лу Сюцзин не рассказал прадедушке Лу о похищении Лу Ли, он только сказал, что у Лу Ли было внутреннее кровотечение, поэтому он в больнице. Всё остальное он расследовал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постепенно начали появляться мнения, что Лу Ли, Чжоу Цзыи и Фу Юньлань вместе устроили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Чжоу Цзыи говорили не так много, а о Фу Юньлане и Лу Ли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«Рыбак рыбака видит издалека». Они трое держались так близко, и проблемы у них шли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компаний, у которых были связи, не вмешивались, но всё равно были маркетинговые аккаунты, которые либо шли за трендом, либо были специально подкуплены, чтобы раздуть эту тему. Репутация Лу Ли и Чжоу Цзыи у обычных зрителей была неплохой, но у Фу Юньлана — уже очень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(Звёздочки в тексте обозначают переход к новой сцене или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