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…Цинь Ци не из Тяньшэн, но их компания, кажется, имеет какое-то отношение к Тяньшэн…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всё-таки Тяньшэн виноваты?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Юньлань из семьи Фу, то, возможно,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возможность это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мало информации…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подышать воздухом,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поспешно кивнул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выход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 и направился в указанную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прохладной, звёзды сияли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углубился в сад и с удивлением обнаружил, что там есть даже качели!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обвивали цветочные арки, лунный свет озарял красные цветы и зелёные листья…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качели выглядели как что-то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сел на качели, прислонился к одной стороне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всего секунда, а может, 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внезапно открыл глаза и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стоял в нескольких метрах от него, смотря на него с неопределённым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же дом Фу! — увидев его, Лу Ли подумал, что оставаться здесь вдвоём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ты неотразим?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считаю себя неотразимым, просто боюсь, что некоторые могут потерять совесть…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усмехнулся, но не сделал ничего неподобающего. Лу Ли подумал, что это дом Фу, и здесь проходит вечеринка. Если Лу Сюцзин осмелится устроить сцену, он знает последствия. Даже если бы он был обычным гостем, он не мог бы вести себя так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стоял там, глядя на куст цветов перед качелями — жёлтых и 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проснувшись, уже был в сознании, но ветерок снова разогрел его, и он невольно потер виски, чтобы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виллой «Хуанин»…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очнулся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сделаешь вид, что ничего не произошло, я тоже сделаю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Лу Сюцзин не повернулся к нему, поэтому Лу Ли не мог разглядеть его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документ о передаче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сейчас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будущем будет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думаешь, но я всё равно скажу! Я никогда не думал менять наши отношения, и на самом деле я даже не могу быть твоим приёмным сыном! Я не знаю, зачем ты взял у меня кровь в тот день и что за чепуху ты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внезапно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пытался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словно получил удар, его взгляд стал ясным и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Ущелье Юньтянь, ты разделся и подошёл ко мне. В резиденции Лу, после того как дедушка ушёл, ты выбежал, завёрнутый в полотенце…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 упала в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вздрогнул и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ущелье Юньтянь я был одурманен, а в резиденции Лу это был несчастный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проигнорировал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Ло Шаньна наняла только двоих, но ты оказался третьим, и именно ты больше всего удивил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видел маму…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Материнская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пытался тебя соблазнить, пусть меня поразит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никогда не верил в такие клятвы, его выражение не изменилось. Лу Ли смотрел на него некоторое время, а затем вдруг засмеялся, широко открыв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Сюцзин, ты действительно веришь, что я пытался тебя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ответил. Если подумать, то странно, что Лу Ли, после того как их отношения закончились, продолжал следить за его личной жизнью. Возможно, он тогда уже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не совсем веришь в это,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Сюцзина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пьяный, опёрся на качели и, закрыв глаза,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вот оно что! Вор кричит: «Держи вора!»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знаю! — смеялся Лу Ли. — Признать, что ты испытываешь ко мне желание, сложно, ведь если ты признаешь это, то станешь животным, достойным удара молнии и небесной кары!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если я первый начну тебя соблазнять, то ты будешь чист перед собой и сможешь спокойно действовать? — холодно сказал Лу Ли. — Тебе не стыдно перед своей совестью? Ты не стыдишься прадедушки?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даже в пьяном угаре, Лу Ли мог видеть, как тело Лу Сюцзина напряглось, а его глаза стали острыми, как лезвия, словно могли вырезать слова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веришь, что я пытался тебя соблазнить? — Лу Ли встал с качелей. — Лу Сюцзин, у тебя хватит смелости спросить себя, ты действительно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 этого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невозможно? — переспросил Лу Ли. — После того, как ты дал мне ту пачку документов, а я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Тогдашняя стычка действительно закончилась ударом, хотя и не сильным, но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это была игра? — Лу Ли словно пытался снять слой за слоем с луковицы, чтобы показать, что внутри. — Игра до такой степени? Игра, которая закончилась побегом?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ради богатства и славы попытался тебя соблазнить? Прадедушка до сих пор признаёт меня членом семьи Лу. Даже если я вернусь в семью Лу, по закону приёмный сын может наследовать имущество. Мне достаточно просто вернуться в семью Лу, зачем мне быть твоим бесстыдным любовником?!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мрачно смотрел на него. Ведь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словно разговаривая сам с собой,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веришь, ты не настолько глуп. Ты просто пытаешься убедить себя, обмануть меня. Ты хочешь сказать другим и себе, что это не твоя вина, 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ненавистью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виноват, зачем мне признавать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смелость, не ищи оправданий. В мире много красивых юношей, этот Ю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со мной интереснее? Я ведь и трава под твоим домом, и запретный плод? Чёрт возьми! Ты веришь, что я расскажу прадедушке…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Ли в порыве эмоций начал ругаться, Лу Сюцзин схватил его за запястье и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тут же укусил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когда тот убрал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замер, а Лу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повезло, что я связался с таким отцом! Даже если бы Ло Шаньна не увела меня, я бы предпочёл это! Ты достоин быть отцом? Ты ещё пытаешься найти оправдания, чтобы вовлечь меня в свои «скрытые правила»!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вовлекать кого угодно, но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осмелишься что-то сделать, я расскажу прадедушке! Я скажу ему, что даже если мы не родственники, я всё равно расскажу! Что значит, что мы не родственники? Ты ведь всё же воспитывал меня! Если говорить честно, ты животное! Я тебе говорю, ты животное, хуже животного!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Лу Сюцзин бы просто оглушил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сад, но это не значит, что сюда никто не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кто-то подходил, но, услышав спор, решил не вмешиваться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сдерживал голос, поэтому его слова были довольно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сопротивлялся, Лу Сюцзин пытался его сдерживать, и в итоге это выглядело как драка…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Ли? — кто-то подошёл к саду. — Лу Ли,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нахмурился, схватил Лу Ли и перекинул через плечо. Лу Ли хотел кричать, но от прилива крови к голове потерял сознание, и Лу Сюцзин отнёс его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 Цзинду была Audi, но модель отличалась от той, что была в провинции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