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Чжоу Цзыи и Лу Ли были странными, особенно после того, как они получили визитку Шэнь Чангэ. Имя Шэнь Чангэ действительно было Шэнь Чангэ, и оно полностью совпадало с именем персонажа в сериале, даже не было омонимом! Обычно, когда мужчины хотят достичь успехов и оставить след в истории, они в своих произведениях намекают на свои имена, это нормально. Фантазии, авторы и читатели всегда любят вживаться в роли. Но поступок Шэнь Чангэ был непонятен. Он использовал своё настоящее имя и при этом написал себя второстепенным персонажем. Хотя этот персонаж был ярким и запоминающимся, его судьба оказалась слишком трагичной. Какому автору понравится так проклинать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также являюсь сценаристом этого фильма «Учитель», сценарий для «Учителя» тоже написан мной. На самом деле, эта история на первый взгляд кажется не связанной с «Долгой песней Тяньяня», но я не ожидал, что кто-то, прочитав сценарий, сможет понять, что это одна и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проб на телевизионную версию «Долгой песни Тяньяня» я участвовал, поэтому я довольно хорошо знаком со сценарием. Позже я хотел участвовать в фильме «Долгая песня Тяньяня», ведь телевизионную версию я пропустил. Мне очень понравилась эта история, я купил книгу и прочитал её несколько раз. Я думаю, что вы написали её очень хорошо, каждый персонаж кажется реальным. У них есть достоинства, но также и недостатки. Только один человек, кажется, не имеет недостатков — это учитель Шэнь Чангэ в романе. У написанных вами персонажей есть прототипы?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Чангэ, словно шутя,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фон истории имеет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засмеялись. Роман «Долгая песня Тяньяня» считался создателем целого мира, похожего на культивацию, но не совсем. Многие даже пытались практиковать по его книге, и эта новость даже попала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вы не прошли пробы на телевизионную версию, — сказал Шэнь Чангэ. — Я думаю, вы бы сыграли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слегка польщённый,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требования Шэнь Чангэ были очень высокими, и телевизионная версия была запущена только потому, что финансирование было недостаточным, а большинство актёров уже были заняты в «Хуа Суцзы», иначе неизвестно, смог бы режиссёр Ли Цзычэн начать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дата начала съёмок «Учителя» уже готовится к переносу? — Шэнь Чангэ взял чай, который подала Анна,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«Золотая звезда» была в сентябре, и если съёмки начнутся позже, то, возможно, они не успеют к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Опорный столп «Кайсы» возвращается в страну, — сказал Шэнь Чангэ. — И я думаю, что опорный столп «Кайсы» сможет хорошо сыграть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Шэнь Ишуана? — внезапно удивился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Шэнь Ишуан уже много лет был за границей, и его репутация в индустрии была бесспорной, даже во всём шоу-бизнесе немногие могли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Чангэ. — Раз уж это уже стало известно, я планирую изменить все имена в сценарии. Я просто хотел, чтобы этот фильм и сериал были разделены, я не хочу, чтобы люди смотрели этот фильм только из-за того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 очень доволен результатами съёмок сериала. Когда Лу Ли и Чжоу Цзыи закончили «Записки о парящих в облаках», «Долгая песня Тяньяня» тоже завершилась. Они иногда публиковали что-то в Вэйбо, проверяли горячие запросы. Но «Долгая песня Тяньяня» не вызвала большого ажиотажа, видимо, не стала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Ишуан подходит на роль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гению было чуть больше 20 лет. Актёрское мастерство Шэнь Ишуана было превосходным, и его внешность была идеальной. Но Шэнь Ишуан был мужественным, а персонаж Шэнь Чангэ и главный герой были молодыми людьми чуть старше 20 лет. Избранные небом, полные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Шэнь Ишуан будет играть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Ишуан, конечно же, будет играть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слегка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Сяо Тэн сыграл Шэнь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Лу Ли и Чжоу Цзыи стали странными. Этот фильм «Чанся» и «Кайсы» был нацелен на премию «Золотая звезда», и Шэнь Ишуан, конечно, был великолепным актёром, если он не считался лучшим, то в шоу-бизнесе просто не было лучших. Для «Чанся» и «Кайсы» было вполне нормально перенести дату начала съёмок ради него. Но чтобы Сяо Тэн сыграл Шэнь Чангэ — в этом фильме «Учитель» Шэнь Чангэ был главным героем. Он что, хочет, чтобы «Учитель» не получил «Золотую звезду»?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Тэн в главной роли... — Лу Ли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Сяо Тэн даже не планировал участвовать в этом фильме, «Чанся» и «Кайсы» явно готовились создать этот фильм с акцентом на актёрское мастерство. Если Сяо Тэн сыграет главную роль, это, конечно, вызовет ажиотаж и порадует его фанатов. Но когда фильм выйдет, особенно с Шэнь Ишуаном в роли учителя, актёрское мастерство Сяо Тэна окажется в грязи. Тогда общественное мнение в сети может даже навредить Сяо Тэну, такая расстановка сил ему только 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и Сяо Тэн готовитесь сняться в ещё одном фильме на тему однополых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даже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ваш и Сяо Тэна фильм «Летняя прохлада». Я думаю, вы сыграли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сделал паузу,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один сценарий, и я хочу, чтобы вы и Сяо Тэн сыграли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наступила тишина. Лу Ли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любовь учителя и ученика... Неужели это Шэнь Чангэ и его учитель из «Долгой песни Тяньяня»?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Шэнь Чангэ, казалось, мелькнуло что-то,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«Долгой песне Тяньяня» уже были фанфики, Лу Ли даже видел в интернете истории о Ни Тяньяне и главном герое, тоже о любви учителя и ученика. В начале самым популярным пэйрингом в «Долгой песне Тяньяня» были павший Шэнь Чангэ и главный герой — любовь и ненависть! Позже, поскольку режиссёр Ли Цзычэн выбрал очень красивого актёра на роль Ни Тяньяня, фанаты, в основном ценители красоты, в фанфиках соперничали с этим пэйрингом Ни Тяньянь и Шэнь Чангэ. Даже название сериала совпадало с их именами, разве это не официальный пэйринг?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популярным пэйрингом стал Ни Тяньянь и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роман только вышел, были те, кто писал истории о Ни Тяньяне и главном герое, но вначале их пэйринг не был самым популярным. Ведь Шэнь Чангэ, этот гений, пал, и все очень сожалели о нём. Поэтому косвенная ненависть перешла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сериале была история с Чжан Сяотаном! Хотя роман появился раньше сериала, из-за истории с Чжан Сяотаном пэйринг Ни Тяньянь и главный герой сразу стал самым популярным. Шэнь Чангэ, конечно, вызывал сожаление, но когда вспоминаешь Чжан Сяотана —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сериале не было явной склонности к пропаганде однополых отношений, а Шэнь Чангэ, как автор, напрямую пишет фанфики, да ещё такие — это точно вызовет бурю!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Шэнь... Вы хотите с помощью этого фильма признаться кому-то в чувствах? — с подозрением спросил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Ли переключилось, а его ещё нет. Шэнь Чангэ сам называет себя Шэнь Чангэ, быть второстепенным персонажем или злодеем — это не проблема, но писать о любви учителя и ученика, где он сам главный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 Тяньянь в сценарии — он действительно существовал?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помолчал,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Чангэ использовал настоящее имя, то «Долгая песня Тяньяня» была незаконной. Чжоу Цзыи не упомянул об этом, но он пристально смотрел на Шэнь Чангэ,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больше нет в этом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продолжил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сценарий и передал его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сверху придёт сообщение, дата начала съёмок «Учителя» будет перенесена. После Нового года я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и встал,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почесал голову и пошёл вместе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проводили Шэнь Чангэ, они отправили это сообщение в групповой чат «Люйе».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упомянул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 двоих снимать?]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