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Горячие запросы продолжали держаться на вершине, и среди фанатов и хейтеров царил хаос. Очевидно, команда Чжан Линьи нагнетала ажиотаж, готовясь к последующей атаке. Чжан Линьи не станет напрямую вмешиваться в эту войну, но он сделает мишенью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Ли вышел из лифта на девятый этаж, его попытались остановить. Ассистент Лу Сюцзина также был среди тех, кто его задерживал,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артисты не могут просто так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достал телефон и набрал номер, который давно не набирал.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Лу Сюцзин смотрел на вибрирующий телефон, где ярко светилось имя «Лу Ли», но он не стал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ждал, но никто не ответил. Раздражённо он сбросил звонок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поговорить с господином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настолько громким, что его услышали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конечно, не мог его пропустить, позвонил охране, чтобы вывести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снаружи быстро дошёл до Лу Сюцзина, и он позвонил ассистенту, коротко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поспешно ответил «хорошо» и распустил всех, сказав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разрешил вам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без лишних слов ворвался в офис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сидел за чёрным столом, на кожаном диване, опираясь на спинку стула, как всегда холодный и отстранённый.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 грохотом захлопнул дверь, подошёл к Лу Сюцзину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снял меня с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минимизировать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ситуация выйдет из-под контроля, её будет сложно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сжал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у меня не было ролей, чтобы я влачил жалкое существование в Хэндяне, играя массовку?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опустил глаза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пришёл, чтобы сказать это, то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тут же подошёл к нему и с силой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поднял голову, его взгляд стал резким. Он осмелился стучать по столу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больше не связаны! Ты, глава компании, нападаешь на такого новичка, как я, разве это не слишком унизительно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 тебя нападает? Не выдумывай.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не нападаешь? Ты говоришь, что не потворствовал другим нападать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события после ухода из резиденции Лу всплыли в его памяти, и он дрожал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самого моего детства был предвзят ко мне! Ты думаешь, я этого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ребёнком Ло Шаньна, Лу Сюцзин не любил её, поэтому и к нему относился предвзято. Раньше он не задумывался об этом, но после ухода из резиденции Лу всё стало ясно, и новая вражда смешалась со старой.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старался в детстве, но Лу Сюцзин становился всё холоднее к нему, особенно после развода с Ло Шаньна. Сначала он потерял номинальную мать, а затем и номинального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Шаньна велела тебе следить за мной, и ты хотел, чтобы я был к тебе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стал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даже не её сын, а ты всё ещё следишь за моими связями.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был шокирован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Отель «Уцзи»,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женитьбы на Ло Шаньна Лу Сюцзин говорил ей о своей ориентации, но она не поверила, считая, что это лишь отговорка, чтобы не жениться на ней. После свадьбы она поняла, что он действительно не испытывал к ней интереса, и, более того, отделился от семьи Лу. В итоге Ло Шаньна развелась. Но она хотела семейной жизни и не хотела терять Лу Сюцзина как опору, поэтому намекала Лу Ли, чтобы он следил за ним, чтобы Лу Сюцзин не нашёл ему мачеху. Лу Ли тогда надеялся, что родители снова будут вместе, поэтому часто следил за Лу Сюцзином. Но Лу Сюцзин, будучи опытным, сразу понял, что за ним следят. Он ненавидел, когда кто-то вмешивался в его личную жизнь, и постепенно стал холоднее к Лу Ли. В то время он был занят работой, и после развода с Ло Шаньна он действительно некоторое время баловал Лу Ли. В семье Лу всегда баловали внуков, а не сыновей, но Лу Ли тогда был ещё маленьким, и Лу Сюцзин, несмотря на занятость, боялся, что развод оставит у него травму, поэтому не стал следовать семейной традиции.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кем-то занимался скрытыми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выдумывай.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видел тебя на киносъёмочной базе Цзинду...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внезапно посмотрел на него, и в его глазах мелькнуло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даже если бы я действительно занимался скрытыми правилами, какое право ты имеешь вмешиваться в мою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замолчал, стоял и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был злопамятным. Он помнил всё, что Лу Ли говорил тогда, и теперь, когда Лу Ли сам упомянул о скрытых правилах, Лу Сюцзин сразу же воспользовался этим, чтобы уколоть его. Разве он не считал его отцом? Если он не считает его отцом, то какое право имеет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снял меня с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на мгновение задумался,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станешь точкой атаки на Сяо 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Тэн? — нахмурился Лу Ли. — Горячие запросы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чтобы твой друг пострадал, просто снимись с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Тэн — один из козырей «Кайса». Если на него нападают, ты просто будешь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без доказательств, тоже напал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доказательства были, он бы так не поступил. То, что Сяо Тэн помог Лу Ли через связи, было фактом, хотя и преувеличенным злоумышленниками. Как только это станет известно, «искренность» Сяо Тэна будет подвергнута критике. Команда Чжан Линьи уже давно связана с «Кайса», и когда скандал разразится, даже если Лу Сюцзин прикажет PR-команде «Кайса» приглушить горячие запросы, это не поможет. В худшем случае всё может обернуться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в компании начали распространять слухи о Лу Ли, Чжан Линьи уже готовил свои 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Чжан Линьи...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Линьи сейчас — главный козырь «Кайса», — холодно сказал Лу Сюцзин. — Пока нет доказательств, чтобы его свергнуть, компания никогда не нападёт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Тэн тоже козырь «Кайса»!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поможет снизить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предвзят? Это из-за моих отношений с Сяо Тэном...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 Лу Сюцзин произнёс каждое слово чётко. — Если ты не снимешься с проекта, Сяо Тэн обязательно пострадает. Я не могу позволить ему пострадать, одновременно нанося удар по себе и Чжан Линьи.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Чжан Линьи пострадает, что из того? Репутация Сяо Тэна не восстановится. Если два из трёх козырей будут повреждены, это только навредит «Кайса».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что у тебя нет способов!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Чжан Линьи хочет использовать его как точку атаки, даже если он снимется с проекта, что изменится? Прошлое уже произошло, и Сяо Тэн действительно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отправил ему фотографию. Лу Ли открыл её на телефоне и увидел, как Сяо Тэн поправляет ему одежду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за вами никто не следит? Ты думаешь, что с ажиотажем Сяо Тэна, если «Кайса» контролирует ситуацию, его образ останется нетронутым?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привлекательной чертой Сяо Тэна была его ненависть к скрытым правилам и прямота. Как только этот образ будет разрушен, случайные фанаты, не понимая, что происходит, станут хейтерами, а преданные фанаты будут вечно высмеиваться. В худшем случае Сяо Тэн больше не сможет продвинуться, хотя и не станет никем. С момента дебюта у Сяо Тэна было слишком мало негативных новостей, и Чжан Линьи открыл эту брешь. Другие компании будут использовать это, чтобы атаковать Сяо Тэна. Когда новости обрушатся, Сяо Тэн обязательно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если я снимусь с проекта, ты сможешь остановить его от атаки на Сяо 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практически требовал ответа. Если Лу Сюцзин может изменить ситуацию, почему он обязательно должен снять его с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фотография — приманка, которую используют боты, чтобы вытащить твою историю. Если ты снимешься с проекта, они потеряют часть своей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это будет легче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