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продолжали болтать, иногда к ним присоединялись актёры с шутками, и так прошло ещё полчаса. Когда разговор снова вернулся к «Хуа Суцзы», Цянь Чуаньсюн не удержался и снова упомянул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каллиграфия ему так понравилась, что он сразу вспомнил о своём сыне, который, несмотря на все его усилия, совершенно не интересовался традиционной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шоу-бизнесе становится всё больше людей, которые хотят быстро прославиться. Многие приходят сюда только ради быстрых денег, плохо учатся в школе, проводят время впустую, а потом, когда приходит время зарабатывать, пытаются использовать свою внешность, чтобы заработать в этом мире, где всё решает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времени свои особенности! Чжао Юйган и другие не презирают тех, у кого нет образования, но тех, кто приходит сюда только ради наживы, они действительно не любят. Всё больше низкокачественных продуктов, всё больше культуры быстрого потребления. Если бы несколько развлекательных компаний не понимали, что такая тенденция рано или поздно приведёт к краху, индустрия могла бы погрузиться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огляделся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хотели помочь, но Лу Ли не было рядом, и это делало их слова менее весомыми.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уже давно заметил Лу Ли, но тот так и не подошёл — конечно, он и не ожидал, что он подойдёт. Вероятно, он не хотел иметь с ним ничего общего, и это совпадало с его собственными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довольно спокоен. Так много людей подходят с тостами, а он сидит, как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можно было понять как комплимент, а можно — как упрёк. Для тех, кто подходил с тостами, это звучало так, будто Чжао Юйган упрекает Лу Ли в невежливости. Но для других это означало, что Лу Ли не лезет к ним с лестью, что говорит о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прекрасно понимал, что Чжао Юйган имел в виду второе,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в такой ситуации не знает, как себя вести. В будущем, на более важных мероприятиях, он тоже не будет знать,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Юйгана мелькнуло удивление, Цянь Чуаньсюн и Сунь Чэнцюй переглянулись,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игравший пожилую версию Чжан Хунъюй, У Гофэн,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Лу, так не благоволишь к этому новичку? Это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был человеком, который мог быть мстительным, но он также умел быть справедливым и великодушным. К некоторым людям он даже не испытывал желания мстить, просто потому что они были ниже его внимания. Но что такого сделал Лу Ли? Просто новичок, а он даже не сказал о нём ни одного доброго слова. Чжао Юйган и другие явно симпатизировали Лу Ли, хотели помочь ему, это было бы пустяком, но Лу Сюцзин сделал вид, что не понимает их намёков, и вместо этого сказал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ним есть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слегка изменился в лице, понимая, что его отношение вызвало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он нагрубил мне, но это никак не связано с прошлым… — Он взял прозрачный бокал и, чтобы отвлечь внимание, выпил белое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сидевший на периферии, бросил на него взгляд, а Чжоу Цзыи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только улыбнулся и больше не упоминал Лу Ли, но несколько присутствующих заподозрили неладное — изначально они хотели просто помочь новичку, но теперь стало ясно, что у него есть связь с Лу Сюцзином, и в будущем, если они встретятся в индустрии, стоит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Барбекю продолжался до глубокой ночи, и только около часа ночи начали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Сюй Хуайфэн выпили немного, а Лу Ли и Фу Юньлань вообще не притрагивались к алкоголю, кроме тостов. Другие актёры выпили больше, но понимали, что на таком мероприятии, где присутствует столько ветеранов, любая неловкость после алкоголя может оставить негативное впечатление, даже если это не станет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часу ночи все были относительно трезвы и могли самостоятельно дойти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касалось Чжао Юйгана, который напился до состояния, когда голова была ясной, но ноги не слушались. Сунь Чэнцюй попросил ассистента помочь Чжао Юйгану добраться до номера и спросил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час ночи, Лу, может, останетесь в отеле «Уцзи»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кивнул и велел ассистенту отвезти машину, чтобы завтра утром снова приехать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и Лу Ли вернулись в отель, помыли головы и приняли душ. Только Лу Ли закончил смывать с себя запах дыма,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 громко сказал Лу Ли, быстро надел одежду, накинул пуховик и подбежал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быстро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Лу Ли с недоумением посмотрел на него, когда тот запер дверь, предварительно выглянув в коридор, явно ведя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Чжоу Цзыи к нему неравнодушен! Посреди ночи он залез в его номер —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насторожился и огляделся в поисках чего-то, что могло бы послужить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потирал руки, его глаза блестели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Ю Сюаня, хе-хе, угадай, что он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он делает? — Он добавил уверенности в голосе. — У нас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странно посмотрел на него, словно говоря: «Притворяйся, продолжай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стучится в дверь к Лу Сюцзину. Когда я шёл сюда, он колебался в коридоре, а сейчас, наверное,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невольно вырвалось 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понимающе посмотрел на него, словно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губы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пойдёшь? Тогда тебе останется только гадать, что они там делают… —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 Ли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скрестил руки на груди и с улыбкой обернулся к нему. Казалось, он был уверен, что Лу Ли его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смутился, но, взяв себя в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 Сюань уже в комнате Лу Сюцзина, они что, будут стучать в дверь? В отеле есть камеры, и даже если они постучат и убегут,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подмигнул ему, давая понять, чтобы он следовал за ним. Затем он попросил Лу Ли подождать немного, поправил одежду и вышел из комнаты. Чжоу Цзыи повёл его по лестнице, избегая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было намного холоднее, чем в отеле, хотя окна были закрыты, но воздух казался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спрашивать, на шестом этаже он немного запыхался, а Чжоу Цзыи велел ему молчать, открыл тяжёлую деревянную дверь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скрывала их от камер, и до комнаты было всего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длинном светло-голубом пуховике, с влажными кончиками волос, с белой шеей и руками, явно только что вышедший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сразу узнал его — это был Ю Сюань. Чжоу Цзыи не обманул, Ю Сюань действительно пришёл к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двери сжалась, и Лу Ли едва не бросился вперёд! Ю Сюань стоял у двери, его лицо было красным, словно он смущался. Он долго колебался, но так и не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выглядывали из-за двери, свет за ними погас, и, если бы Ю Сюань посмотрел в их сторону, он бы не разглядел,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слегка дрожал, явно нервничая. Стучаться в дверь начальника в отеле, да ещё и сразу после душа —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широко раскрыл глаза, наблюдая за дверью, у которой стоял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протянул руку и дрожащим движением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послышался неясный ответ, и Ю Сюань снова постучал. Через мгновение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видимо, тоже только что вышел из душа, он был в длинном тёмно-синем халате, открытом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голос донёсся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