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Могильные курганы в Илине были настолько насыщены мрачной энергией, что даже днём это место окутывал густой туман, сквозь который едва проникал солнечный свет. От этого становилось ещё холоднее и мрачнее. Пройдя всего несколько шагов, Сюэ Ян почувствовал, как его тело начинает дрожать от холода, словно в кости залили лёд. Он не сдержался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управлял Тёмным железом, обратная реакция ещё не прошла. Затем он использовал свою духовную силу, чтобы исцелить Вэй Усяня, а теперь, не щадя себя, спешил сюда. Его тело уже достигло предела, но мысль о том, что он должен найти Вэй Усяня, заставляла его идти вглубь Могильных курганов.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Тёмного железа продолжала проникать в Сюэ Яна, но сейчас у него не было другого способа войти сюда. Он не обращал внимания на боль от обратной реакции и упрямо шёл вперёд, сосредоточившись только на поиске того, кто был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Привлечённые энергией Тёмного железа, вокруг Сюэ Яна начали кружить призраки. Один из них даже забрался ему на спину, его бледные пальцы скользили по спине, поднимаясь к плечам, а затем коснулись уха, словно кусок тысячелетнего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дыхание раз за разом касалось его уха. Сюэ Ян закрыл глаза, бросил в воздух талисман, который освещал лишь небольшое пространство вокруг, и быстро выхватил меч Цзянцзай, резко ударив им за спину. Раздался пронзительный крик, и холод на спине постепенно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никогда не боялся таких вещей, но не хотел, чтобы его задерживали. Подхватив упавший талисман, он, преодолевая холодный ветер, продолжал идти, надеясь найти Вэй Усяня до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настолько насыщено злобой и мрачной энергией, что здесь, помимо призраков и злых духов, наверняка бродили различные мертвецы и лютые мертвецы. Если шуметь, можно было разбудить этих злых существ, поэтому Сюэ Ян старался не производить лишнего шума, сдерживая своё нетерпение и продолжая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перевалив через холм, он, следуя указаниям Духовной связи, нашёл Вэй Усяня. Тот прятался за пустой могилой, свернувшись в клубок, его изодранная одежда, пропитанная запахом смерти, источала слабый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быстро подбежал и обнял Вэй Усяня, отчего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…Сюэ Ян? — медленно поднял голову Вэй Усянь, его глаза были полны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 пришёл за тобой. — кивнул Сюэ Ян, только теперь замечая, что лицо Вэй Усяня было покрыто большими красными пятнами, а в уголке рта была ссадина,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измождённым, под глазами были тёмные круги, но, увидев Сюэ Яна, в его глазах вспыхнула огромная радость. Он крепко обнял его, уткнувшись лицом в шею, и тихо повторял имя, высеченное в его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Сюэ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Асянь, — Сюэ Ян нежно погладил растрёпанные волосы Вэй Усяня, крепко обняв его в ответ. — Я говорил, что всегда буду защищать тебя от всего, чего ты боишься… Не бойся, мы же договорились, что никогда не расстанемся, куда бы ни пошли…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эмоции Вэй Усяня постепенно успокоились, его пустое сердце наполнилось теплом, но он всё равно не хотел отпускать Сюэ Яна, продолжая обнимать его и тихо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здесь…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искал тебя в Юньмэне, потом узнал от Ван Линцзяо. — кратко ответил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Усянь поднял взгляд на Сюэ Яна, в его тёмных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такое Могильные курганы в Илине. Это место, откуда никто не возвращался, полное опасностей. Мысль о том, что Сюэ Ян преодолел все трудности, чтобы найти его, вызвала в его сердце странное чувство, которое нахлынуло, как прилив, наполнив всё его тело сладким теплом, несмотря на холод и мрак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понимал, что это за чувство, но внутри него звучал голос, подталкивающий его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последовал своему сердцу, взял лицо Сюэ Яна в свои руки и, слушая крики злых духов вокруг и учащённое биение своего сердца,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Усянь не слышал ничего вокруг, всё вокруг словно затихло, осталось только гулкое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вкус, исходящий от губ Сюэ Яна, проник в самое сердце. В момент поцелуя в голове Вэй Усяня вспыхнул яркий свет, и всё, что он не понимал раньше,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заботиться и переживать, даже не осознавая, когда зародились эти чувства. Лишь когда этот человек снова и снова преодолевал тысячи препятствий, чтобы быть рядом с ним, он понял, что сладость, наполнявшая его сердце и глаза, была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длился лишь мгновение, но для них обоих он показался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был настолько ошеломлён, что чуть не забыл, где находится. Его лицо мгновенно покраснело, и он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Вэй Усянь, ты понимаешь,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Могильные курганы в Илине. — серьёзно ответил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сюда попал, он был настолько напуган, что душа ушла в пятки. Мрачная энергия пронизывала его до костей, и даже крепко обняв себя, он не мог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совсем не боялся этого места, его сердце было наполнено теплом, и даже крики злых духов вокруг не казались такими раздражающими.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Могильные курганы в Илине, и всё равно так поступаешь. — лицо Сюэ Яна покраснело до ушей, он никогда не думал, что признание в чувствах между ними произойдёт в таком месте, что вызывало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улыбнулся, увидев, что на губах Сюэ Яна осталось немного его крови, и нежно стёр 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сердце Сюэ Яна было переполнено счастьем, он всё же понимал, что оставаться здесь было опасно, особенно с наступлением ночи, когда многие могилы начинали проявлять признаки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встать? Нам нужно срочно найти место, чтобы спрятаться. — Сюэ Ян обнял Вэй Усяня, пытаясь помочь ему подняться, но тот был настолько слаб, что едва встал, как ноги его подкосились, и он чуть не упал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схватил его за запястье и начал передавать духовную силу, но, встретив взгляд Вэй Усяня, полный сожаления,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твоё Золотое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поток духовной силы словно уходил в бездонную пропасть, исчезая, как только проникал в тело Вэй Усяня. Там, где должен был ощущаться пульс циркуляции духовной силы, теперь был лишь монотонный ритм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где твоя духовная сила? — Сюэ Ян схватил его за руку 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мгновение назад он был на вершине счастья, то теперь он погрузился в бездну отчаяния. Невиданный страх распространялся по всему его телу. Сюэ Ян чувствовал, что даже перед лицом самого злобного лютого мертвеца он не испытывал такого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Вэй Усяня дрогнули, словно он хотел что-то сказать, но в итоге он просто потупил взгляд, избегая вопроса Сюэ Яна,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Яна покраснели, и лишь спустя долгое время он смог подавить жжение в горле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 Чао…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Вэнь Чжулю, который всегда был рядом с Вэнь Чао, был известен как Рука, Уничтожающая Ядро. Его зловещее искусство разрушения внутренних ядер когда-то заставило множество кланов объединиться против него, но он несколько раз избегал смерти и был спасён Вэнь Жоханем, после чего сменил имя и скрыл свои способности, служа клану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слегка кивнул, подтверждая догадку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Золотое ядро он добровольно отдал Цзян Чэну, но в конечном итоге это было из-за Вэнь Чао, поэтому справедливо было 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Сюэ Ян засмеялся от ярости, его глаза, наполненные кровью, пылали убийственной ненавистью. — Вэнь Чао, я сделаю так, чтобы он страдал в сто раз больше, чем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сдерживая ярость, и заставил себя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укрытие, ночью здесь слишком опасно, и нас могут разорвать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конечно, знал, что ночью Могильные курганы становятся ещё страшнее, поэтому, опираясь на плечо Сюэ Яна, с трудом поднялся, и они, шатаясь, пошли вперёд по земле, усыпанной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со всех сторон начали окружать их. Видимо, это место давно не видело живых, и теперь, увидев двух человек, которые шли, не получив ни единой царапины, они начали обвиваться вокруг Сюэ Яна и Вэй Усяня, а некоторые даже протягивали руки, пытаясь атаковать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достал Тёмное железо и вложил его в свободную руку Вэй Усяня: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Тёмного железа может сдерживать их, держи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