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спросили о причине, он ответил с уверенностью: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устроить праздник для моего брата. Эти вещи интересны, но они недостаточно хороши, чтобы подойти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Двоюродный брат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 сразу сказал, Улан. Недавно в столице появились бродячие артисты, у них есть диковинка — зверь, пожирающий железо. Это чёрно-белый медведь, милый и необычный, с силой медведя, но способный лазить по деревьям, как кот...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принц с энтузиазмом повёл двоюродного брата туда, чтобы посмотреть на этого зверя: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действительно ест железо?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не совсем...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его так называют?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основном... эээ, он хочет есть железо. Он просто лижет железные котлы, но на самом деле не может их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принц сдержал вопрос «Как ты узнал, что он хочет есть железо?»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главное, что он милый и редкий, единственный в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Зверь, пожирающий железо, действительно был очень милым — пухлый, мягкий, лениво лежал и грыз бамбук, привлекая толпу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принц пробился вперёд и спросил у артиста: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есть ли у вас детёныши этого зверя?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Артист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приехал из Шу, это животное я поймал в горах Шу и долго дрессировал. Детёнышей нет, и я его не продаю. К тому же, молодой господин, не смотрите, что его шерсть выглядит мягкой, она на самом деле колючая.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артист уже много раз слышал подобные вопросы и отвечал без раздумий.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главное, что он милый. — Пятый принц вежливо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вы ведь стали бродячим артистом из-за недостатка денег? Сколько ещё он сможет выступать? Через несколько лет он состарится. Я дам вам 200 гуаней, куплю его и буду хорошо за ним ухаживать.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не смогли сдержать вздохов.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столице аренда обычного дома стоила полгуаня в день. 200 гуаней хватило бы артисту на год жизни в столице. А в провинции аренда стоила всего несколько монет в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действительно щедрая сумма.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Артист заколебался.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принц: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300 гуаней.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Артист: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Не нужно так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400 гуаней.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Артист сглотнул: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500 гуаней.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принца, особенно сына любимой наложницы, деньги не были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принц с удовлетворением услышал согласие артиста и приказал сопровождавшим его охранникам забрать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Улан потратил 500 гуаней на зверя, пожирающего железо? — Драгоценная супруга Сюй лениво лежала на кушетке — только что проводив императора, который провёл с ней весь день, она была измотана — и красила ногти соком багрянки, равнодушно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покупает, у нас денег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можно мне сказать кое-что?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старший брат рассказывал мне сказки, когда я была маленькой, и говорил, что зверь, пожирающий железо, был ездовым животным Чи Ю, который воевал с Жёлтым Императором за власть. Если подарить его одиннадцатому принцу, это может быть плохим знаком. Пятый принц может вызвать недовольство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подаришь ездовое животное Чи Ю тому, кого считают воплощением Владыки Цзывэй? Неужели ты метишь на императорский трон?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Драгоценная супруга Сюй, не замечая, как сок багрянки выходит за пределы ногтей, задумчиво постучала по столу. Вот это да... Не читать книги — плохо, она действительно не знала истории Чи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Позовите пятого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принц был отправлен драгоценной супругой Сюй узнать, какое животное нравится его брату, под предлогом дополнения к зверю, пожирающему железо, но на самом деле это была компенсация Цзян Синсю.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пятый принц был в пути, его мать быстро и решительно передала зверя императору.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Император с улыбкой посмотрел на чёрно-белого медведя в клетке: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Улан нашёл ездовое животное Чи Ю и преподнёс его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Драгоценная супруга Сюй с блеском в глазах, словно «император был её небом, её судьбой, её единственным смыслом жизни», изящно обнажила шею: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— отец Улана. Сегодня он вышел погулять и сказал мне, что будет гулять весь день, но как только увидел зверя, пожирающего железо, сразу вернулся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Банально, но эффективно.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отцов любят слышать, что их дети заботятся о них, и император не был исключением: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Ма Сигуй, отнеси эту тушь Юйми пятому принцу.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Драгоценная супруга Сюй с радостью: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ваше величество за милость!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Сигуй взял тушь, которую император использовал наполовину, положил её на поднос и отнёс пятому принцу.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Драгоценная супруга Сюй начала кокетливо флиртовать с императором.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кормили друг друга пирожными и чаем, пятый принц ворвался в 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зверь, пожирающий железо, не для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Драгоценная супруга Сюй, обвившая императора руками, дёрнулась.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Чей это глупец!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для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принц наивно: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сегодня...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Синсю, семеня короткими ножками, вбежал за пятым принцем: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что сегодня день рождения отца! Не через три дня, Улан, ты ошибся!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расслабился. Ах... Дети хотят сделать ему сюрприз, но их опередили, и теперь они пытаются спасти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принц: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ошибся, я всегда помню день рождения отца — через три дня, и у меня уже есть подарок...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Синсю перебил его, чтобы слова пятого принца звучали как завершённая фраза: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теперь, когда тётя уже подарила подарок, нужно ли нам готовить что-то ещё на день рождения отца?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наивное детское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дня... Не слишком ли мало?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принц: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три дня, я приготовил для отца картину, так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Синсю: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значит, подарок на день рождения отца уже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рассмеялся. Улан приготовил для него два подарка... Ах, этот ребёнок всегда такой заботливый и почтительный, как и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нарочно сделал вид, что не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братья, специально пришли сюда, чтобы разыграть сценку?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 братьях, он не отрывал взгляда от Цзян Синсю.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Драгоценная супруга Сюй бросила Цзян Синсю одобрительный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Хороший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сердито посмотрела на пятого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Неудачник.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обняла императора за шею: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Искусная наложница быстро переключила внимание императора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принц, обиженный, увёл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наставник снаружи был на грани паники.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принц, ворвавшийся к императору, был совершенно необдуманным поступком, и он не мог его остановить!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услышал, что зверь, пожирающий железо, был подарен императору, он рванул как бык. Если бы не Цзян Синсю, который попросил взять его с собой, он бы уже собирал тело пятого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свои покои, пятый принц отпустил слуг и погладил голову Цзян Синсю: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брат, в следующий раз я найду тебе что-то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Синсю поднял на него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принц с невинной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выглядел очень искренним,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...Вот это поворот!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принц продолжал гладить его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 праздник, и как раз в твой день рождения, тётя вдруг подарила подарок, отец мог бы заподозрить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радостно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молодец, кто тебя научил этим словам? Я думал, мне придётся играть одному!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Синсю: «...» Не поверишь, я, трёхлетний вундеркинд, сам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очень полюбил зверя, пожирающего железо, даже несмотря на то, что тот игнорировал его, спокойно грызя бамбук, пил молоко и играл. Император смотрел на него с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вышестоящий любит что-то, нижестоящие будут следовать его примеру. Супруга Шу без колебаний выкорчевала все свои любимые камелии и посадила бамбук.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в день рождения супруги Шу, император с радостью приказал охранникам нести его любимого зверя, пожирающего железо, чтобы отпраздновать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любимая, ты тоже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Драгоценная супруга Сюй прикрыла рот веером, бросая игривые взгляды: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сегодня день рождения сестры Шу, разве только вам можно прийти, а мне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Красавица кокетничала, и император стал ещё более веселым: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Любимая всегда была дружелюбной, это я виноват, что задал такой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Супруга Шу: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Пф! Дружелюбной? Она просто мстит за вчерашнее!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принц, услышав, что драгоценная супруга Сюй отправилась к супруге Шу, начал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http://bllate.org/book/16223/1457302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