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послушно взял тетрадь из пакета и открыл её на последней записи. Современные медицинские записи печатаются на машинах, и текст был чётким, но для него, как для непрофессионала, всё равно оставался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недавно начал расти, и рост происходит слишком быстро, тело не справляется, поэтому болят суставы, — объяснил Жуань Июнь. — Нужно больше кальция и витаминов.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 открытым ртом поднял на него взгляд, словно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действительно немного вырос, — Жуань Июнь снова встал и посмотрел на него сверху вниз. — Ты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хотел было встать, но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называл свой рост 175 см, хотя на самом деле был немного ниже. В толстых кроссовках он едва достигал 178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раньше казался ему чуть ниже. Учитывая, что он всегда носил обувь на плоской подошве, босиком он был на пару сантиметров выше, определённо больше 175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ещё вырастет, то Го Вэй, даже в обуви с утолщённой подошвой, не сможет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Го Вэя зазвучали тревожные звоночки.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Жуань Июнь наклонил голову. — Не волнуйся, уже подтвердили,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сейчас… какой у тебя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Жуань Июнь потянул его, чтобы он встал. — Давай измерим?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никогда раньше не стеснявшийся, вдруг стал уклоняться, вставая и отступая: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остановился, с беспокойством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нравится, что я расту?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покачал головой Го Вэй. — Просто это… редкость, я удивлён. Врач не сказал, почему ты вдруг начал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мельком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конечно не против, — сказал Го Вэй. — Ты ведь тоже…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чего? — спросил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такой низкий. —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низкий, — Жуань Июнь сделал вид, что не понимает. — У тебя стандартный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хотел что-то сказать, но промолчал, мысленно добавив: «Я даже в этом меньше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так? Ведь он же Омега. Размеры обычно скрыты под одеждой, и сложно сразу понять, кто не соответствует стандартам. Но в росте Жуань Июнь совсем не похож на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спрашивал врача, почему вдруг начал расти? Мало кто из Омег такого роста…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чтобы Омеги были ниже Бет. Я видел Омег ростом 188 см, и они живут счастливо. Мне всё равно, как кто выглядит, если это твоё, для меня это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подошёл ближе, взял Го Вэя за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это не похоже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должен выглядеть? — спросил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Активным, лучезарным, уверенным, — сказал Жуань Июнь. — Всегда улыбающимся.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…Только дураки всегда улыбаются. — Го Вэй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приближаясь к его губам,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соприкоснулись, Го Вэй мысленно добавил, что всегда улыбаются не только дураки, но и он сам, когда рядом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обладал магией, которая делала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Жуань Июня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 кое-что!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Ван Туна, того Бету, который часто со мной? Когда его девушка только начала с ним встречаться, она была намного выше! — сказал Го Вэй. — Его девушка была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что-то, что Ван Тун когда-то упомянул в разговоре. Когда они начали встречаться, Ван Тун только окончил школу, а девушки обычно развиваются раньше, и в то время он был низеньким парнем ростом 165 см, которому приходилось слегка запрокидывать голову, чтобы поцеловать свою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всё хорошо? — спросил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Го Вэй. — Этот парень всё время говорил «моя жена» то и сё, когда я был один, это меня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немного отстранился,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почему-то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всё хорошо, они вместе уже давно, поэтому так называют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слегка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тоже всё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сжал губы, лицо его стало ещё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смотрел на него, наклонив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замер, сглотнул и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немного понял, что имел в виду Жуань Июнь, но из-за волнения не решался сказать прямо, ожидая больше подтверждений.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 лёгкой улыбкой вздохнул, снова обнял его, прижавшись к его уху, и мягко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ты ведь не против, что я выше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почувствовал головокружение и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лучший, — Жуань Июнь поцеловал его в щёку. — Ты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 вернулся в общежитие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они заказали еду на вынос, Жуань Июнь спустился забрать её, и они сидели за столом, плечом к плечу, закончив трапезу, Го Вэй напомнил Жуань Июню не забыть принять витамины.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Жуань Июнь для вида немного позанимался.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Ноутбук был открыт, но в среднем он печатал лишь пару слов в минуту. Большую часть времени они просто смотрели друг на друга, улыбались, корчили рожицы, издавали звуки и говорили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Чэнь Цзуй сказал Го Вэю, что не выносит рот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никак не мог понять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Жуань Июня был сладким, как мёд, и всегда произносил слова, которые успокаивали и радовали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слова были приятными, но и поцелуи — мягкими и тёплыми. Го Вэю не нужно было проявлять инициативу, Жуань Июнь сам охотно подходил ближе, стремясь, чтобы их губы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ароматный. — сказал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Жуань Июнь целовал его в губы после каждого слова. — Наверное, это запах масла, которое ты мне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похоже, очень понравился его ответ, и он, улыбаясь, прижался к уху Го Вэя, шёпотом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кивнул, затем, как щенок, принюхался к коже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ароматным, лёгким, с лёгкой сладостью, знакомым и любимым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ошеломлённый поцелуями, не мог ясно мыслить и не мог подобрать красивых слов, только повторял простые прилагательные для усиления: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Очень-очень, чрезвычайно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тихо засмеялся у него в ухе, его дыхание касалось кожи Го Вэя, заставляя его съёживаться.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Щекотно. — сказал он Жуань 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Июнь, воспользовавшись моментом, слегка опустился и прикоснулся губами к шее Го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её нежно, и каждый раз, когда его губы касались кожи Го Вэя, тот слегка вздрагивал.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непривычно, немного неловко, но одновременно это было прекрасно и приятно, и он не хотел отказываться от этой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Муженёк… — Жуань Июнь протяжно и мягко позвал его, затем коснулся языком кожи на шее Го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почувствовал, как его кости тают, мысленно повторяя: «Жена, жена,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Жуань Июнь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ещё не 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который уже начал закрывать глаза, резко открыл их, отодвинувшись от Жуань Июня: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есть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на мгновение замер,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если нет… мы можем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первый раз — это знакомство, второй — уже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опыта ощущения стали ещё более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Жуань Июня под светом лампы выглядело невероятно красиво. Белоснежное, без изъянов, изящное, но не худощавое, казалось более стройным, чем на самом деле, с подтянутыми линиями, его можно было назвать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смотрел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невероятная красота принадлежала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http://bllate.org/book/16222/1457014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