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мог понять, почему человек может быть настолько осторожным, но именно это глубоко привлекало его, вызывая странное чувство удовольствия, словно он медленно распутывал клубок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сорок доставили еду, но Се Инань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развалился на диване, устремив взгляд на дверь. Ожидание было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звонкий звук открывающейся двери заставил Сюй Хуае, который до этого закрыл глаза, резко открыть их. Его тонкие губы изогнулись в лёгкой улыбке. Ловко поднявшись с дивана, он спрятался за угол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держа в руках большой пакет с закусками, вошёл в квартиру. Только сняв обувь, он замер. В комнате витал запах, отличавшийся от обычного — это был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опустив пакет, Се Инань осторожно прошёл в комнату, а Сюй Хуае, прятавшийся за ним, тут же закрыл дверь. Звонкий звук заставил Се Инаня резко обернуться, широко раскрыв глаза при виде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Инаня словно что-то взорвалось. Почему он здесь? Как он попал внутрь? Что ему нужно? Эти три вопроса крутились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вторгся в его дом, не чувствовал ни малейшего дискомфорта. Разведя руки в стороны,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Рад? Да я тебя на дух не переношу! Се Инань тут же достал телефон, чтобы вызвать полицию, но Сюй Хуае выхватил его из рук и, как настоящий нахал, сунул в свой карман. Не считаясь с желаниями Се Инаня, он, пользуясь своим внушительным телосложением, подтащил его к столу и, указав на множество блюд, с гордостью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тебе нравится, поэтому заказал побольше.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Инаня насильно усадили на стул. Он крепко сжал брови. Как он мог сейчас думать о еде, когда в его доме внезапно появился человек, да ещё и этот навязчивый богатый мажор? Но это было не главное. Главное заключалось в том, как он нашёл его, как проник внутрь? Ведь при открытии двери не было никаких следов взлома. И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Хуае, ты понимаешь, что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вызвать полицию. Я расскажу всё о том, как мы познакомились,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 недоумении. Какой-то нахал решил разгуляться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остерегаешься?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Инаня отразилось выражение «ты серьёзно?». Он даже не стал отвечать на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громко рассмеялся, перегнулся через стол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увидеть тебя. Ты так от меня прячешься, словно я привидение.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губ на мгновение ошеломила Се Инаня. Действия Сюй Хуае были настолько естественными, словно он делал это сотни раз. Самое обидное было в том, что он сам не испытывал отвращения, а наоборот,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как на ладони для Сюй Хуае. Тот сунул ему в руки палочки для еды и низким, соблазняющим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уставился на него, затем, спустя долгое время, вздохнул и, словно смирившись, начал есть маленькими порциями. Съев около половины миски риса, он перестал. В то время как Сюй Хуае, видимо слишком голодный, уже успел проглотить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Инань смотрит на него,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так привык. Едим быстро, со временем это входит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богата, так зачем ты пошёл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но я к ним не привязан. Служба в армии — это то, с чем я вырос, поэтому это было естественным решением.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 и подмигнул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тоже не помешало пройти армейскую подготовку. Ты слишком мягкий, совсем не похож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мужчина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Се Инань посмотрел на него, и только что утихший гнев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отложил палочки и, подперев щёки руками, с улыбкой наблюдал за ним, добавляя с оттенком флирта: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Мягкость приятна. Даже если бы ты умолял меня, я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 и отвернулся. Лицо Сюй Хуае оказывало на него слишком сильное влияние. Каждый раз, когда он смотрел на него, ему хотелось повалить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твой дом было легко. Ты знаешь поговорку «армия и полиция — одна семья»? А насчёт взлома замков — это мелочь. Я научился этому в три года. Никакой замок мне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Хвастаешь? Покажи сейчас, если сможешь. Наверняка ты использовал какой-то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в недоумении. Кто-то действительно усомнился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встал, пошёл в спальню за инструментами и, не спеша, вышел из квартиры, перед этим подмигнув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Инаня загорелись, он старался скрыть своё возбуждение. Как только дверь закрылась, он бросился к ней и защёлкнул внутренний замок. Если замок заперт изнутри, то даже с ключом снаружи открыть его невозможно, а у Сюй Хуае и ключа-то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не дорос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посмеявшись, он осторожно заглянул в глазок, наблюдая за каждым движением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попробовал несколько раз, но безрезультатно, и понял, что попался на уловку. Уголки его рта дёрнулись. Се Инань, ты просто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Прильнувший к двери Се Инань вздрогнул, но не ответил, улыбаясь так, что глаза превратились в щёлочки. Взяв пакет с закусками, который всё это время игнорировал, он вернулся в гостиную и начал раскладывать продукты по полкам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постучал ещё пару раз, но, не получив ответа, почувствовал себя подавленным. К тому же было холодно. Уже декабрь, и даже в Шанхае температура низкая, а он был одет только в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что делать, он случайно заметил окно в коридоре. Его глаза загорелись, и, ухватившись за раму, он ловко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жил на тринадцатом этаже, и холодный ветер снаружи заставил волосы на теле Сюй Хуае встать дыбом. Наклонившись, он посмотрел вниз, где люди казались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сильных рук напряглись, пальцы крепко сжались за опорную раму, а тело прижалось к стене. Вытянув ногу, он дотянулся до окна напротив, которое вело в спальню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Сюй Хуае были чёткими и быстрыми. Ловко запрыгнув внутрь, он осторожно открыл дверь и, выглянув одним глазом, наблюдал за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улыбнулся. Если бы он сейчас выпрыгнул, интересно, как бы отреагировал Се Инань. Но он подавил это желание. Се Инань был занят, убирая посуду и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Фартук, который он надел, был подарком от супермаркета за покупку лапши быстрого приготовления, и на нём красовался большой рекламный логотип. Остатки еды он аккуратно разложил по контейнерам и поставил их в морозильную камеру. Морозилка и холодильник были как два разных мира: внутри всё было аккуратно расставлено, и на каждой банке или контейнере были подписаны названия блюд или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любил замораживать продукты. Неизвестно, когда у него появилась эта привычка, но он считал, что так они не испортятся и не пропадут. Когда захочется, можно просто разогреть. К тому же он не выносил, когда морозилка была пустой. Это лишало 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посуды и уборка стола давались ему легко, и вскоре он закончил. Сняв фартук, он аккуратно сложил его и убрал в шкаф на кухне, затем помыл руки в ванной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почувствовал, что слегка опьянел. Очки Се Инаня и аккуратная причёска вместе с его домашними, почти идеальными действиями создавали ощущение уюта, гармонируя с атмосферой всей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 в его сторону, Сюй Хуае задумался, стоит ли прятаться, но в спальне не было подходящего места. Неужели придётся снова вылезать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открылась, и Се Инань, увидев его, испуганно замер. В его глазах читались недоумение и отвращение, которые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крепко сжал губы, внезапно осознав, что его поступок был подлым и недостойным. Выражение лица Се Инаня ясно дало понять, что он ошибся. Оказывается, стать врагом можно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Снаружи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