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замигал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влюбился в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смог сдержать ухмылки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будет сложно влюбиться в тебя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ранено, — Ланс скорчил грустное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Янь просто прошёл мимо него, оставив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бессердечный! — Ланс прилип к нему и прошёл несколько шагов. — У тебя есть кто-то, кто тебе нравится? Тот, кто встал на твою защиту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скривил губы. Чёрт, это же совершенно безосновательно!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продолжал следовать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задал совершенно естественно, без тени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внезапно остановился и пристально посмотрел на обычное лицо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сегодняшнего вечера, Е Янь, возможно, не придал бы этому значения, но теперь он был крайне чувствителен к этому вопросу. Это было необходимо, ведь совсем недавно его уже душил таинственный незнакомец, задавая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Яня опустился на руки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Ланс вздрогнул от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знать, кто он? — спросил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Ведь он мой соперник!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 чём-то подумал, а затем спокойно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узнать о ком-то, лучше, чтобы он сам охотно рассказал тебе, чем выспрашивать окольными путями.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заморгал, словно не понял его слов. Е Янь больше не обращал на него внимания и ушёл. Когда он удалился, Ланс, оставшийся на месте,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Окольные пути? Да, действительно, не слишком успешно, — в его голосе звучало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настало время смены, и Е Янь, не обнаружив ничего подозрительного, вернулся в район беженцев. Когда он вернулся, Кэлоин уже был дома и принимал душ. Он подошёл к двери ванной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прекратился с его стуком, и через некоторое время дверь открылась. За ней стоял Кэлоин, завёрнутый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Яня скользнул по его мокрому торсу, прежде чем он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меня напали…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тело плотно прижалось к мокрому телу Кэлоина.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забота звучала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обнял его и стал осматривать, ища «ранения».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сопротивлялся, позволяя его рукам бродить по своему телу. Его спокойствие, наконец, вернуло Кэлоину рассудок, и он прекратил свои поиски. Е 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своим нижним концом упираешься в меня, и мне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напускным спокойствием отстранился,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опустил взгляд на определённое место, оценивая его размер… Да, довольно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где-то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Янь сделал паузу. — Кто-то хочет узнать твою личность… Ты здесь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меха не было рядом, его S-уровень психической силы позволял управлять другими продвинутыми мехами, и ранить его было не так просто. Он не считал себя слабее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жить именно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хотел задать с тех пор, как узнал, что Кэлоин восстановил память. Он удивлялся, что не задал его раньше. Объяснение Кэлоина, что в доме Цзи Ли неудобно, явно было отговоркой. Даже если там действительно неудобно, разве не было других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Империи точно не испытывал недостатка в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хочешь меня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стал обращать внимания на его шутливый тон и пристально посмотрел в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замолчал,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«он влюблён в меня» и стало одной из трёх главных иллюзий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отрицал. Он не считал, что сейчас подходящее время для признаний, поэтому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подумал, что потерял друга, — Е Янь отвел взгляд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стоявший за его спиной, замер с улыбкой на лице. Он смотрел на его спину, и его взгляд становился всё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вернулся в комнату, которую захватили плоды дерева вутун. Войдя, он сразу заметил огромное гнездо посередине комнаты, сделанное из лоз. Очевидно, это было творение маленького Огненного Феникса. Создатель гнезда мирно спал в нём, его маленькое серое тело напоминало… птичий помёт в центре зелёного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рассмеялся своему сравнению. Он подошёл к гнезду, ткнул мягкий «помет», но тот не проснулся. Он ткнул ещё раз, но безрезультатно. Он смотрел на него, задумавшись. Через несколько минут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небо было наполовину ясным, наполовину тёмным. После ночной работы Е Янь зевнул и собирался вздремнуть. В этот момент его видеосвязь загорелась. Он взглянул на экран и ответил. На экране появилась Су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Янь, у нас появились ксенозвери!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вышел из ванной как раз в тот момент, когда Е Янь собирался выйти. Он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Ты не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усну, то капуста в экопарке семьи Су будет полностью уничтожена, — Е Янь, завязывая шнурки,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 В экопарке семьи Су появились свинообразные ксенозвери.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дискриминируешь?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экопарка семьи Су, они увидели главу семьи Су Цзяньчжана и Су Юя, стоящих снаружи. Через прозрачный купол экопарка было видно, как меха Су Хэн сражалась с несколькими чёрными свинообразными ксенозверями.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Су Хэн была обычным меха третьего уровня, а ксенозвери — пятого ранга. Су Хэн, несмотря на превосходство противника, смогла удержать позиции, но победить ей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энергетическая пушка меха третьего уровня могла нанести ксенозверям лишь поверхностные ранения, не смертельные. Хотя она не промахивалась, это ничего не значило. Она даже не могла использовать энергетический кинжал в ближнем бою. В ситуации один против многих, слабый против сильного, она могла лишь использовать маневренность, чтобы оттягивать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она и поступала.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очень изнурительно. С момента начала боя непрерывные быстрые движения и высокая концентрация уже сильно утомили её. Пот покрыл её лоб, но она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Е Яня отвлекло её на мгновение, и именно в этот момент произошло неожиданное. Один из чёрных ксенозверей вырвался из-под её контроля и устремился прямо к Су Юю и другим, стоящим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был нарушен. Су Хэн была сбита с ног одним из ксенозверей и отброшена на несколько метров. Ещё хуже было то, что вырвавшийся ксенозверь направился к Су Юю, который не мог защитить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разбитого стекла прозвучал одновременно с тем, как ксенозверь выпрыгнул из пролома в куполе и бросился на Су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Свинообразный ксенозверь был отброшен в сторону, его массивное тело с грохотом упало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ещё не пришедший в себя от шока, смотрел на серебристо-белого волкоподобного ксенозверя, который спас его в критический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огромными глазами, отражающими холодный свет,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уже достававший энергетический кинжал, с удивлением наблюдал за внезапно появившимся Ледяным Волком. Он только начал удивляться необычному поведению ксенозверя, как тот внезапно двинулся, напав на Су Цзяньчжана.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