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Черноволосый молодой человек направился к пруду Бицин: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сменить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 «случайно» проходил мимо заднего зала и заметил на ступенях перед ним кого-то серого, меланхолично смотрящего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сидишь? — спросил он, бросив взгляд в сторону заднего зала, в его глазах мелькнуло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Огненный феникс, услышав это, уныло посмотрел на него, во взгляде читалась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Чик-чирик! — пропищал он, словно обвиняя.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такие противные! Его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несколько часов с тех пор, как Цзи Ли ушел, и с момента его отъезда Е Янь больше не разговаривал с Кэлоином. Это молчание продолжалось, пока он не вернулся в свою комнату, не умылся и не лег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сразу заснул, а лежал, устремив взгляд в пустоту, положив голову на руки, словно о чем-то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раздался едва слышный звук. Он узнал, что это был звук открывающейся двери. Он не пошевелился, сохраняя прежнюю позу, слушая, как легкие шаги постепенно приближаются. В тишине, лишенной визуальных ощущений, слух становился еще острее, и он почти мог слышать дыхание человека, стоящего перед кроватью — оно было неровным, словно тот сдерживал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слегка прогнулась, когда кто-то опустился рядом с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нарушил молчание 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что это был ребенок, которого он привез из Леса Тысячи Камней, поэтому его вопрос заключался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знал, что он не спит, и не удивился. Он также понимал, о чем его спрашивают, и не собирался скрывать. Еще в тот момент, когда он восстановил память, он хотел рассказать все, но случайно столкнулся с внезапной переменой в характере Е Яня, и это задержало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Кэлоин, — ответил он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телом произошли некоторые изменения,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промолчал. Не потому, что был удивлен. На самом деле, у него уже были подозрения с тех пор, как Цзи Ли упомянул о его S-уровне духовной силы. Редкость S-уровня была известна всем, и единственным зарегистрированным случаем в Империи был сам император — Кэлоин.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было просто потому, что он не знал, как себя вести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тогда тот, кто находится во Дворце Гарделия? — спросил 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будучи человеком без амбиций, не особо интересовался политикой, он знал, что император находится во Дворце Гарделия.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меха Байянь.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теперь последний вопрос отпал, и ему пришлось принять этот факт. Ребенок, которого он привез из Леса Тысячи Камней, вдруг превратился в сияющего императора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совсем не хотелось принимать эту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вернешься? — вдруг спросил он, вспомнив ранее обсуждаемую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получил отрицательный ответ, и теперь хотел подтвердить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Кэлоин не скрыл своих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замолчал из-за его безоговорочного отказа. Через некоторое время, словно что-то вспомнив,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Су тоже возвращается в Имперскую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посмотрел в его сторону, хотя в темноте он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забота Ли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теперь принадлежало Кэлоину. Его чувства были сложными. Он знал, что Е Янь — это Лу Янь, и в этом не сомневался. Но человек, которого он любил много лет, в его отсутствие обратил внимание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завидовал, признал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немного радовался, что, хотя Лу Янь, которого он любил, обратил внимание на женщину, по разным причинам они не сошлись, и, судя по всему, он уже отказался от этого. Он знал его, и Лу Янь прошлого, и Е Янь настоящего — это был человек, который, приняв решение, не менял его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она уже выбыла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Е Янь вдруг сел. Из-за смены позы расстояние между ними сократилось настолько, что их дыхание переплелось.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ты меня принимаешь? — Е Янь был слегка раздражен упорством, с которым тот хотел забрать его в Имперскую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недолго провел времени с ребенком, и если бы не было другой причины для его настойчивости, он бы никогда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Цзи Ли называл его так, поэтому неудивительно, что Кэлоин, будучи другом Цзи Ли, мог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слегка удивился, но с неопределенным выражением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тебе, что ты и есть он,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приказать мне поверить, — ответ был полон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действительно был немного раздражен. Постоянно быть принятым за другого человека — у него были причины для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Кэлоин 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не думай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больше не говорил. Кэлоин протянул руку, чтобы взять его за руку. Когда теплое, мягкое прикосновение ребенка передалось ему, Е Янь рефлекторно дернул пальцем, но не отказался от этого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Янь… — Кэлоин понизил голос, произнося его имя, и детский голосок раздался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Е Янь смягчился, и маленькое раздражение, которое только что возникло,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пойдешь спать?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этот человек только выглядел как ребенок, а на самом деле был сильным и недосягаемым, в этот момент он все равно не мог не воспринимать его как восьмилетнего ребенка, которого он привез.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легкий, веселый тон прозвучал, и «ребенок» сам забрался под одеяло, прилежно устроившись рядом. —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 Это было не совсем то, что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договорился с [Двойное Дерево] сыграть в битву на меха, в этот день они, как и было условлено, вошли в Сеть. Хотя Кэлоин, восстановив память, потерял интерес к таким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в виртуальную сеть, Е Янь получил лавину сообщений от Да Вана, который с восторгом сообщал, что в комнате f127 происходит эпическая битва, и звал его поспешить посмотреть. Не в силах вынести его болтовню и видя, что назначенное время еще не наступило, он взял Кэлоина и телепортировался в комнату f127.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комнату, высокий черный меха рухнул на землю после удара ионной пушки противника, и битва закончилась. Раздались крики, и победитель, убрав меха, с застенчивой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[Двойное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опоздал! — Да Вань заметил Е Яня в углу и закричал. — Черт! Если бы ты пришел пораньше, ты бы увидел, как мастер унижает маленького креветку! У креветки нет шансов против мастера, тьфу, он даже не смог сопротивляться! А еще сам вызвался на бой! Ха, лицо его сейчас горит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шум в комнате, где смешивались разные голоса, Да Вань своим громким голосом пробился сквозь все, ударив по барабанным перепонкам Е Яня. Очевидно, он был не единственным, кто пострадал. Е Янь заметил, как его рукав дернулся, и он посмотрел вниз, увидев, что Кэлоин указывает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посмотрел туда и увидел, что противник [Двойное Дерево] уже вышел из меха и с мрачным лицом смотрел на Да Вана. Этот мрачный молодой человек был ему знаком — это был Ли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 У него вдруг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промелькнула в его голове, как Да Вань, пробившись сквозь толпу, обнял его, приняв позу «лучших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Доу-доу, о чем ты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явно почувствовал, как взгляд Ли Чэнъи, полный ненависти, переключился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[Двойное Дерево] тоже заметил их и дружелюбно улыбнулся… Е Янь почувствовал, как этот взгляд, постоянно направленный на них, словно превратился в нож, готовый содрать с него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совершенно невиновен. Он бесстрастно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[Двойное Дерево] подошел к ним, и зрители расступились, давая ему дорогу. Он, наслаждаясь привилегиями мастера, спокойно прошел сквозь толпу и оказался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хотите начать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Начать? Битву?! Толпа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вызываю тебя на бой! — голос Ли Чэнъи раздался за спиной [Двойное Дерево], полный сдерживаемого гнева, но нацеленный на 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мгновенно затихла, пораженная этим неожиданным поворотом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 бесстрастно смотрел на него, шевельнув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играю в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http://bllate.org/book/16214/1455839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