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тон Цзин Шо, Дуань Юньшэнь вдруг вспомнил одну фразу — говорят, что жители Сычуани, чтобы удержать человека, говорили самое униженное: «Ладно, пусть будет слабый острый вкус!»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показалось, что фраза Цзин Шо «„Пять в ряд“» имела схожий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невольно улыбнулся, думая, что этот тиран довольно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ещё не успела исчезнуть, как вдруг снаружи раздался пронзительный голос евнуха: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Её величество Великая вдовствующая императрица прибыла.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и Цзин Шо оба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казалось, о чём-то подумал, нахмурился и вдруг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Я?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попытался, как обычно, спрятаться под столом, но Цзин Шо схватил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Великая вдовствующая императрица — не обычный человек, здесь не спрячешься.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передвигается с огромной свитой. Если я сейчас выйду, даже через окно, риск быть пойманным очень высок!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будучи простым человеком, почувствовал себя так, словно его поймали на месте преступления. Он был в панике, не зная, куда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момент, когда их взгляды встретились, Цзин Шо вдруг схватил Дуань Юньшэня за воротник, и тот невольно наклонился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«Чмок —»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поцеловал его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меня поцеловал?!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…У меня же нет сиропа от кашля!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Дуань Юньшэнь словно лишился души, его мозг полностью отключился, он не мог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пришёл, не могу отпустить тебя с пустыми руками. Сегодня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что это за «о»? Что значит «не могу отпустить с пустыми руками»?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же не дал мне конверт с деньгами!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Цзин Шо всё крутилось быстро: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вернувшись во дворец, скажи, что заболел. Кто бы ни пришёл, никого не принимай, никому не уступай.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сейчас в фаворе, будь наглее.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совершенно растерянный, был выдворен Цзин Шо. Когда он перелезал через окно, его мозг всё ещё был в полной неразберихе.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отбежать на несколько шагов, как столкнулся с Фан Ю и отрядом стражников.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Стражи: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уставились друг на друга на пару секунд, затем Фан Ю вдруг отвернулся, делая вид, что ничего не видит, и указал в другую сторону: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видите, там вроде что-то мелькнуло?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что-то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кошка.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во дворце много кошек, которые любят бегать в этом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проверим?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его поймал Сян Июэ, он почувствовал странность: почему я вдруг стал похож на его 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посмотрел на эту группу, которая смотрела в другую сторону и явно врала: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эта кошка не убегает?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нам сложно!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как же я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Юньшэнь: 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быстро вернулся в свой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Гоуцзы, увидев, что его госпожа вернулась так рано, удивился: неужели вчерашняя ночь истощила её? Почему она вернулась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Юньшэнь, вернувшись в свою комнату, даже не поговорил с Сяо Гоуцзы, а начал размышлять над философскими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Философский вопрос первый: почему тиран поцеловал меня, если я не просил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Философский вопрос второй: почему стражники сделали вид, что не видят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думал до тех пор, пока его мозг не запутался окончательно, и в конце концов отказался от этих вопросов, отправив Сяо Гоуцзы разузнать, что происходит во дворце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пришла к нему глубокой ночью, неужели она принесла яд?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винить Дуань Юньшэня за то, что он думал только о яде, ведь именно такое впечатление оставила на нём эта старуха-лисица.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Юньшэнь не слишком ошибался. Великая вдовствующая императрица действительно принесла Цзин Шо лекарство, но, кроме этого, у неё были и другие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наблюдала, как Цзин Шо выпил чашу с лекарством, словно он пил не специальный яд, а какой-то сладкий тонизирующий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Цзин Шо не было никаких эмоций, он просто поставил нефритовую чашу на поднос, который держала служанка,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вы пришли сегодня ночью не только ради этого,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соскучилась по своему внуку и зашла проведать.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проявил никакой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тот котёнок, который всё время приходит к тебе? Спрятался?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здесь спрятался котёнок?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Дуань Юньшэнь был пойман здесь, Великая вдовствующая императрица могла бы сразу обвинить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не стала настаивать, лишь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я сегодня пришла не ради твоего котёнка.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нужно, чтобы ты издал указ.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не возражал: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Цзин Шо не заботился о троне 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на троне, в его руках было множество ресурсов и сил, но эти ресурсы никогда не использовались для укрепления его власти или стабильности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не имело значения, кому принадлежит империя или какую фамилию она 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увидеть, как империя рухнет, а народ погрузится в страдания, чтобы все люди мира оказались в аду, в котором он когда-то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Цзин Шо никогда не думал о том, чтобы помочь Великой вдовствующей императрице подавить партию князя Цзя или использовать её силы для укрепления своей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больше нравилось наблюдать, как эти две стороны борются друг с другом, истощая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Указ был составлен и скреплён нефритовой печатью. В нём говорилось о строительстве летнего дворца для отдыха. В настоящее время казна, опустошённая войной с царством Наньюй и прошлогодним наводнением в Цзяннани, была почти пуста, и строить что-то новое было неразумно.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это не имело значения для Цзин 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был известен как тиран, и если бы он не жил в роскоши и не облагал народ тяжёлыми налогами, разве это соответствовало бы его репутации?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императрица, однако, не собиралась уходить и заговорила о смерти Чэнь Сяньаня.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императрица, находясь в задворках дворца, не могла вмешиваться в дела двора, и ей нужно было давление императора, чтобы заставить чиновников, расследующих это дело, быстро его завершить.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скорее дело Чэнь Сяньаня будет закрыто, тем спокойнее будут спать члены партии Великой вдовствующей императрицы, связанные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Шо, естественно, не возражал. В данный момент Чэнь Юйтин уже был в руках Хэ Цзюэ, и если дело будет закрыто сейчас, его всегда можно будет вновь открыть, используя Чэнь Юйтин.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Обсудив различные дела двора, Цзин Шо ожидал, что Великая вдовствующая императрица снова заговорит о наложнице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Великая вдовствующая императрица намеренно не упомянула её. Она легко обошла этот вопрос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Шо почувствовал ещё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все эти дела были действительно связаны с двором, его бабушка предпочла бы вызвать его во дворец Чанлэ, а не приходить к нему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она пришла именно в тот момент, когда Дуань Юньшэнь вошёл в его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пришла проверить его отношение?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 сидела в своём паланкине, возвращаясь во дворец, опираясь головой на руку, с лёгкой усталостью: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Старость не радость, я уже не такая, как эти молодые, у которых ещё есть силы встречаться ночью, перелезая через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Сопровождавшая её Чуньюй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сегодня чего-то добились?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Великая вдовствующая императрица, слегка прикрыв глаза,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Редко вижу, чтобы Шо так нервничал. Обычно, когда мы обсуждаем дела двора, он выглядит холодным и равнодушным. А сегодня, хех, он явно ждал, когда я заговорю о его наложнице Юнь. Видно, что он всё продумал, вероятно, уже рассчитал, как я спрошу и как он ответит.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Чжилань, стоящая рядом, с пренебрежением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безумный император — глупец, он даже не знает, насколько мудра ваше величество. Он зря готовился. Ваше величество намеренно не спросили его, посмотрим, что он теперь будет 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Чуньюй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намерена сделать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так нервничает, значит, он действительно привязался. Тогда не будем с ним советоваться, выберем время и просто «подарим» наложнице Юнь лекарство, приготовленное Чжан Цзинчжи. Если сначала обсудить это с Шо, это только вызовет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…А если этот безумный император взбесится?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«Старуха-лисица» — уничижительное прозвище, данное Дуань Юньшэнем Великой вдовствующей императрице, подчёркивающее её коварство и хитрость.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http://bllate.org/book/16211/1455635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