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уже не мог сдержать своего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заходит о музыке и танцах, кто в Шанцзине может сравниться с семьёй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 находится прямо у ног императора, здесь собрались знатные и влиятельные люди. Разве семья Хуа смогла бы контролировать половину музыкальных кварталов Шанцзина благодаря богатству или положению? Конечно, нет! Они достигли этого благодаря своему мастерству в этом искусстве!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нужно поручить Старому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Хуа считал себя простым человеком, музыкальными кварталами занималась его жена. Его сердце принадлежало только ей, а интерес к музыке и искусству возник благодаря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провёл в битвах, что я понимаю в этом? Я поговорю с женой, и она поможет выбрать подходящих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Се Юаньши несколько раз поднималась температура, но это было несерьёзно. Шэнь Юйчжу был рядом, и температура быстро спала. Простуда постепенно прошла, и через пару недель он уже выглядел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Цинь больше не было закрыто для посетителей, и первым, кто узнал об этом и пришёл с визитом, был Гу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занимался выращиванием фруктов в районе Хунань, таких как снежные груши и личи. Каждый год он отбирал лучшие плоды для императорского двора. Во дворце этих фруктов было достаточно, и их не отправляли специально в поместье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князя принцесса Хуалин и её муж узнали от Гу Дунцана, что Ся Пэй попросил у него несколько груш. Он дал ему ровно столько, сколько попросили, и они были так раздражены его прямолинейностью, что заставили его переписывать книги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не сказал точной причины, и Гу Дунцан только позже понял, что те несколько груш, которые он дал Ся Пэю, вероятно, были использованы для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Гу Дунцан пришёл в поместье по настоянию принцессы Хуалин и её мужа. Они лично собрали для него две коробки груш и несколько коробок других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Хуалин, любящая своих младших, хотела лично навестить Се Юаньши, но её положение не позволяло ей сделать это, поэтому она отправила Гу Дунцана.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знал, что произошло,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принёс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Дунцану было неловко говорить, что в прошлый раз, когда ты болел, я дал Ся Пэю всего пять груш, и мои родители сочли меня скупым. Клянусь, он тогда действительно не подумал об этом. На столе было пять груш, и Ся Пэй попросил, вот он и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болел, Ваше Высочество. Мои родители приказали привезти фрукты из Хунаня, их собрали вчера, а сегодня утром они доехали. Они свежие, и если тебе понравится, можешь взять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стал раздумывать, принял подарок и попросил Гу Дунцана передать благодарность принцессе и её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 прошлый раз попросил фрукты, а на этот раз Гу Дунцан принёс их. Видя это, Се Юаньши не стал раздумывать, но, когда он собирался сказать, что прошлые груши были взяты у Гу Дунцана, тот схватил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Ся Пэя скривиться, и 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лучше, Ваше Высочество. В тот день, когда Ся Пэй сказал, что ты не пойдёшь на помолвку шестой дочери Хуа и девушки Цуй, я подумал, что это печально. А вечером узнал, что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Юаньши чувствовал себя неважно, врач выписал лекарства, и он решил остаться дома. Он попросил Ся Пэя пойти с Гу Дунцаном, но тот настаивал на том, чтобы остаться с ним, и в итоге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печально. Ся Пэй так ждал этого, но из-за меня не смог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единственный, кто присутствовал на помолвке, Се Юаньши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была веселой?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тоже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весело, пришло много людей. Шестая дочь Хуа была просто прекрасна, как небесная фея, и девушка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не останавливался, выпил чай и продолжил рассказывать о третьей дочери Хуа и молодом генерале Мэне: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его, но он упрямо утверждал, что они давно любили друг друга, просто не признавались в этом. А потом...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 Расскажи! — Ся Пэй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встал и поклонился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обернулся и тоже поклонился. Шэнь Юйчжу слегка нахмурился, и Гу Дунцан, не дожидаясь его слов,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заговорились и забыли о времени. Не будем мешать Вашему Высочеству отдыхать.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ты молчишь, ты действительно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подошёл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другой. — Се Юаньши подпер голову рукой, слегка грустный. — Я ещё не дослушал Гу Дунцана.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после того, как молодой генерал Мэн упрямо отрицал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положил ему в рот зелёную сливу: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Юаньши откусил и выплюнул косточку. — Ты знаешь?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ходят слухи. Говорят, что молодой генерал Мэн рассказывал всем, что они с женой давно любили друг друга, а потом его жена схватила его за ухо и увела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поговорить, как Ся Пэй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пил чай, а Шэнь Юйчжу бросил на него взгляд. Почему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сжал шею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кивнул. Наверняка это что-то важное, что нужно обсудить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 почти две недели. Скоро нужно будет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Пэй выглядел беспокойным: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Старейшина Сун, кажется, пришёл к тебе. Он... он привёл с собой нескольких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Старого Хуа помогла выбрать людей, и после долгого обсуждения со Старейшиной Суном они решили использовать предлог с князем Цинь, чтобы подарить музыкантов ему, чтобы император не разгадал их намерения и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Цинь примет их, император, часто бывающий в поместье, сможет познакомиться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 улыбкой вошёл в главный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Ваше Высочество чувствует себя лучше. Я пришёл навестить вас. Надеюсь, не помешал вашему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Старейшина. Что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Шэнь Юйчжу спокойно сидел на своём месте, играя с пустой чашкой на столе, вращая её между пальцами и поверхностью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сообщили, что Старейшина приготовил для князя Цинь нескольких талантливых музыкантов?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Старейшины Суна вдруг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ждали снаружи, и Старейшина Сун не ввёл их сразу. Он планировал сначала поговорить, поинтересоваться состоянием князя Цинь, но, поскольку император сам поднял эту тему, он вызвал музыкантов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музыканты были специально выбраны Старым наставником Хуа и его женой. Если Ваше Высочество почувствует скуку или усталость, вы можете вызвать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снова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говорите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Шэнь Юйчжу, но тот, играя с чашкой,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был в замешательстве. Он не был знатоком музыки и не увлекался ею, поэтому в его поместье никогда не было музыкантов. Неужели они не для Шэнь Юйчжу?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внешность этих музыкантов была средней, не слишком привлекательной. Возможно,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твёрдо кивнул. Хотя основной целью выбора музыкантов было незаметно приблизить их к императору, это было бы полезно и для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редко слушаю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прослушивание музыкальных произведений помогает успокоить ум и улучшить здоровье. Эти музыканты особенно хороши в исполнении спокойных и изящных мелодий, которые, надеюсь, помогут вашему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 на эту девушку... — Старейшина Сун начал представлять их одного за другим. — Эта девушка Сяо особенно хорошо играет на флейте, особенно на мягких и мелодичных мелодиях...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представлением каждого музыканта они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он так думает, я бы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ещё холодна, нужно одеваться теплее. Лучше бы я надел ту толстую ватную одежду, когда выходил, подумал Старейшина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