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Цимин не выразил никакого удивления,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занимается дизайном женской одежды. Все эти платья созданы им, они ведь красивые,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Сичжи упаковал платья в коробку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внутрь, я сейчас все приберу.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вошли в дом. Поскольку в будущем этот дом будет принадлежать двум братьям, Ян Гуан не стал церемониться и, войдя, сразу уселся на диван, словно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Сичжи занялся распаковкой вещей, а Ян Цимин, увидев, что в доме есть вся необходимая техника, включил чайник, чтобы вскипятить воду. Затем он достал из чемодана немного черного чая и приготовил его, чтобы угостить Ян Гуана и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потягивая 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занимаетесь дизайном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был человеком немногословным, но, говоря о дизайне одежды, становился более разговорчивым и с энтузиазмом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платья, которые вы только что видели, созданы моим братом. Его бренд очень популярен, а платья получаются невероятно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есть материалы с фотосессий моделей, я покажу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в комнату и вскоре вернулся с альбомом в руках. Ян Цимин открыл его и передал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работы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пролистал альбом. Действительно, внутри было множество материалов с моделями, которые еще не подверглись обработке в фоторедакторах. Даже без ретуши было видно, что модели Ян Сичжи отлично подчеркивают фигуру, не добавляя лишнего объема и не делая силуэт громоздким.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особо интересовался женской одеждой и не был в ней экспертом, но, судя по этим материалам, результат выглядел неплохо. Если бы Фанфэй увидела эти платья, она бы, вероятно, снова не смогла удержаться от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страницы, маленький Ян Цзянь вдруг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страниц модель сменилась. Теперь это была высокая модель, но ее лицо было скрыто — либо кадр был сделан так, чтобы его не было видно, либо это был снимок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модель, которую мой брат нанял. Говорят, она не любит показывать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вовсе не удивился тому, что модель не показывала лицо, потому что даже без него он ясно видел, что это был сам Ян Сичжи! На фотографии модель была одета в ярко-красное платье с подолом «рыбий хвост», и это был точь-в-точь Ян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идентичные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альбоме было множество материалов, и помимо красного платья «рыбий хвост», эта модель, скрывающая лицо, примеряла и другие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Сичжи как раз закончил уборку и вышел из комнаты, увидев, что они рассматривают материалы с моделями. Его лицо слегка напряглось, и он поспешил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Цимин, принеси что-нибудь сладкое для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 сказал Ян Цимин. —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привезли с собой множество южных сладостей, и Ян Цимин тут же принес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любит ли племянник сладкое, но эти угощения очень вкусные.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Цзяня загорелись — это были ананасовые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такие пирожные часто делали неправильно, с недостатком ингредиентов, но те, что принес Ян Цимин, были совершенно другими. Аромат был восхитительным, и с первого укуса было понятно, что это качественные ананасовые пирожные, с идеальной сладостью. Ян Цзянь мог бы съесть их сразу восемь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вкусно! — воскликнул он, увлеченно поглощая пирожные, и внимание его сразу переключилось с альбома на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лишь улыбнулся и не стал заострять внимание на модели, скрывающей лицо, положив альбом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Гуан закрыл альбом, Ян Сичжи явно облегченно вздохнул. Конечно, для Ян Цимина это осталось незамеченным, но Ян Гуану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стал раскрывать секрета и, обращаясь к Ян Цимину, который явно не догадывался, что его брат и есть та самая модель,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занимаешься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занимаюсь дизайном, но я разрабатываю спортивную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Сичжи в основном занимался женской одеждой и некоторыми линиями костюмов. Его можно было назвать гением дизайна, и многие обожали его работы. До того как их семья обанкротилась, многие знатные дамы и светские львицы ценили его дизайн и готовы были платить огромные суммы за его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Ян Сичжи, Ян Цимин не был так известен, так как занимался спортивной одеждой, которая не была столь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проекте «Возвращение на вершину» возникла необходимость в спортивной одежде, ведь форма для киберспорта — это тоже спортивная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Гуан уже встречался с представителями компании «Тяньи», их контактное лицо, Лу Фэн, вызывало у него сомнения. Ян Гуан опасался возможных проблем, поэтому еще не согласился на сотрудничество. Если бы он мог познакомиться с другими дизайнерами одежды, это было бы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 твои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Ян Цимин и принес свои эскизы. — Это то, что я недавно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взглянул на них. Хотя это была спортивная одежда, нельзя было не отметить, что дизайн Ян Цимина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работы Ян Сичжи производили впечатление яркости и неожиданности, то дизайн Ян Цимина был более спокойным и комфортным, и чем дольше на него смотрели, тем больше он нравился. Это идеально подходило для требований к форме для «Возвращения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эксперт, но мне кажется, что этот дизайн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радостно воскликнул Ян Цимин. — С детства все вокруг говорили, что мои работы хуже, чем у брата. Ты первый, кто их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несправедлив ко мне. Разве я не всегда хвалил твои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Ты всегда меня подбадриваешь,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съемочной группе как раз нужна спортивная форма. Мне кажется, твой дизайн подходит, но окончательное решение должен принять режиссер. Если ты не против, я покажу эти эскизы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против! — воскликнул Ян Цимин. — Могу я спросить, какая это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казалось,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«Возвращение на вершину», в котором снимается Жун Му? Я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подняв голову,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действительно фанат Жун Му, а не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фанат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 Жун Му действительно есть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Жун Му действительно были фанаты, и их было немало. Однако большинство из них были CP-фанатами, которые пришли из веб-сериала «Копыто черного осла» и поддерживали его пару с Гу Сэнье. Фанатов самого Жун Му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Жун Му снялся только в одном проекте, после чего его карьера застопорилась. Его цель заключалась не в актерской карьере, а в том, чтобы заработать много денег и содержать компанию «Гуанмин Фильм». Поэтому Жун Му не занимался созданием имиджа, и если бы не нехватка кадров для «Возвращения на вершину», он бы даже не стал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у Жун Му действительно есть фанаты, и сегодня Ян Цзянь встретил живого фаната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дизайн будет принят, значит, Жун Му будет носить мою спортивную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смогу ли я попросить Жун Му стать лицом моего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сотрудничество, конечно,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погрузился в новую волну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спросить, почему ты фанат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выглядит очень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Жун Му всегда полон энергии, он оптимист.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заберу эти эскизы и покажу их режиссеру. После его решения я свяжусь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Ян Сичжи и Ян Цимина, Ян Гуан решил, что сегодня у него есть время, и направился прямо на съемочную площадку, чтобы показать эскизы Ян Цимина Шусюэ. Если они подойдут, возможно, сотрудничество с компанией «Тяньи»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http://bllate.org/book/16206/1457196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