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 Е, казалось, все еще колебался, но 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все продумал. Да, нужно подобрать хороший. Смотри, ты даже не заметил, когда за тобой следил вор, это опасно. Если на дороге не услышишь сигнал, это тоже риск. Жизнь становится неудобной, так что лучше обзавестись хорошим 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Ян Цзянь повели Пин Е в больницу подобрать слуховой аппарат, а Жун Му отправился в компанию. Сегодня дел было мало, Ян Гуан только что отказал Сунь Хаоцзе, проект фильма был отложен, и нужно было искать новых инвесторов, так что пока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компания уже обсуждали слуховой аппарат, когда вдруг зазвонил его телефон. Это был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Му буквально взорвался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ужасное! Это косметический бренд богини, не знаю, как, но материалы внезапно просочились, и это были сырые, неотредактированные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Пин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косметического бренда просочились. Не знаю, кто их выложил, но мне нужно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его Ян Гуан. — Оставайся в больнице, самое важное — подобрать слуховой аппарат, чтобы больше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Пин Е все еще колебался, но маленький Ян Цзянь тоненьким голоском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папа все уладит!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в конце концов кивнул, и Ян Гуан с сыном поспешно покинули больницу, направляясь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смотрел, как они уходят, и его обычно добродушное лицо вдруг озарилось улыбкой, острой, как лезвие, разрушившей весь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Уладит?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вернулся в компанию, где Жун Му был уже на грани нервного срыва. Фанфэй тоже пришла, беспокойно расхаживая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Кто мог быть таким подлым, чтобы выложить материалы, да еще и неотредактированные? Теперь все конкуренты только и ждут, чтобы нас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запустила свой косметический бренд, и у нее было много конкурентов. В то время отечественные косметические бренды были редки, и все видели в них потенциал, но проблемы тоже были очевидны. Чтобы конкурировать с зарубежными брендами, отечественная косметика должна была быть очень выгодной по цене и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термин, как следует из названия, подразумевает соотношение цены и качества. Если цена низкая, но качество отсутствует, клиенты не будут покупать. Чтобы добиться такого соотношения, начальные вложения должны быть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повезло, что она знала Ян Гуана и Жун Му. Они инвестировали в ее бренд, и все шло гладко, но многие косметические бренды не могли найти инвесторов и завидовали Фанфэй, так что желающих навредить было не меньше, чем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кто выложил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уже поручил Ю Гэ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важное — решить проблему с материалами. Косметика выходит завтра, за день мы не успеем переснять материалы.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посмотрите, — Цяо Аньюнь указал на Вэйбо. — На самом деле… хотя материалы просочились, но эффект, кажется,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подошел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посмотрите на эти данные. Я проанализировал статистику, и многие люди заинтересовались косметикой Фанфэй после просмотра материалов. Сейчас популярность только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вбежал,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материалы не отредактированы, но, к счастью, наши звезды выглядят отлично. Посмотрите, я уже связался с PR-командой, и они согласны со мной. Мы хотим направить обсуждение в сторону неотредактированных материалов, сделать акцент на естественной красоте наших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просмотрел данные, предоставленные Янь Мо, и PR-план Ю Цзинчуана,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приступили к работе. PR-команда направила обсуждение в нужное русло, и скоро акцент сместился на естественную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Боже, эти фото без обработки просто потрясающие! Кожа такая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Ваше величество, вы просто божественны!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Маленький сладкий пирожок такой милый! Богиня, хоть и ушла из шоу-бизнеса, но ее красота на пике,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Боже, как он красив! Экран грязный, хочу его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Хахаха, ваше величество, вы просто излучаете мощь! Я дрожу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Ох, боже, это просто божественное сочетание! Покупаю,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Фанфэй, какой это оттенок? Боже, он так подчеркивает белизну, такой нежный,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С первого взгляда влюбилась!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Свет отечественной косметики! Я уже записалась!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глядя на комментарии в Вэйбо,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твоя PR-команда слишком уж старается, да? Эти комплименты заставляют меня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это реальные комментарии, PR-команда не могла написать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Фанфэй сразу же отреагировала, выпустив несколько акций, например, первые 1000 покупателей получат автографы от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об автографах вышла, количество предзаказов резко выросло, платформа едва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мы извлекли выгоду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кризис миновал. Судя по количеству предзаказов, завтрашний запуск должен пройти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продаж косметики Фанфэй, благодаря вчерашней «естественной рекламе», прошел с огромным успехом. Многие звезды, чтобы привлечь внимание, публиковали свои заказы, а кто-то даже делился тестами оттенков. Таким образом, популярность только росла, и бренд стал настоящим светом отечественной косметики. За один день было продано более ста тысяч единиц продукции, многие оттенки закончились, и начались новые предзаказы на помады. Это был настоящий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выложил материалы,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сидевший за угловым столом,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нетерпением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группу по декорациям, которая работала с нами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Юйцин из декораций? Та, что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сотрудник их компании, который тайно продал наши материалы маркетинговому аккаунту за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возмутился Ю Цзинчуань. — Мы так старались снимать материалы, а он продал их за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компания по декорациям?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связались с ними, их представитель приедет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материалов — это серьезное дело. Ведь компания по декорациям — это опора для киноиндустрии, и если они допускают такие ошибки, кто захочет с ними сотрудничать? Это вопрос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стеклянную дверь компании. Все обернулись и увидели Чжао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Юйцин стояла у входа, сопровождаемая несколькими сотрудниками компании по декорациям,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директор Жун, я пришла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Юйцин вошла, и все сели в конференц-зале. Чжао Юйцин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искренне извиняемся за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Чжао, не хочу вас обижать, но ваша компания действительно непрофессиональна. Вы считаетесь одной из ведущих компаний по декорациям, как такое могло произойти? Подглядывание? Продажа материалов? И самое смешное — за двадцать тысяч, это просто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продолжал, и его речь начала отклоняться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Юйцин снова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очень сожалеем. Я не оправдываюсь, но сотрудник, который продал материалы, был стажером, а не постоянным сотрудником. Наша компания действительно придерживается профессиональной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