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уже подошли ближе, и Ю Цзинчуань с тревогой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Они догоняют! Вперед, дайте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хулиганы, подойдя, не стали нападать. Вместо этого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[Что за ситуация? Хулиганы знают Ян Гуана?]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и следом из-за угла вышел еще один человек. На этот раз Ю Цзинчуань тоже узнал его — это был Линь Юи!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вы? — запутался Ю Цзинчуань, посмотрев на Линь Юи, а затем на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увидев Линь Юи, поклонились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люди Линь Юи? — спросил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проигнорировал его и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 сделать, сделано. В следующий раз не 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играешь, еще и с собственными статистами, да и говоришь мало. Как можно тебя не позвать, 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зови меня! Вы же кинокомпания, зачем заставляете меня, простого гражданина, играть?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происходит?! — наконец взорвался Ю Цзинчуань. — Эти хулиганы — люди Линь Юи? Значит, это не было похищением? Вы... вы играли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совершенно не смущаясь,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[Не было похищения, не было угроз, Ю Гэ не был в опасности...]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Цзинчуаня покраснело, позеленело, побелело, почернело, и он, дрожа от злости, указал пальцем на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большой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был совершенно невиновен и, вздыхая, потирал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ошиблись. Я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 действительно ничего не знал. Это я и Юи всё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устраивал! — сразу же отстранился Линь Юи. — Всё это дело рук этого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устроил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в ярости. Он никогда не видел, чтобы кто-то так уверенно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провести тест. Теперь тест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на то, действительно ли ты злишься и хочешь навсегда разорвать отношения с Ю Гэ, или просто...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капризничаю! Ты сам капризничаешь! Вся твоя семья капризничает! — Ю Цзинчуань хотел топнуть ногой, но это было слишком по-девчачьи, и он хотел кого-нибудь ударить, но все присутствующие явно были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независимо от того, правда это или нет, спасибо, что пришли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скрестил руки на груди, гордо поднял голову и отвернулся, вообще не обращая внимания на Ю Гэ, показывая свое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обманул вас раньше, — моя ошибка. На самом деле я не хотел вас обманывать, но... у меня просто не хватало смелости сказать правду. Сказать, что у меня есть судимость, что я сидел в тюрьме, что я не заслуживаю той жизни, которая у меня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 Гэ закончит, Ю Цзинчуань взорвался, схватил его за воротник и прижал к стене переулка, сильно ударив.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даже хулиганы не ожидали, что Ю Цзинчуань вдруг станет таким решительным,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выглядел так, будто наслаждался зрелищем, совершенно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держа Ю Гэ за воротник, с очень серьезным лицом,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Гэ, слушай внимательно! Ты действительно ошибся, ты ошибся, когда солгал! Все эти годы ты мне не доверял, а я был дураком! Но если подумать, твоя ложь может быть оправдана, но самое непростительное — это твоя неуместная неуверенность в себе! Если ты действительно невиновен, зачем тебе быть неуверенным? Держи голову высоко! Не живи как преступник! Ты не преступник, как бы тебя раньше ни звали, теперь ты — Ю Гэ, понял, Ю Гэ?!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громко и решительно выпалил всё это, и Ю Гэ был полностью ошарашен. Впервые в жизни он был так ошеломлен, прислонившись к стене, с растрепанным галстуком и расстегнутой пуговицей на рубашке, уставившись на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уставился?! — крикнул Ю Цзинчуань. — Ответь,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Пон... понял, — медленно ответил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Ю Цзинчуань и наконец отпустил его, хлопнув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выяснено, не нужно больше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ссорится? — недовольно сказал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давайте работать, решим вопросы с представителями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[Черт! Машина! Я оставил машину компании на обочине, не увезли ли ее?!]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переулка, Ю Цзинчуань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Машина! Я оставил машину компании на обочине, не увезли ли 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сейчас был на мели, у него не было своей машины, и он ездил на служебной. В спешке он оставил ее на обочине, не подумав, и теперь понял, что, скорее всего, ее уже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эвакуации и штраф вычтут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 моей? Вычтите из его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же был спокоен,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вычтите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немного растрогался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еще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Гэ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Ведь... зарплата помощника генерального директора гораздо выше, чем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[В его голове пронеслось столько ругательств, что он даже не знал, с какого начать.]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Жун Му пришел на работу, он заметил, что атмосфера стала гораздо спокойнее, и Ю Цзинчуань даже начал разговаривать с Ю Гэ, не так, как раньше, когда каждое слово вызывало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кризис наконец разрешился! Так что насчет рекламы мороженого...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ты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сдался? — сказал Ю Цзинчуань. — Когда дело касается принципов, я никогда не сдаюсь! Рекламу я согласился, но стиль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боялся, что Цяо Аньюнь застрянет в одном амплуа, что сделает его карьеру сложнее. Как его менеджер, он должен был отвечать за Цяо Аньюня и не мог просто радоваться быстрой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обсуждения Ю Цзинчуань добился изменения стиля рекламы. На этот раз это будет не милый и легкий стиль, а более высокий и модный. Бренд мороженого также находился в процессе трансформации, стараясь привлечь больше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стороны договорились, что стиль будет определять Ю Цзинчуань, но после завершения съемок представители бренда должны будут одобрить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планировал изменить стиль съемки рекламы еды, чтобы расширить амплуа Цяо Аньюня, что стало бы выигрышным решением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растроганно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наш маленький господин вырос, совсем другой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сказал Ю Цзинчуань. — Словно ты мой старый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знаете, как я за вас переживаю. Ян Гуан только ест чипсы и смотрит фильмы, называя это исследованием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сказал Жун Му. — Чуть не забыл сказать вам важное. Ян Гуан, тебе нужно будет съездить в Башню Юши. Лян Чжибай звонил мне, сказал, что «История Суй и Тан» стала хитом, и многие инвесторы хотят, чтобы мы снова сотрудничали с Платформой Юши. На этот раз это будет...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хотел обсудить с ними вопрос о фильме. Он знал, что целью Гу Сэнье является премия «Золотая корона», и намеренно предложил сотрудничество. Если фильм будет совместным проектом Платформы Юши и Гуанмин Фильм, шансы на участие в конкурсе увеличатся, ведь Платформа Юши сейчас занимает монопольное положение в отрасли, и их фильмы имеют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фраза «Снова вместе с командой «Истории Суй и Тан»» сразу же добавляет ярлык «высококачественного производства».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стоит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