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Мало того, Жун Синь подкупил одного из работников съемочной группы, чтобы тот, используя служебные возможности, тайком навредил страховочным тросам. Если бы каскадер внезапно отказался от работы, чтобы не задерживать съемочный процесс, даже если бы Ян Гуан не участвовал, другие каскадеры из группы все равно вышли бы на сцену, и проблема возникла бы именно во время их работы, что неизбежно повлекло бы последствия для Ян Гуана. К тому же Жун Синь уже подготовил множество материалов, чтобы очернить Ян Гуана в случае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его удивлению, тросы оборвались, но с Ян Гуаном ничего не случилось, и он благополучно покинул обрыв.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Жун Синь пригласил каскадера, работника съемочной группы и помощника режиссера выпить. Они забронировали отдельный кабинет и напились до беспамятства.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жаль! У Ян Гуана действительно крепкая жизнь, он остался невредим!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съемочной группы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чего бояться? Не стоит, просто ему повезло. Впереди еще много опасных сцен. Мы ведь занимаемся съемками, и если кто-то погибает на площадке, это же обычное дело,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В одной из моих прошлых групп на складе реквизита случился пожар, и двое статистов погибли. Что поделаешь? Это были несчастные случаи, форс-мажор!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Синь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сегодня произошло кое-что приятное. Гу Сэнье, этот парень, ха-ха-ха! Помощник режиссера, ты молодец, смотри, как он весь день провел в воде, мне это доставило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подхалимничал: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Жун, насчет обещания вложить деньги в мой следующий проект и сделать меня режиссером...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Не переживайте, все будет в порядке. В следующем проекте ты станешь режиссером, и все вы получите свою долю. Просто следуйте за мной, и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напились до потери сознания, а на следующий день предстояли съемки, поэтому все решили вернуться. Чтобы не привлекать внимания, Жун Синь ушел первым, а остальные продолжили пить еще полчаса, после чего отправились обратно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каскадер и работник съемочной группы, пошатываясь, вышли из бара, поддерживая друг друга. Киностудия находилась в отдаленном месте, и чтобы добраться туда, нужно было пройти долгий путь. Вокруг было темно, не было ни машин, ни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шла, как вдруг впереди внезапно загорелся свет — это были фары автомобиля. Включенный дальний свет ослепил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такой бестактный!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включать дальний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ругались, пока не подошли ближе и не увидели человека, сидящего на мотоцикле. Черный мотоцикл BMW, явно принадлежащий богачу, выглядел круто и стильно. В руках мужчины был 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Ян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чувствуя себя виноватыми, увидев Ян Гуана, заулыбались: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Господин Ян,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поднял голову. Он стоял против света, и яркие фары мотоцикла ослепляли, словно мощный прожектор, от которого невозможно было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немного,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выпили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 с кем, просто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медленно поднял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хотите говорить, тогда я покатаю вас, чтобы протрезвели.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Трое переглянулись, не понимая, что он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съемочной группы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вы шутите. Как один мотоцикл сможет увезти нас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сможет? — Ян Гуан посмотрел на мотоцикл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несколько веревок, потянул их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запуска воздушного змея...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даже не успели сообразить, как Ян Гуан, словно молния, резко опустился и ударил их по ногам. Они вскрикнули и упали на землю. Даже в трезвом состоянии они не смогли бы противостоять Ян Гуану, а уж тем более в пьяном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работник съемочной группы, помощник режиссера и каскадер были связаны, как жареные поросята, а Ян Гуан привязал веревки к мотоциклу.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наконец поняли, что он задумал. Это был не просто «прогулка», он собирался их тащить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Это не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может закончиться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Смертью? — Ян Гуан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вообще заслуживаете называться людьми? Наверное, нет. Когда вы резали тросы, разве думали о чьей-то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о чем вы говорите, господин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дружно отрицали, ни за что не признавая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посмотрим, что у вас крепче — язык или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шагнул к мотоциклу, сел на него и завел двигатель. Гул мотора раздался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надел шлем, поправил его и, обернувшись, добродушно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Предупреждаю, этот мотоцикл я взял у Жун Му. Раньше я на нем не ездил.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Пожалуйста, это не наша вина! Мы ничего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не стал медлить. Как только мотоцикл завелся, он сразу же тронулся с места. Поскольку у него не было опыта вождения, мотоцикл ехал неровно, а дорога за пределами города была ухабистой, с камнями и ямами. Троих быстро потащило за собой, и они сталкивались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Стой! Быстрее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скажу, остановитесь, господин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Ян Гуан остановил мотоцикл, снял шлем и, держа его под мышкой,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легко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включил запись на телефоне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Синь, напившись, вернулся домой и сразу же уснул. На следующий день он проснулся ближе к обеду. Будучи инвестором, он не обязан был вовремя приходить на съемки. Проснувшись, он медленно направился на площадку, чтобы найти повод придраться к Гу Сэнье.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Синь пришел на площадку, съемки не велись. По радио что-то передавали, шумно и громко. Как только он появился, все взгляды мгновенно устремились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Синь прислушался. По радио раздавались голоса, которые кричали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Это Жун Синь заставил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Это он приказал мне внезапно отказаться от работы. Он сказал, что если я не приду, группа не найдет профессионального каскадера, а затем работник съемочной группы тайком перережет страховочные тросы. Тогда обязательно произойдет несчастный случай, и даже если Ян Гуан не пострадает, другие каскадеры пострадают, и тогда можно будет очернить Ян Гуана! Это не моя вина, это Жун Синь заставил меня отказаться! Он заплатил мне в два раза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Я... Я тоже был вынужден Жун Синем, он заставил меня перерезать тросы. Я бы никогда не подумал о таком ужасном поступке!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Это Жун Синь хотел навредить Гу Сэнье, заставляя меня постоянно снимать его сцены в воде. Я всего лишь помощник режиссера, я должен был его слушаться! Жун Синь сказал, что задержка съемок не имеет значения, ведь... ведь у семьи Жун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радио звучали голоса каскадера, работника съемочной группы и помощника режиссера. Это была запись, которая повторялась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почему все смотрели на Жун Синя. Он тут же протрезвел от страха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ложь! Я ничего не делал! Это клевета! Выключите радио! Выключите!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Синь кричал, как сумасшедший, когда Лян Чжибай пришел с представителями инвесторов. Такое серьезное дело не могло остаться без 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проекте «История Суй и Тан» инвесторами были не только семья Жун, но и другие. Жун Синь был одним из крупнейших инвесторов, поэтому вел себя нагло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Чжибай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Жун, вы должны нам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оклеветали! — возразил Жун Синь. — Это все одна сторона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инвесторы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интересует, клевета это или нет. В первый же день съемок произошел инцидент с тросами. Гу Сэнье известен своей дисциплинированностью и талантом, но помощник режиссера заставил его снимать целый день. Ваша семья Жун богата, и вам все равно на задержки, но мы, мелкие инвесторы, не можем себе этого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если господин Жун хочет играть, пусть играет в другом месте. Мы же хотим зарабатывать!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http://bllate.org/book/16206/1455298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