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неплохая удача в любовных делах, особенно в плохих. Разве Юй Мэйжэнь не одна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широко раскрыв глаза, дёрнул за край одежды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папа! Что такое плохая удача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внезапно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Вэйбо платформы Юши, там опубликовали анонс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Юши в связи с сегодняшним инцидентом выпустила анонс прямой трансляции, где главным героем стал младший глава платформы, ответственный за проект интервью,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 строгом костюме выглядел весьма представительно, совершенно не похожим на того легкомысленного мажора, каким он обычно 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связи с особыми обстоятельствами сегодняшней прямой трансляции интервью я, как ответственный за проект, хочу искренне извиниться перед зрителями, а также перед господином Ян Гуаном и Ян Цзянем. По этому вопросу платформа Юши никого не будет покрывать, и мы приняли следующие меры…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объявил об увольнении ведущего и о намерении привлечь его к юридической ответственности, так как тот изменил вопросы интервью и пытался манипулировать ребёнком, нанося ущерб репутации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Юши оперативно отреагировала, и увольнение ведущего вызвало всеобщее одобрение. Нельзя не отметить, что платформа проявила себя с лучшей стороны как в скорости, так и в подходе к решению проблемы. Благодаря грамотной работе PR-отдела и контролю над комментариями под постом на Вэйбо царила гармония, и явных негативных отзывов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этот Ю Цзинчуань кажется не слишком надёжным, но у него всё же есть определённые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платформа Юши так активно взялась за дело, пусть сами разбираются, чтобы нам не приходилось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возражали. Раз уж все собрались, решили остаться на ужин, а уже потом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умел готовить — максимум сварить лапшу быстрого приготовления, а рис у него получался настолько твёрдым, что его можно было принять за камень. Шусюэ, который умел готовить, воспользовался кухней Ян Гуана, чтобы приготовить что-нибудь простое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 ужина, Ян Гуан достал из коробки с закусками пачку чипсов. Только он открыл упаковку, как маленький Баоцзы Ян Цзянь внезапно появился рядом,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— протянул малыш. — Нельзя, скоро ужин, нельзя есть закуски перед едой, иначе ты не будешь есть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отец, а кто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древности не было вредной еды, Ян Гуан обожал такие продукты. Он любил чипсы, картофель фри, колу, гамбургеры, лапшу быстрого приготовления — одним словом, всё, что считается вредным, а также различные снеки и жареные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Ян Гуан запрещал сыну есть такую еду, и сейчас он тоже не позволял ему злоупотреблять, но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будучи императором, действительно проявлял двойные стандарты: он сам ел вредную еду больше, чем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кашлянул, пытаясь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папа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Баоцзы, понимающе взяв пачку чипсов у отца, положил её в сторону и побежал в гостиную. Через мгновение он вернулся с большим апельсином в руках и, поднявшись на цыпочки, протянул его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ешь фрукты!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[…] Вот это мой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сдался и начал чистить апельсин, делясь с сыном долька за долькой.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телефон. На экране высветилось имя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занятый чисткой апельсина и с руками в соке, нажал на кнопку и включил громкую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Му прозвучал очень тихо, словно он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Гуанцзы…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беда, за мной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продолжал 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 мной следят,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отправился в кафе писать роман, но на обратном пути заметил, что за ним следят. Звучало это довольно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был в кафе утром, а потом сменил место и пошёл… в гей-бар.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пошёл? — Ян Гуан положил апельсин и вытер руки,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вдохновения! Разве для написания романа не нужно искать вдохновение? Я хотел закончить «Звёздный свет»,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столкнулся с двумя назойливыми парнями, которые настойчиво предлагали ему выпить. Жун Му чувствовал себя некомфортно и, узнав о происшествии в прямом эфире с Ян Гуаном и Ян Цзянем, сразу же покинул бар. Однако те двое последовали за ним, и теперь Жун Му понял, что попал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Жун Му так долго не возвращался и придумал историю о том, что был в дальнем кафе. Оказывается, он отправился «познавать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потер виски, когда 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Гуанцзы, пожалуйста, не говори об этом моим кумирам, это слишком унизительно…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Унизительно?! — его слова были прерваны, так как телефон был на громкой связи, и все вокруг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сразу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говоришь об унижении! Ты везде лезешь, а вдруг тебя лишат невинности!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Б-богиня?! — Жун Му не ожидал, что Фанфэй вмешается, и был шокирован. Ян Гуан мог представить, как глупо выглядит Жун Му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геолокацию и отправь нам свои координаты.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Кумир?! — голос Жун Му звучал обиженно. — Вы все 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быстро получил координаты. Расстояние было не слишком большим, и все решили не ждать ужина, а сразу выйти из дома, чтобы встретить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не позволил Жун Му положить трубку, и тот продолжал сообщать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всё ещё идут за мной, как же это надоело! 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Жун Му внезапно изменился, и Гу Сэнье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ничего, это не те двое. Я увидел знакомого, это Ю Цзинчуань.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один, без телохранителей и своего всегда угрюмого помощника. Он шёл вперёд, разговаривая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я пошёл на переговоры… Кто здесь младший глава, я или он?! Ты разберись, ты мой секретарь, а Ю Гэ просто помощник! Скажи ему, что я пошёл на переговоры! Что? Ты уже сказал Ю Гэ, что я сбежал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раздражённо положил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только не бывает, кто здесь младший глава? После работы и то нет свободы,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увидев Ю Цзинчуаня,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Ю Цзинчуань! Как думаешь, если я подойду, эти двое отстанут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хотел попросить помощи у Ю Цзинчуаня, но не успел подойти, как того внезапно остановили несколько крупных мужчин. По всему было видно,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удивлением посмотрел на них, сначала не обратив внимания, но когда ему преградили путь, он попытался обойти их. Однако те тоже шагнули в сторону, снова перекрыв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 — один из мужчин, похожий на местного хулигана, насмешливо ответил. — Сегодня мы здесь, чтобы преподать тебе урок. Ты обидел не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будет драка! Ю Цзинчуаня окружили!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был один, и он не отличался большими габаритами, выглядел даже слегка хрупким, как типичный мажор. А те, кто его окружили, явно были опытными бойцами, с татуировками на теле и складными ножами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|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http://bllate.org/book/16206/1455269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