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должны были начаться совсем скоро, и весь персонал был на месте, но гримёр всё не появлялся. Ситуация становилась всё более неловкой, и Юйвэнь Янь, раздражённо взъерошив волосы,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Позвоните этому гримёру,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сидевшая рядом и изучавшая сценарий, услышав их крики, сразу подошла посмотреть, что происходит, и, помахав рукой,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Грим? Я могу! Я могу временно вас загримировать!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похлопала себя по груди и 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сомнительный взгляд? Говорю тебе, не сомневайся, мой навык грима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оказалась в безвыходной ситуации, и надежда была только на Фанфэй. Она попросила Жун Му и Гу Сэнье сесть и начала с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выпрямился, как школьник на уроке. Фанфэй смешала тональный крем, взяла кисть и подошла к нему. Только она собралась наносить крем, как Жун Му начал потихоньку отодвигаться назад. Фанфэй приближалась, а он отодвигался, словно они играли в перетягивание 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уперев руки в бока,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Жун Му, ты чего отодвигаешься!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покраснел, смущённо почесал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вы так близко, я… я немного стесняюсь!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похлопал Жун Му по плечу и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ещё не вышел из подросткового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… Гуан, ты ругаешься без мата!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закрыл глаза, собрался с духом и позволил Фанфэй нанести грим. Фанфэй,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забавный! Богиня тебя гримирует, а ты не смотришь? Такого шанса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Хотя Жун Му обычно вёл себя как избалованный богатый парень, на самом деле он был робким и неопытным, заикаясь,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закрою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засмеялся, смех был странным, словно он что-то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 отвращением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извините, я просто подумал, что богиня сейчас будет гримировать моего кумира, и на таком близком расстоянии мой фанфик-дух проснулся. Внутри я уже написал тридцать тысяч слов сладкого фанфика.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кусая свою пухлую ручку,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такое сладкий фанфик?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словно вербуя нового члена клуба,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я тебе расскажу, фанфик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безжалостно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 и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Жун Му уже написал сто тысяч слов фанфика о своём кумире и богине, но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извините! Я… я опоздал…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Гримёр, весь красный и потный, подбежал, тяжело дыша,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попал в аварию, опоздал, очень извиняюсь!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Янь, увидев гримёра, подошёл к нему с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Извиняешься? Ты понимаешь, сколько времени ты потерял? Мы должны были уже начать съёмки, а ты задержал всех. Если сегодня мы не уложимся в график, кто будет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простите… — Гримёр был молодым парнем, только что окончившим университет, робким и застенчивым. Он не смел возражать, и слёзы наворачивались на глаза, но он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Давайте… давайте сначала загримируем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Гримёр быстро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посмотрел: как вовремя! Богиня ещё не закончила его гримировать, и его фанфик о гриме мог бы умереть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гримировала Жун Му, а гримёр — Гу Сэнье, так что процесс ускорился, и, к счастью, не было больших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посмотрел в зеркало и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я? Я кажусь себе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 гордостью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 ты думал? Я с детства люблю грим, многие образы для красной дорожки я создавала сама, и никогда не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грим Жун Му и Гу Сэнье. Грим Жун Му был чистым и свежим, идеально подходящим для образа главного героя «Вэнь Байюй» — слегка мужественным, но с нотками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грим Гу Сэнье был обычным, не плохим, но ему не хватало «вау-эффекта». В целом, мастерство Фанфэй в гриме, даже в их кругу, было на уровне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скрестив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любишь грим, почему не стала гримёром, а стала актрисой?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улыбнулась, но в её улыбке была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меня заставляла семья, а теперь… я подписала контракт с компанией, и разорвать его я не могу. Как, Ян, ты тронут? Хочешь выкупить мой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ценность ещё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не стесняясь,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ты слишком строг! Такая красавица перед тобой, а ты ещё сомневаешься!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подошёл, осмотрел всех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Грим готов,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«Магазинчик „Копыто чёрного осла“» был фильмом в жанре приключений с элементами мистики и кладоискательства, поэтому было много боевых сцен. Сегодняшняя сцена была посвящена Гу Сэнье, а Жун Му играл второстепенную роль. Сложность была невысокой, но требовалось много физической активности, так как нужно было снимать множество сцен с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хотя и был новичком, был очень талантлив. Гу Сэнье был опытным актёром, и он отлично справлялся с позиционированием и деталями. Он не только хорошо играл сам, но и помогал Жун Му в эмоциях, что экономило время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гладко, и все, кто наблюдал за съёмками, были уверены, что сцена получится с первого дубля. Но вдруг Юйвэнь Янь нахмурился, его лицо стало мрачным,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Стоп!! Стоп! Что происходит!? Грим Гу Сэнье размазался!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был очень внимательным, и он заметил это раньше Шусюэ. Из-за множества сцен с бегом и жаркой погоды Гу Сэнье, одетый в чёрное, сильно потел, и его грим размазался.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гримёр не поправил грим!? Ты что, слепой!?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— Гримёр, суетясь, подбежал, постоянно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поправлю, простите,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Жун Му грим в порядке, а твой так быстро размазался?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Гримёр замялся,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подошла и увидела, что действительно, и Жун Му, и Гу Сэнье бегали и потели, но грим Жун Му остался целым, а у Гу Сэнье начал отслаиваться.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2011 году фильтры ещё не были такими продвинутыми, и постобработка не могла исправить плохой грим. Чтобы исправить кадры, нужно было обрабатывать каждый кадр вручную, а это стоило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стоимость постобработки для исторических драм была высокой, около миллиона юаней за 30 серий. Их мистический фильм, хотя и не был таким дорогим, как исторические драмы, всё же требовал больше вложений, чем современные фильмы. Постобработка уже была дорогой, и обрабатывать каждый кадр было нереально. Поэтому каждый кадр нужно было снимать идеально, чтобы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Янь, хотя и был придирчивым,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Гримёр, робко кивая, снова начал извиняться, слёзы наворачивались на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