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потрудился Чунъянь, — с улыбкой произнес Ци Юньхэн, подойдя к ванне и положив руки на плечи Оуяна. — Люди, которых я тебе прислал, оказались 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 судить, — с удовольствием закрыл глаза Оуян. — В любом случае, среди посредственностей всегда можно выделить лучших. Полезны они или нет, зависит от того, как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Чунъянь, действительно знаешь толк в людях, — с легкой насмешкой заметил Ци Юньхэн, перемещая руки к шее Оуяна, словно играя с кошкой или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Щекотно! — Оуян открыл глаза и шлепнул руку Ци Юньхэна, чтобы отогнать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с улыбкой убрал руку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добавить в твой дворец бассейн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 нужно добавить, но вопрос в том, возможно ли это сейчас? — фыркнул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бассейна — это не просто возведение стен из кирпича или камня. Нужно проложить водопровод, установить печь для нагрева воды… Проще говоря, нужно копать! Но сейчас самое холодное время года, и природа не различает высоких и низких, людей и духов. Хочешь строить?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прекрасно это понимал, не стал углубляться в разговоры о деньгах и просто улыбнулся,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Оуян не собирается выходить из ванны, Ци Юньхэн принес стул и сел рядом, наслаждаясь видом то появляющихся, то исчезающих красивых ягод, обращаясь к их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императрицей. Завтра утром она вызовет госпожу Цянь во дворец, проведет все формальности и уладит дело о разводе с Динбэйхоу.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 ней двух женщин-чиновников, чтобы они сопровождали ее. Когда госпожа Цянь переедет в Императорское поместье, они могут вернуться, — напомнил Оуян. — Если она вдруг умрет по дороге, ты потеряешь и жену, и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Чэ Гуанмао во дворец и проведу с ним беседу, — сказал Ци Юньхэн. — В конце концов, они были мужем и женой, нет смысла полностью разрывать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которую можно решить простым разговором с Динбэйхоу. Не забывай, что у него в доме есть тот, кто мечтает о смерти госпожи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Страже Золотого Клинка проверить эту женщину. Она действительно не простая. Ее семья когда-то была знатной, но, поссорившись с власть имущими прошлой династии, была сослана на северо-восток. Потом начались военные беспорядки, семья погибла, и только она с горничной смогла выжить, встретив Динбэйхоу, который воевал в тех краях, и став его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женишься по всем правилам — жена, если сбежал — наложница. Если Динбэйхоу действительно женится на ней, твои дворцовые интриги станут еще интереснее, — насмешливо заметил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нахмурился, но быстро перевел взгляд на Оуяна,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слишком благосклонен к госпоже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это больше похоже на… воспоминания, — вздохнул Оуян. — Когда речь заходит о том, как наложницы уничтожают жен, моя семья — это классический пример. Не говоря уже о незаконнорожденных детях, наложницы, мечтающие заменить жену, никогда не переводились.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Оу тоже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как ты думаешь, как «я» оказался в воде? Сам прыгнул? — фыркнул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тебя обидел…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уже превратился в прах, — пожал плечами Оуян. — Ты ведь знаешь, я не из тех, кто проявляет милосердие. Если кто-то хочет меня убить, я просто отвечу тем же, отправив их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вернутся они или нет — это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они мертвы, — Ци Юньхэн думал только об Оуяне, и судьба нескольких незаконнорожденных детей и наложниц его не интересовала. Теперь он понял, почему Оуян так холоден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холодность Оуяна к семье Оу была вызвана не ссорами, а недоверием. Когда он нуждался в защите семьи, все родственники подвели его, и он с малых лет был вынужден выживать сам. Теперь, когда Оуян вырос, семья Оу, сожалея, пыталась проявить к нему так называемую любовь, но Оуян в ней больше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нужно тебе кое-что сказать, — Оуян рассказал, как приказал сломать ноги Оу Мо,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Мо, хоть и жадный и эгоистичный, не станет рисковать, если ему не обещали чего-то, от чего он не сможет отказаться. Если бы ему не пообещали что-то ценное, он никогда не осмелился бы бросить мне вызов, рискуя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могла быть семья Гао, — сразу сказал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дочь семьи Гао родила ему старшего сына, глава семьи Гао Мин был его верным слугой, прекрасно знал его чувства к Оуяну и понимал, что он никогда не простит тех, кто причинит вред Оуяну. Поэтому он не стал бы делать такую глупость, которая могла бы обернуться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это семья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уже не просто подозрение. Шпионы Оуяна в семье Оу уже получили письма, связывающие Оу Мо с семьей Ван, но семья Ван слишком велика, и пока это не касается императрицы Ван и ее ближайших родственников. Следуя принципу «кто виноват, тот и отвечает», Оуян пока не собирается мстить императрице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сделает Ци Юньхэн, это уже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подозрение? — Ци Юньхэн тоже считал, что Оуян не станет бросать обвинения без оснований. В конце концов, семья Оу — это место, где он родился и вырос, и, как бы он ни отдалился, подкупить несколько слуг, готовых сообщать ему новости, не составит труда, и знать что-то изнутри —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ответил, только пожал плечами, принимая непринужденную позу «решай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сразу понял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не касается дворца, иначе, учитывая мстительный характер Оуяна, он бы уже ворвался во Дворец Фэнци и вытащил императрицу Ван,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различал мужчин, женщин, стариков и детей, когда дело касалось мести. Ци Юньхэн видел, как Оуян бросил жену и дочь одного чиновника прошлой династии в озеро только потому, что жена этого чиновника посмела насмехаться над Оуяном, говоря, что он поднялся наверх благодаря своей внешности, а ее дочь, не зная меры, повторила это вслух, и Оуян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людей проверить, — сразу сказал Ци Юньхэн. — Я обязательно дам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тороплюсь, — Оуян улыбнулся, и его улыбка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почувствовал дрожь по спине и сразу решил вызвать Пань Учуня, чтобы тот немедленно начал расследование семьи Ван, одновременно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пришел поговорить с тобой о жертвоприношении в пятнадцатый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должен участвовать? — удивился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и наложницы будут участвовать, если ты не пойдешь… это может вызвать ненужные домыслы, — Ци Юньхэн наклонился вперед, положив руку на щеку Оуяна,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хочу подарить тебе сюрприз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Оуян сразу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сейчас, это уже не будет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ты не скажешь, это превратится в испуг, — фыркнул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это действительно сюрприз, — серьезно посмотрел на него Ци Юньхэн, хотя его руки говорили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опустил руки Ци Юньхэна со своей щеки, взял их в свои и, играя с ними,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буду наблюдать за церемонией? Я ведь не могу быть рядом с твоими наложницами?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дыхание Ци Юньхэна участилось, его пальцы переплелись с пальцами Оуяна. — Я уже приказал построить смотровую площадку. У императорского супруга будет свое место… императорский супруг…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 смог сдержаться, сжал пальцы, крепко ухватил пальцы Оуяна, и его тело невольно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ужинать! — с лукавой улыбкой напомнил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буду наслаждаться тобой, — Ци Юньхэн сделал двусмысленный намек, затем резко потянул и вытащил Оуяна из воды, подхватив его под попу,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не требовало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