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стиснула зубы. Жалко волка —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Мо Юйнань быстро поправила причёску и, когда императорский паланкин приблизился, не стала, подобно Чжоу Цзюнь, лежать ниц, не смея поднять головы. Вместо этого она выбрала подходящий момент и, когда паланкин поравнялся с ней, подняла лицо и одарила императора чарующей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 в своей внешности и долго тренировала эту улыбку. Пусть не было стопроцентной гарантии, но хотя бы призрачная надежда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Чжоу Цзюнь просто не успела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обычно смотрел прямо перед собой и по своему характеру не обращал бы внимания на слуг, этих ничтожных букашек. Но именно в тот миг он случайно повернул голову, и в его взгляд упёрлось милое,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нахмурился. Эти слуги становятся всё бесцеремоннее.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ускользнуло от внимания Чжао Гуаньлу.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евнух при императоре, хоть он и не мог до конца постичь глубину мыслей Его Величества, но после долгих лет службы научился кое-что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наглый слуга, такой невежа, что осмелился побеспокоить Его Величество? — Чжао Гуаньлу кивнул стоявшему рядом младшему евнуху. — Пятьдесят ударов по лицу, в назидание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Юйнань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евнух, получив приказ, быстро подошёл к Мо Юйнань и со всей силы отвесил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Гуаньлу, боясь оскорбить взор императора, знаком велел носильщикам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 навещал наложницу, которая, рыдая, на коленях умоляла его о чём-то из-за проблем своей семьи. Выйдя из её покоев, Его Величество был не в духе, вот этой служанке и не повезло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младший евнух бил с такой силой, что нежное лицо Мо Юйнань мгновенно распухло 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отчаянно хотела помочь, но не знала как, и могла лишь в тревоге стоять на коленях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бросила взгляд в сторону удаляющегося паланкина и, по необъяснимой случайности, император тоже в тот момент обернулся. Неожиданно для себя она встретилась с его высокомерным, равнодушным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замерла, на мгновение забыв 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он, молодой государь, о котором господин Куньлунь столько говорил — усердный, решительный, подавивший мятежи, вернувший границы, любящий народ как своих детей, беспощадный в решениях. В своё время господин Куньлунь даже написал книгу и полгода подряд в тавернах распевал хвалу этому молодому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Чжоу Цзюнь император должен был быть могучим мужчиной, но сегодня она увидела, что он не слишком крепкого телосложения. Ростом невысок, но очень стройный, с резкими чертами лица, в которых, однако, сквозила несвойственная обычным мужчинам утончённость. Каждое его движение дышало властью и достоинством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уже не могла терпеть. Она позвала подругу и изо всех сил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Цзюнь разрывалось от боли. Она опустилась на колени перед младшим евнухом и стала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был непреклонен и визгливо прикрикнул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просить за неё — побью и тебя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пятьдесят ударов были отсчитаны.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младший евнух ушёл, Чжоу Цзюнь поспешно подняла Мо Юйнань: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вернёмся в покои служанок. У Сяо Цюаньцзы есть отличная мазь от ушибов, я сразу тебе нанесу.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Юйнань распухло, как булочка на пару. Она подняла руку и осторожно коснулась щеки. Едва палец коснулся кожи, как её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скривилась от боли и тихо проговорила в сторону, куда скрылся паланкин: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сначала намажем мазь. — Поддерживая Мо Юйнань, Чжоу Цзюнь вдруг вспомнила. — А что с цветами? Всё равно несём во дворец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отнесём не позже. Давай сначала вернём их в оранжерею.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кивнула, сначала помогла Мо Юйнань вернуть цветы, а потом отвела её в покои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служанок было людно и много глаз, Чжоу Цзюнь, боясь сплетен, устроила Мо Юйнань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Цзюнь наносила мазь, Мо Юйнань всё время хмурилась. Видя её подавленное настроение, Чжоу Цзюнь мягко утешала: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меня учила: никто не может взлететь на небо за один шаг. Так что не будем спешить, действуем постепенно. Раз император не ведётся на такой приём, сделаем выводы и в следующий раз попробуем другой способ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Юйнань читалась усталость, ни капли прежнего боевого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Цзюнь ёкнуло. Она сказала Мо Юйнань: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сдаться? Так нельзя. Я всегда брала с тебя пример. Если ты сдашься, что же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кивнула и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самой не было уверенности, но твой дух — «готова на всё, лишь бы влезть в императорскую постель» — вдохновил меня. Если бы не ты, я бы и не осознала, что во мне столько потенциала. Ты своим примером показала мне: чтобы достичь цели, можно забыть о таких вещах, как лицо и достоинство, о них и думать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я быть твоим примером. Сейчас я только и мечтаю, чтобы мы с тобой вместе отправились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продолжала настойчиво подбадривать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покачала головой и сказала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моей целью было подняться повыше и стать наложницей. Но этот пёс-император не оценил. Сама же набивалась ему в любовницы, а он посмел меня по лицу бить! Поэтому я меняю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новая цель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вытащила из-за пазухи кинжал, подняла его перед Чжоу Цзюнь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убьём этого пса-императора.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Чжоу Цзюнь заныли виски. Её подруга была хороша во всём, вот только мысли у неё слишком уж причудливые. Только что хотела стать наложницей, а уже в следующую секунду — убить императора назло. Меняется быстрее, чем листы в книге переворачиваются.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нож,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не сопротивлялась, покорно сдала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Ножей-то у неё ещё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первый, Мо Юйнань тут же вытащила из одежды ещё один кинжал и нежным голосом спросила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убивать императора сегодня вечером или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мягким тоном она произносила самые ужасающие слова. Чжоу Цзюнь, глядя на распухшее, как у поросёнка, лицо Мо Юйнань, чисто рефлекторно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тоже конфискую. Серьёзно, сколько у тебя ещё кинжалов? Почему их никак не кончается?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Побормотав это, Чжоу Цзюнь отобрала кинжал и сказала Мо Юйнань: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императора не так-то просто, ты думаешь, это в песочнице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Найдём момент, подойдём поближе к императору, пока он не видит — раз, и готово. Хоть я никогда и не убивала, но думаю, если уж решиться отдать жизнь, то способ прикончить этого пса-императора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сжала кулак и подбодрила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надо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подруга куда больше подходит на роль убийцы,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во дворце Гуаннин.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сидела за императорским столом, читая доклады. Беженцев после наводнения на юге ещё не устроили, а на севере уже вспыхнули военные действия. В последние дни количество докладов от министров заметно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вошёл, склонившись в поклоне. За ним следовал главный евнух из Службы Шангун,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опустился на колени рядом с Су Чжаньбэй и почтительно поднял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время выбирать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не шевельнулась, продолжая внимательно читать доклад. Спустя долгое время она наконец закрыла его и спросила стоявшего рядом Чжао Гуаньлу: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две служанки, что встретились сегодня у дворца наложницы, из какого они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задумался. Та служанка, которой надавали пощёчин, явно не пришлась императору по душе, значит, спрашивал он о той, что стояла рядом на коленях и просила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Он служил императору столько лет, а впервые слышит, чтобы Его Величество само поинтересовалось какой-то простой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Величеству, те служанки несли цветы, должно быть, служат в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закрыла глаза и откинулась на спинку трона, якобы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её глазами вставал образ той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её внешность была особо примечательной, просто взгляд у неё был странный. Во дворце недостатка в женщинах, жаждущих внимания, не было, и все они смотрели на неё с лестью и заискиванием, как и та служанка, что получила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что всё время стояла с опущенной головой,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