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увидев ворота Университета А прямо перед собой, замедлил шаг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мы пойдем на квест с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сил на сбор фрагментов ключа, он уже не мог дождаться, чтобы войти на арену и устроить настоящую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Шиан вдруг остановился, повернулся к Гу Сяотяню и посмотрел на него с некоторой долей безнадежности. — Ты что, весь отпуск собираешься провести за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почувствовав недовольство младшего брата, поспешил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Мы можем еще и в баскетбол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сказал не то. Мысли младшего брата оказались сложнее, чем у любой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наши отношения вообще ничем не отличаются! — Ли Шиан рассердился и, не дожидаясь его,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никогда не встречался с кем-то, поэтому не знаю, что делать. Дай мне хоть какую-то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сам. Я уже говорил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досадой почесал голову. Если бы он знал, как вести себя в отношениях, его одноклассница не была бы им так недовольна. Хотя она хотя бы долго терпела, прежде чем высказать свои претензии. А младший брат — это вообще отдельная история, он мог в любой момент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с кем-то —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менял настроение, и вернуть его в хорошее расположение духа было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просто дай мне немного времени подумать. Я слишком тупой, прости. — Гу Сяотянь, загнанный в угол, начал извиняться и уничижать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думай, но не долго. Отпуск ведь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машины, Гу Сяотянь достал из багажника ноутбук и передал его младшему брату. Тот не стал отказываться и с радостью принял подарок. В его глазах не было и намека на корысть, только искренняя радость, как у ребенка в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 Гу Сяотянь тоже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до Ли Шиана у него вообще не было человека, которому он мог бы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на виллу Ланьшань, Гу Сяотянь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Поиск: Как организовать свидание с девушкой, чем заняться на свидании с парнем, 100 вещей, которые можно сделать, когда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«проходной» гайд, он даже составил профессиональную таблицу, желая выбрать самые популярные ответы среди тысяч комментариев. И тут он с удивлением обнаружил, что, оказывается, помимо игр и баскетбола, есть еще столько вещей, которые можно делать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плавать, играть в бильярд, ходить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все совместить в рамках доступных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думал об этом в душе, за едой и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вечера в его голове наконец загорелась лампочка. Он вспомнил подсказку, которую дал Ли Шиан!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Может, поедем на несколько дней на море, только мы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Гу на побережье была своя частная вилла с бассейном и бильярдной. А что касается зоопарка, в море полно животных, можно даже выйти в море и ловить медуз!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продуманный план получил одобрение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Звучит неплохо.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Нет, ехать всего несколько часов. Можем остаться там до твоего начала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А что делать с Лаолао?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Возьмем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[Люблю тебя, сердечко для тебя.jpg.]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говорят, что привычка становится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безразличием смотрел на розовый, наполненный девичьей энергией стикер в чате, думая, что если не ответить, это будет выглядеть слишком холодно, и брат точно расстроится. Поэтому он специально поискал в интернете подходящий ответ: [Твой сердечко был пойман, и я принял крутую позу!.jpg.]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Чувствую, что братик Сяотянь сильно повзрослел~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чрезмерно наигранный текст, Гу Сяотянь вдруг понял, что брат намеренно его дразнит. Чем больше он говорит, что брат ведет себя как девчонка, тем больше тот себя так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серьезно написал свои искренние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Правда? Тогда сейчас убери все со стола, через десять секунд начнется экзамен. Отвечай быстро, списывать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Мама не говорила, что в отношениях будут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Где находится 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злодея вряд ли отличается от обычного, поэтому Гу Сяотянь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грудной клетки, слева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Неправильно! Оно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Кем я стала после встречи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слов, да?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Желтой расой! Ты всегда был желтой расой!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…Твоей. Ладно, ты провалился. Продолжай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Нет-нет-нет! Дай еще один вопрос! Я точно отвечу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Гу Сяотяня не было слова «провал».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Ежегодные расходы на управление недвижимостью семьи Гу в разных местах были немаленькими, и вилла Цзинлань на побережье в городе S, несомненно, занимала первое место среди них. Иначе Гу Сяотянь бы и не вспомнил о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свет, голубое небо и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величественной и роскошной виллой Ли Шиан ловко выпрыгнул из машины и повернулся, чтобы взять немного испуганного Лаолао.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большого рыжего кота было круглое лицо, маленькие ушки и слегка толстые лапки, которые он пару раз поцарапал на кожаном сиденье, прежде чем прыгнуть в объятия хозяина, жалобно мяукнув — это был очень ласковый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держал его уже три часа, и теперь, наконец, добрался до места, поэтому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Лаолао всегда жил в общежитии и не видел многого в жизни. Покрутившись вокруг лодыжек Ли Шиана пару раз, он заинтересовался воробьями в саду, поднял хвост и с виляющим задом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вспорхнули и улетели на высокую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интересом снимал видео на телефон, и его взгляд на Лаолао действительно был наполнен отцовской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заносить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Лаолао убежит. Подождем, пока он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Обслуживающий персонал, отвечающий за уход за виллой Цзинлань, сделал тщательную уборку вчера вечером и ушел в отпуск. На несколько дней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ворота, он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Цзинлань была построена всего несколько лет назад, и в отличие от старых высоких стен и оград, это был комплекс из семи частей, окруженных стенами, с внутренним двором, а с морской стороны — полуоткрытый бассейн с большими стеклянными 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закрыл ворота, и вилла полностью оказалась изолированной.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место очень похоже на тот фильм ужасов, который мы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подумал так, но в его голове невольно всплыл образ женщины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есть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Сяотянь планировал, что он будет жить на первом этаже, а Ли Шиан — на втором, но теперь они стали соседями, разделенными лишь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Сяотянь! Я собрался,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словно облитый холодной водой, сразу поник. Он уставился на Гу Сяотяня с выражением, полным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вышел из гостевой комнаты, громко закрыв за собой дверь, и очень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хочешь, чтобы я готовил? Ты уверен, что сможешь это съесть? Я сразу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это, мерзкий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Сяотянь подумал о плохом. Ли Шиан похлопал его по плечу, глядя на него, как на Лаолао.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тебя готовить. Я сам приготовлю, но только что заглянул в холодильник, а там нет никаких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там не было. Уборщики и представить не могли, что молодой господин Гу, приехавший на несколько дней, захочет готовить сам, поэтому не оставили никаких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сходить в магазин… Может, поедим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попробовал мою кухню.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Сяотянь оказался в этом мире, он ни разу не был в супермаркете. Его поведение действительно было несколько оторванным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разделить две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схватив его за рукав,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их не разделишь.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Младший брат: Просто ежедневное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— это настоящий маленький демон. Как он умудряется так выводить из себя? Чувствую, что скоро начну лысеть.]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