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вытер их обоих и, как и раньше, отнёс Ци Хуаня в спальню. Тот пришёл в себя только тогда, когда оказался на кровати, и быстро повернулся спиной к Юань Лану. Тот медленно выключил свет и, ориентируясь по памяти, лёг на кровать, обняв Ци Хуаня и инстинктивно прижав его к себе, вдыхая его запах, который теперь был таким же, как его собственный. Он нежно поцеловал шею Ци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повернулся, обнял Юань Лана, поднял голову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кровати, обнявшись, их конечности переплелись, тела плотно прижались друг к другу, не оставляя ни малейшего зазора. В лунную ночь, держа любимого человека в объятиях, они чувствовали тепло друг друга, вдыхали общий аромат. Человек в объятиях стал пристанью для их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скрыто за занавесками, но Юань Лан, привыкший рано вставать, всё равно проснулся в обычное время. Открыв глаза, он увидел перед собой кудрявую голову. На его губах непроизвольно появилась улыбка, и он слегка сжал онемевшую руку. Из его объятий раздался приглушённый звук, и он почувствовал, как голова Ци Хуаня прижалась к его груди. Наклонившись, он поцеловал макушку его головы. Молча ожидая, пока Ци Хуань поднимет голову, он смотрел на него с улыбкой в глазах. Их взгляды встретились, и Ци Хуань, словно загипнотизированный, поднялся, чтобы поцеловать Юань Лана, который тут же ответил страстным поцелуем. Когда поцелуй закончился, они прижались лбами друг к другу,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проведённого в конюшне, они пришли в ресторан Гэн Лэ. Перед входом стояла длинная очередь, но Юань Лан, подойдя к стойке администратора, назвал своё имя, и их сразу же провели в отдельный зал. Сидя за столом, Ци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забронировал?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позвонил Гэн Лэ. Сегодня мы также пригласили его поужинать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 двери раздался шум, и Гэн Лэ, ещё не войдя, уже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Лан, ты выбрал мой ресторан, чтобы угостить меня ужином? У тебя точно есть скрытые мотивы!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услышав его голос, быстро отодвинулся от Юань Лана. Тот слегка нахмурился, глядя на Гэн Лэ, сидящего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стыдно,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указывая на Юань Лана, крикнул Ци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это откровенная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склонив голову набок, наблюдал за их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стол начали подавать блюда. Трое ели, болтая о разных вещах, хотя в основном говорил Гэн Лэ. Но та немая договорённость, которая была между старыми друзьями, наполняла сердце Ци Хуаня радостью. Улыбка не сходила с его лица, и еда казалась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Белохвостый волк, ты уходишь в самое неподходящее время, моя студия как раз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услышав это, вдруг почувствовал, что еда во рту потеряла вкус. Он растерянно посмотрел на 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уезжаешь?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взглянул на Гэн Лэ, а затем на Ци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стажировка закончилась, послезавтра я должен вернуться в часть. Я хотел провести сегодняшний день весело и рассказать тебе об этом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погладил щёку Ци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слегка прижавшись к его руке, с трудом скрывал грусть в глазах. Юань Лан нежно погладил его щёку,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нахмурившись,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тут же очнулся, быстро отстранился от руки Юань Лана и с беспокойством посмотрел на Гэн Лэ. Его губы дрожали, словно он хотел что-то сказать, но не мог. Юань Лан погладил его по голове,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представить, это человек, которого я люблю, Ци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коснулись щеки Ци Хуаня. Тот мгновенно покраснел, вскочил и сказал, что ему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Ци Хуань услышал, как Гэн Лэ громко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знал, что ты, белохвостый волк, неспроста такой добрый. Мой Хуань-хуань попал в твои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убрав с лица улыбку,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ориентация... хоть я и знал о ней, но с твоим характером я не думал, что это когда-нибудь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закурил сигарету, глядя на поднимающийся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 Но когда я сомневался в себе, вдруг встретил Ци Хуаня. И понял, что жить в спокойной обстановке с ним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пафосно, Ци Хуань — как луч света, осветивший моё сердце, полное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неловко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тон и мелькнувшая в глазах нежность заставили Гэн Лэ замолчать. Затем он заметил, что на лице Юань Лана, известного своей бесстыдством, появился лёгкий румянец. Гэн Лэ, потирая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Лан, тебе обязательно нужно сыпать мне соль на рану, да? Я с тобой больше не дружу!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скрою от них, пока не встану на ноги. В конце концов, меня всегда баловали, так что они смогут сделать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Юань Лана лёгкую наглость, Гэн Лэ с кислым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любимчик, а мы все — подкидыши.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с моим происхождением и способностями смогу решить вопрос с семейным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пока это нужно держать в секрете. Я ещё не окреп, так что придётся прятаться. Семья не станет возражать, но в части нужно быть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Ци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кольцо дыма, Юань Лан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человека так странно: иногда жалко, что он один, а иногда хочется завладеть им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слушая это, почувствовал, как у него сводит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лёжа в объятиях, они почувствовали, что разлука приближается. Юань Лан ощущал, как Ци Хуань излучает грусть, и его сердце сжималось. Он крепко обнял его, прижавшись к его голове. Ци Хуань крепко обнял Юань Лана в ответ.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 хочешь пойти? Завтра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 его груди покачалась, и раздался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останемся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 Лан почувствовал, как Ци Хуань слегка целует его через одежду. Он просто нежно гладил его голову, чувствуя, как Ци Хуань целует его с любовью и неопытностью. Пока губы Ци Хуаня не коснулись его соска. Юань Лан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Хуань! — застонал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голову и глубоко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их глазах, казалось, мог обжечь кожу, а в груди бушевала лава. Юань Лан изо всех сил сдерживал свои эмоции, пытаясь успокоиться. Но в этот момент он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 вырвалась наружу, громкий рокот раздался вокруг, и Ци Хуань почувствовал, будто его сердце, раскалённое докрасна, поднялось в небо и стремительно упало, оставляя тысячи огненных следов, которые превратились в розовые лепестки. Небо вновь стало чистым и голубым, а по нему пробежали белые ягнята, оставляя в душе зелёное весеннее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чувствуя глубокую любовь друг к другу, и их сердца наполнились тёплой и нежной мелодией. Постепенно их дыхание стало ровным и спокойным. Юань Лан приподнялся, посмотрел на Ци Хуаня, который, уставший после дня и первого раза, уже крепко спал. Он тихо встал, пошёл в ванную, наполнил ванну тёплой водой, а затем вернулся в спальню, чтобы отнести Ци Хуаня. Тот слегка застонал, и Юань Лан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Хуань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http://bllate.org/book/16195/1453229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