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тут же скатилась в тень дерева, её рука начала дымиться чёрным дымом, будто обожжённая, быстро покраснела, оставив большой след ожога. Она схватилась за руку, отчаянно пытаясь спрятаться в тени, но железная цепь на шее сжималась всё туже. После нескольких попыток вырваться она рухнула на землю, конечности полностью обессилели, и её, задушенную цепью, потащили прочь. Даже в таком состоянии её глаза, полные слёз, смотрели на Ся Суйцзиня,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отпусти меня, я — Байлу, я не лгу…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похожа на собаку. Может, я привяжу тебя и проведу по улицам, объявлю о твоих злодеяниях всему миру, чтобы родственники погибших плевали на тебя и унижали?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Бессмертная, рыдая,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 в тебе, ты 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по заслугам. Ты умоляешь меня пощадить тебя, а как насчёт тех рыцарей, чьи тела остались гнить в глуши? Ты их пощадила? Ты принимаешь этот жалкий, невинный вид, плачешь, и будто бы я становлюсь злодеем, который тебя обижает. Смешно,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было в зените. Ся Суйцзинь бросил цепь, схватил бессмертную за волосы и вытащил из тени, подставив её лицо, шею и руки палящему солнцу. Бессмертная каталась по земле, жаждущая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белая кожа мгновенно покрылась волдырями от ожогов, она кричала от боли, её одежда не могла скрыть стройные, гладкие ноги, которые тоже начали гноиться и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добро — добро, за зло — зло. Ты совершила множество злодеяний, сегодня сама пожнёшь плоды, не вини меня. Я выступил в роли великого героя, карающего зло и искореняющего несправедливость, и моё сердце переполнено радостью. Может, ещё попросишь меня, посмотрим, смягчусь ли я и дам ли тебе быстрый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бессмертной уже обгорели до белой расплавленной плоти, лицо изъязвилось, на пальцах виднелись кости.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Убей 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нежные алые губы покрылись кровавыми волдырями, каждый раз, когда губы шевелились, издавая звук, волдыри лопались, истекая жидкой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интересом присел на корточки, ухватился за одежду бессмертной, и с резким звуком «чирк» одежда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гневном голосе слышалась сдерживаемая хрипота, он сразу не узнал Юй Фана,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Что я могу делать? Разве что выместить злость за невинно погибшие души, и это тебя тоже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 Фан снял свой плащ, обошёл Ся Суйцзиня и накрыл им тело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онемел, долго молчал, затем со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её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белены объелся? Или тебе нравятся такие хрупкие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была выкована из чёрного железа и была чрезвычайно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Ключ в моём мешочке, попробуй, оглуши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холодно изогнул уголки губ, издал негромкий, но ясный фыркающий звук, затем обеими руками дёрнул, и цепь с лёгкостью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всё ещё бредила,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меня… убей же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нежно поднял её и, повернувшись,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весенним солнцем Ся Суйцзинь внезапно почувствовал головокружение, возможно, от долгого пребывания на солнце. Он прислонился к дереву и сел под коричным деревом, перед глазами всё ещё плыло, полуразорванная цепь лежала рядом, вызывая в душе невыразимую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улыбнулся, улыбка была похожа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не перехитришь меня, рано или поздно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наступая,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убиваю её, ты защищаешь её, отлично! Это хорошее лекарство от ран, возьми. Впредь хорошо обращайся с ней, не вмешивайся больше в мои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Форта Шэнь Ся Суйцзинь с холодным, отстранённым видом, держащим всех на расстоянии, достал из мешочка баночку с мазью и протянул её Юй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 Приказ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мазь упала к ногам Юй Фана, белый фарфоровый флакон мгновенно покрылся сетью трещин.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пути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слов прозвучали весомо, словно острый, как бритва, меч, перерезавший узы, отныне встречаясь как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повернулся, чтобы уйти, Юй Фан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жестоким? Она всего лишь девушка, если хочешь покарать зло, убей её одним ударом, зачем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терял самообладания, теперь же метался, как загнанный зверь, его глаза, прежде ясные, стали багровыми, будто одержимыми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причины, ты не поймёшь, и мне лень объяснять. Всю дорогу ты доставлял мне немало хлопот, я устал, давай на этом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порыв обернуться и утешить, его шаги становились всё быстрее, он вошёл в густой лес и в конце концов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Форт Шэнь окончательно скрылся из виду, Ся Суйцзинь остановился, тоскливо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дурак, преследовать или не преследовать — всё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погонится, Юй Фан уведёт Шэнь Байлу, подальше от мирских распрей, они двое будут наслаждаться природой, что станет хорошим браком. Но если погонится, он окажется вовлечённым в бурлящую борьбу за власть, столкнётся с коварством человеческих сердец, малейшая неосторожность — и он будет погребён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сказал, что он жесток, но кто не хочет быть мягкосердечным?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сидел на тунговом дереве, толщиной в два обхвата, ожидая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Юй Фан был хоть немного умнее, он бы не погнался, и, как он ни крутил, лучшим для Юй Фана было 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в мягком кончике его сердца беспокойство и нежелание смириться нетерпеливо поднимали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тщетно надеялся: если Юй Фан погнался, то он признается, скажет: «Хочешь стать моей княгиней 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горах растёт дерево фусу, в низинах цветут лотосы». Их мечи — пара, и хозяева тоже созданы друг для друга. Та невысказанная «Песня о красных бобах», что хотела сказать его мать, он догадался, и теперь он от имени матери говорит сыну Юй Хуанун, разве это не исполнение незавершённого желания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всего лишь его грёзы. Чтобы мечта сбылась, Юй Фан должен был погнаться.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решил ждать до часа Сюй [19:00–21:00]. Если к часу Сюй Юй Фан не появится, он оставит его и больше ни на что не будет надеяться. Но прошло всего полчаса, как бестелесная, как летящий лебедь, тень пролетела над ветвями, направляясь к Форту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поспешно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остановилась, словно ища, затем быстро взметнулась и изящно опустилась, приземлившись точно на ветку рядом с Ся Суйцзинем.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закрыв живот,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придётся ждать до ночи, ха-ха, ты так не хотел со мной расставаться, я чуть не расплакался от умиления! По сравнению с той бессмертной, я всё же важнее,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вынужденная мера, но раз уж ты заговорил, впредь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внезапно приблизился, его прозрачные, как вода, глаза пристально и горячо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больше всего боялся, когда тот так смотрел, в сердце поднимались паника и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Юй Фана, словно обжигающие, пристально уставились на его лицо, но в голосе слышалась обида. Он указал на грудь Ся Суйцзиня, прижал руку к его сердцу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не будь так жесток ко мне. В следующий раз не бросай меня, боюсь, не успею догнать и потеряю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тут же воспарил духом, обнял Юй Фана за шею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белое, как лотос, лицо было холодным и возвышенным, но покрасневшие кончики ушей никак не скрыть. Он больше не мог сдерживаться, прильнул губами к губам Юй Фана, и в этот момент между губами, словно в ответ, открылась щель, его желание исполнилось, их языки переплелись, а когда они разъединились, на белизне лотоса проступил румянец стыда, от чего Ся Суйцзинь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похож на незамужнюю барышню, может, выйдешь за меня? Я отведу тебя в Цзиньцюэчэн, представлю императору-отцу и матери-императрице.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 Суйцзиня остолбенеть, он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Цзиньцюэчэн.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переплетя пальцы,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твоим императором-отцом и матерью-императрицей ты пойдёшь со мной, чтобы встретиться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То, о чём только и можно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