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Написав письмо в пространстве, он посмотрел на свои каракули и подумал, что никак не может улучшить почерк! Выглядит ужасно! В прошлой жизни он не особо практиковался в каллиграфии. Попав сюда, с детства учился читать и писать вместе с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той же самой кистью брат писал чётко и аккуратно, а у него получалось коряво и некрасиво. Со временем он начал понемногу тренироваться, и теперь его почерк стал хотя бы сносным. Даже Цзюньцзюнь, который знает всего несколько иероглифов, пишет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когда есть время, он продолжает практиковаться. Даже если не будет сдавать экзамены, нужно писать хотя бы прилично. Его почерк пока только едва приемлем.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посмотрев на письмо, он аккуратно сложил его. Затем вышел из пространства и вернул кисть и тушь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вернулся в свою комнату и собирался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позавтракав, Шэнь Даню отправился в городок. Сяо Юй'эр и его брат передали свои письма отцу, чтобы он их отнёс. Остальные члены семьи либо пошли в поле, либо остались дома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Даню вернулся из городка, Сяо Юй'эр и другие уже давно пообедали. Дедушка и другие снова ушли в поле. Сяо Юй'эр спросил отца, как прошла поездка.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Даню, усевшись, сначала выпил воды. Немного отдохнув, начал рассказывать: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 городке я подробно рассказал управляющему о происшедшем. Он сказал, что это, скорее всего, проделки другого ресторана, под названием «Фугой». Они увидели, что цукаты из ресторана «Цзинжун» продаются очень хорошо, и задумали недоброе. Говорят, что недавно они начали выяснять, откуда мы берём цукаты, но не ожидали, что так быстро нападут на вашу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Управляющий, сказав это,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это моя вина. Узнав об этом, я должен был сразу принять меры. Но в последнее время у меня дома случились неприятности, и я не успел. Не думал, что они почти добились своего. Ресторан «Фугой» всегда был нашим конкурентом и часто прибегает к грязным методам. В этот раз мы подставили вашу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хозяин, уезжая, специально поручил мне заботиться о вашей семье. И вот, он только уехал, а уже случилось такое. Не волнуйтесь, мы разберёмся с этим. Я выясню всё о том игорном доме и о том, как управляющий связан с рестораном «Фугой». Мы обязательно полностью решим эту проблему, и больше никто не посмеет посягать на рецепт ваших цукатов.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заверения управляющего, Шэнь Даню немного успокоился. Затем он пообедал в ресторане «Цзинжун» и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Юй'эр тоже успокоился. Раз уж эти два ресторана давние конкуренты, они обязательно разберутся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Даню немного отдохнул и снова ушёл в поле. День был ещё молод, можно было успеть поработать несколько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прошло ещё около недели, пока семья Сяо Юй'эра наконец закончила посев озимой пшеницы. Теперь нужно было начинать планировать строительство мастерской.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полевые работы, семья Шэнь отдохнула один день. Затем решили, что в этот день на обед пригласят семью Шэнь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договорились с Шэнь Сином накануне, рано утром, сразу после завтрака, семья Тао-гэра пришла к ним. Они тоже уже позавтракали и принесли с собой немного домашней выпечки от отца Шэнь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увидев их, сразу предложил сесть и велел Сяо Юй'эру принести цукаты и консервы для гостей. Так как готовить обед было ещё рано, все сели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дедушка разговаривали с Шэнь Сином. Мать и бабушка общались с отцом Шэнь Сина. А Сяо Юй'эр остался с Тао-гэром. Они говорили на разные темы, но у всех на лицах были улыбки. Наконец-то можно было расслабиться после всех трудов.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Даню и другие уже подробно обсудили, что нужно сделать в ближайшее время. Включая то, кого пригласить для помощи в строительстве мастерской, а кого исключить из-за лени и нерасторопности. А также другие мелкие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и другие планировали, кого пригласить для помощи в готовке. Ведь помимо освоения горы и строительства мастерской, скоро нужно будет угощать всю деревню. Это тоже потребует помощников.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Юй'эр и Тао-гэр обсуждали всё подряд. Взрослые занимались серьёзными делами, а они просто болтали о мелочах.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готовить обед, все вместе взялись за дело. Справились быстро, время пролетело незаметно. Вскоре обед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Накрыли на стол и позвали всех, кто ещё увлечённо разговаривал. За обедом было шумно и весело. Сяо Юй'эр достал виноградное вино, и звуки тостов и добавления еды в тарелки не умолкали.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никто никуда не торопился, обед затянулся. Когда все наконец наелись, Шэнь Даню и другие продолжили беседу с Шэнь Сином. А Сяо Юй'эр и Тао-гэр помогли матери убрать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семья Шэнь Сина оставалась у Сяо Юй'эра до самого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угощения семьи Тао-гэра скоро наступил день, когда нужно было угощать всю деревню. Семья Сяо Юй'эра начала готовиться за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Даню вместе с несколькими помощниками и Шэнь Сином взяли воловью повозку старосты и отправились в городок за мясом и приправами.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Овощи, которые созрели в этот раз, не отдали в ресторан, а решили использовать для угощения. Яиц было достаточно, поэтому их не покупали. Таким образом, нужно было потратить деньги только на свинину, немного курятины, вино и другие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гостей будет много, место для угощения перенесли на деревенскую площадку для сушки зерна. Там заранее построили временные печи и установили большие котлы. Также заранее одолжили столы и скамейки у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решили устроить обед, а не ужин, иначе пришлось бы убирать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помощью многих помощников подготовка прошла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готово, наступил день угощения. Рано утром, ещё до рассвета, семья Шэнь встала, быстро умылась и начала готовить то, что можно было сделать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занимались делами, пришли соседи. Сяо Юй'эр и другие быстро приготовили что-нибудь перекусить, а затем все вместе начали переносить вещи на площадку. Даже Сяо Юй'эр получил свою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донесли всё до площадки, начало светать. К этому времени пришли почти все помощники. Сначала перекусили, а затем начали готовиться к 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мыл овощи, кто-то разделывал мясо, а кто-то резал овощи. Все работали с энтузиазмом. Даже те, кто обычно ссорился, сейчас смеялись и забывали о разногласиях.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было два человека, которые часто готовили на праздниках, и у них хорошо получалось. Поэтому их тоже пригласили помочь. Остальные были на подхвате.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всех усилий аромат еды начал разноситься по воздуху. Нетерпеливые дети уже подходили поближе. Семья Сяо Юй'эра быстро приготовила что-нибудь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жители деревни, услышав шум и почувствовав запах еды, не могли усидеть дома. Семьями они направились к площадке. Ещё не дойдя, уже чувствовали аппетитный аромат, и слюнки текли. Они ускорили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http://bllate.org/book/16188/1452567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