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прервались звуком уведомления. Янь Чжици взял телефон и увидел голосовое сообщение от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Юй, похоже, был не слишком занят,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Я попросил тётю Му приготовить суп и принести тебе, не готовь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больше не писал, но в списке контактов появился новый друг. Нажав на него, он увидел милый аватар с пометкой «Чэнь Фэн», нахмурился, подумал и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добавив его в друзья, он получил смайлик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ответил улыбкой и вышел из WeChat, как раз в этот момент раздался звонок в дверь. Он подумал, что это, вероятно, тётя Му принесла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мазью ходить было немного неудобно, но Янь Чжици быстро переоделся и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Янь, я принесла вам суп, — улыбнулась тётя Му, держа в руках два небольших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тётя Му, вы так старались.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мне ещё нужно готовить обед! — улыбнулась тётя Му. — Ешьте пока горячим,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вернётесь?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взял термосы и поставил их на столик в прихожей, одновременно взяв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приехала на машине, дядя Лю ждёт внизу. Вы отдыхайте,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Му вежливо отказалась, похлопала его по руке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всё же проводил её, нажал кнопку лифта, пожелал ей осторожности и, только когда дверцы лифта закрылись,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Янь Чжици, сытый, вымыл термосы и убрал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без работы были скучными. Выйдя из кухни, он почувствовал себя немного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диване, он взял телефон и зашёл в Weibo, который давно не открывал. Кажется, после скандала с изменой Ситу Юя он больше не заглядывал туда. Войдя, он увидел множество личных сообщений, но лишь бегло просмотрел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страницу Ситу Юя, он увидел наверху фотографию с текущих съёмок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коснулся экрана, где был изображён мужчина, и тихо усмехнулся. Кажется, он никогда так внимательно не рассматривал Ситу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скользнули вниз, но тут раздался звонок. Увидев имя в уведомлении, он удивился, но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Цзе-гэ звонит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свободен? — спросил Ситу Ноцзе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не было работы, и времени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нехорошо, можешь приехать?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раздумывая согласился, вспомнив, как Ситу Ноцзе держался за живот в тот день, и быстрее зашнуровал ботинки, взял ключи от машины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теперь чаще ездил на служебной машине, поэтому их личный автомобиль стоял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Ситу Ноцзе был недалеко от их квартиры, и через двадцать минут Янь Чжици уже был на месте. Постучав в дверь, он вошёл и был шокирован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произошло? Грабители?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царил хаос, почти негде было ступить. Янь Чжици открыл рот, но ничего не смог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слишком нервничаю, днём придут убирать. Проводи меня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Что болит? — с беспокойством спросил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положил руку на живот, чувствуя неприятную тяжесть. Он хотел сам добраться до больницы, но боялся, что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хотел что-то сказать, 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беременен.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усмехнулся,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таскать живот — это смешно,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Ситу Ноцзе было уже сорок, он хорошо выглядел, и с его приятной внешностью казалось, что ему чуть больше тридцати. Никто бы не подумал, что ему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нахмурился, серьёзно подошёл и помог ему встать, присел, чтобы помочь надеть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искренне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ничего не ответил, держась за живот, медленно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хотел взять его на руки, но после вчерашнего напряжения с Ситу Юем он был почти без сил, а Ситу Ноцзе был выше и крупнее его, так что он просто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Янь Чжици помог Ситу Ноцзе дойти до двери и попросил подождать, пока он пригонит машину. Вернувшись, он увидел, как Ситу Ноцзе спорит с другим молодым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остановил машину, подбежал и оттащил Ситу Ноцзе за собой, без эмоций глядя на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холодно произнёс, потянув за одежду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Хах! Это твой парень? Такой молодой!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усмехнулся, его взгляд не отрывался от Ситу Ноцзе, стоявшего за Янь Чжици.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нахмурился, оглянулся на Ситу Ноцзе и испугался, увидев его бледное лицо. Вспомнив о его беременности, он больше не стал спорить с мужчиной и быстро помог ему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 Ноцзе,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видимо, заметил, что с Ситу Ноцзе что-то не так, подбежал к машине и начал стучать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отвернулся, ничего не сказав, и велел Янь Чжици ехать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Янь Чжици не знал, что произошло между ними, но, судя по состоянию Ситу Ноцзе, этот мужчина, вероятно, имел отношение к его беременности.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стал спрашивать, молча ведя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Ноцзе был уже в возрасте, и, будучи старшим роженицей, после стресса у него начались кровянистые выделения. Врач сказал, что он должен провести месяц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рекомендации врача, Янь Чжици вернулся в палату. Ситу Ноцзе уже спал, его руки были сложены на животе, но, судя по нахмуренному лицу, сон был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сел на кровать, взглянул на живот, скрытый под одеялом, затем на свой собственный, и почувствовал лёгкую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действительно бесплоден. Все эти разговоры о маленькой матке были лишь мягким способом сказать, что он не может иметь детей, и это не связано ни с маткой, ни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старом господине, Янь Чжици почувствовал вину. Их брак с Ситу Юем был заключён ради внука, но он даже не мог подумать, что окажется бесплодным.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Беззвучно вздохнув, он убрал руку с живота, понимая, что Ситу Ноцзе не скоро проснётся, вышел из палаты и направился в кабинет акушера, с тревогой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думая, что он пришёл по поводу Ситу Ноцзе, кивнула и предложила сесть, спросив, есть ли ещё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замялся, затем рассказал о своей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добродушная женщина средних лет, выслушав его,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сути, маленькая матка не может измениться, лекарства мало помогут…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остановилась, посмотрела на красивое лицо Янь Чжици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молод, если постараться с мужем, всё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смутился, кивнул и вышел, окончательно потеряв надежду на беременность.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ещё он мог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вернулся в палату Ситу Ноцзе, а, скрестив руки, стоял у окна в коридоре, смотря на играющих внизу детей,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вернул его к реальности. Увидев имя на экране, он на мгновение хотел сбросить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сдержался, сжал губы и ответил, не успев что-то сказать, как с другой стороны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Почему тебя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сидел на диване, переключая каналы, ему было скучно без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 Юй остановился,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 беременен, но ситуация не очень хорошая, его оставили под наблюдением, я здесь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чувствовал его беспокойство, Янь Чжици не был рад, а, наоборот, испытывал чувство вины из-за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дядя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взглянул на часы и понял, что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Цзе-гэ скоро проснётся, я куплю ему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вернёшься? — спросил Ситу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оставить Цзе-гэ одного, поэтому сегодня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как ему смотреть в глаза Ситу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дядя выпишется?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нужно лежать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будешь ухаживать за ним целый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Чжици не смог ответить, просто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http://bllate.org/book/16186/1452101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