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отошел от камеры, и девушки в стриме были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Скрытый в шуме ветра? Я твоя маленькая поклонница!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злится из-за того, что его заставляют учиться. Мой брат такой же, просто бунтарь.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Таоцзы вошла в комнату и, увидев, что Чи Сяо лежит на диване и играет в телефон,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ведешь стрим?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MomoDa еще не зашел, — ответил Чи Сяо. — Надоело, везде его фанаты. Непонятно, зачем они мне говорят учиться. Они что, действительно думают, что мне нужно еще поучиться, чтобы с ним сразиться? Эх, старик Фэн говорил, что он слабак,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камера показывала только пустой стул, микрофон улавливал их разговор. Услышав слова Чи Сяо, фанатки почувствовали себя несправедливо обиженными: Боже, мы говорили не о том, чтобы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удивилась Таоцзы.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MomoDa всегда славились своей воспитанностью, к тому же его средний уровень мастерства был общеизвестным фактом. Разве они не боятся, что их слова обернутся против них? С этим вопросом она взглянула на экран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Чи Сяо, — позвала она его, — они говорят, что имели в виду не это.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отказался он. — У меня же образ, понимаешь? Я должен быть холодным и неприступным. Разве ты не видишь, что у меня в списке друзей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стриме снова начали появляться многоточия, но через несколько сообщений MomoDa появился в эфире, и комментарии тут же изменились: Удачи, красавчик!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MomoDa зашел, — сказала Таоцзы.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Чи Сяо вернулся к компьютеру: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 в обычный индивидуальный матч. Номер комнаты — 1 873.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MomoDa без лишних слов перешел к игровому интерфейсу и вошел на арену под номером 1 873. Он согласился на этот матч скорее импульсивно. Два года назад он был новичком в команде, а Скрытый в шуме ветра, случайно разрушив мост, лишил его наставника шанса подняться на вершину башни соревнований. Это был последний год профессиональной карьеры того человека, и этот инцидент помешал ему завершить индивидуальный матч, вынудив уйти на пенсию. Из-за этого MomoDa недолюбливал Скрытого в шуме ветра, поэтому, увидев его вызов в мировом чате, он сгоряча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MomoDa знал, что шансы на победу в этом матче невелики, и что большинство его фанатов ценили его внешность, но он действительно хотел серьезно заниматься профессиональной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семь секунд загрузки на маленькой арене появились мечник Скрытый в шуме ветра и лучник MomoDa.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класса были атакующими, мечник специализировался на ближнем бою, а лучник имел преимущество на расстоянии. CW была игрой от первого лица, и Чи Сяо смотрел на левую руку Скрытого в шуме ветра в окне обзора, где одиннадцатый меч был привязан к запястью с помощью умения. Он давно не играл в CW, но, глядя на знакомый интерфейс, чувствовал, будто все вернулось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арена представляла собой круглую площадку, расположенную в темном пространстве, освещенном только источником света сверху. Белый луч света, падающий с потолка, освещал кольцевые узоры на полу арены. Скрытый в шуме ветра и MomoDa стояли лицом к лицу, и начался обратный отсчет до начала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игрока знали стиль друг друга. Манера MomoDa отличалась точностью и аккуратностью, хотя и была довольно стандартной, в то время как стиль Скрытого в шуме ветра был более грубым и импульсивным, ближе к инстинктивному и агрессивному подходу. На этот раз все было так же: в момент начала дуэли Скрытый в шуме ветра бросился вперед, а MomoDa, не обладающий преимуществом в защите, тут же отпрыгнул зигзагом, уклоняясь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был готов к этому и сразу же остановил движение мечника, одновременно перемещая курсор мыши для корректировки обзора. Его рука была невероятно устойчивой, казалось, он просто провел ею, но в поле зрения от первого лица лучник оказался точно в центре красной точки. Однако MomoDa уже успел отойти на некоторое расстояние, и град стрел устремился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первого лица был действительно впечатляющим. Наконечники стрел сверкали желтым светом, и даже обычные стрелы выглядели ярко в окружающей тьме. В начале матча у персонажей еще не было достаточно опыта для использования продвинутых умений, но даже эти простые действия казались зрителям в стриме довольно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Траектория этих обычных стрел была фиксированной, и атаки, запрограммированные в игре, строго следовали законам перспективы. Опираясь на опыт, Чи Сяо быстро определил расстояние, но не стал уклоняться от стрел, а вместо этого ринулся вперед в момент наибольшего промежутка между ними — слишком много маневров заняло бы время и лишило бы его шанса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Прорвавшись через град стрел, Скрытый в шуме ветра не изменил позиции, продолжая двигаться в согнутом положении к MomoDa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 поясницу!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MomoDa не смог идеально уклониться. Скрытый в шуме ветра был слишком быстр, и, хотя он тоже успел переместиться, все же получил один пункт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скорость передвижения персонажа зависела от множества факторов, но если говорить только об операторе, то помимо скорости рук, важна была и скорость реакции. Скорость рук также делилась на эффективную и неэффективную, и точные, быстрые действия были ключом к победе. Хотя прошло всего несколько раундов, стиль Чи Сяо произвел на MomoDa сильное впечатление. Такой быстрый темп игры неизбежно усиливал усталость, и Чи Сяо играл именно на этом, что делало эту дуэль также испытанием выносливости и психологической устойчивости.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в шуме ветра показывал такой же стиль в том чемпионате, но в индивидуальных матчах CW не требовалось сражаться один на один, и его быстрый темп боя был одной из причин, по которой он занимал высокие места в рейтингах. Однако, если говорить о реальной боевой силе, он не мог сравниться с такими мастерами, как L.kong.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MomoDa, однако, усталость наступила слишком быстро, хотя с начала матча прошло всего три минуты. Обычно дуэли между профессиональными игроками длятся около десяти минут, а матчи между лучшими игроками могут длиться более пятнадцати минут или даже дольше. Но в этой дуэли MomoDa слишком рано начал чувствовать усталость, что было плохим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набрав достаточно энергии для стрелы-преследователя, MomoDa использовал ускорение и выпустил стрелу с красной точкой наведения. Стрела-преследователь могла автоматически менять направление и траекторию, а ее целью была спина противника. Для мечника блокировать стрелу, направленную в спину, было непросто, и даже профессиональные игроки не могли быть уверены в том, что смогут ее отразить.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Скрытый в шуме ветра оказаться быстрее стрелы-преследователя?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стрела-преследователь не была идеальным оружием. Ее преимущество было также ее недостатком. Да, она могла повысить точность попадания, но чтобы обойти противника сзади, ей приходилось двигаться по дуге, и мастер мог использовать это, превращая недостаток в преимущество, направляя стрелу по кругу обратно к лучнику.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начала дуэли прошло уже шесть минут. MomoDa давно чувствовал усталость, а Скрытый в шуме ветра, задавая быстрый темп, не замедлился ни на секунду. Он побежал к MomoDa по диагонали, а за ним гнался красный свет стрелы-преследователя. MomoDa уже не мог соперничать с Чи Сяо в скорости, и, как бы он ни бежал, Скрытый в шуме ветра всегда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Стрела-преследователь становилась все ближе. Скрытый в шуме ветра оказался за спиной MomoDa, одновременно повернувшись так, чтобы оказаться лицом к спине лучника.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просто направить стрелу на MomoDa!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http://bllate.org/book/16184/1451712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