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уже почти рассвело, он провозился всю ночь, потерял столько крови, спасая его, и теперь точно больше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сильной боли Лу Го спал беспокойно, его губы были полуоткрыты, слегка обнажая белоснежные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присел на корточки и уставился на зубы Лу Го. Белые, ни следа кариеса или желтизны от курения, какие же они хорошие! Так и хотелось вырвать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тот малыш из прошлого, уже так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взглянул на кондиционер, дувший мощным холодным воздухом, и оглядел комнату. Он специально выбрал частную палату — хорошо, здесь не было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 руку, он увидел, как на его ладони постепенно сконцентрировался тёмно-синий свет. Проведя рукой по ране на спине Лу Го, он тут же поспешил прикрыть свою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магии — и зубы снова заболели!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ускорил заживление раны Лу Го с помощью магии, но не мог полностью вылечить её, чтобы не вызвать подозрений. К тому же сейчас его магия была ограничена, и в любой момент он мог вернуться в свою истинную форму, поэтому у него не было возможности полностью исцелить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Ты хочешь пойти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сам вытащил капельницу, слез с кровати и начал надевать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поспешил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шутишь? У тебя такая серьёзная рана на спине, тебе нужно отдыхать, а не на занятия 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спина уже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боль ещё оставалась, но для выносливости Лу Го это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Пингвин взорвался. Это же его заслуга, его заслуга! Он пожертвовал последними остатками своей магии ради этого! И он так не ценит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должен хорошо отдохнуть, ничто не важнее твоего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крепко держал его за плечи,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мне нужно на работу после занятий, я действительно опаздываю.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попытался оттолкнуть его, но Чэнь Ишэнь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ещё и на работу собираешься? Нет, нет, это невозможно! У тебя же ещё швы на спине!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Го, устав от его упрямства, вдруг схватил его за запястье и резко провернул. Раздался щелчок кости, и Чэнь Ишэнь, схватившись за запястье, отскочил на четыре-пять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что,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не сломал ему руку, лишь слегка вывихнул её, и она скоро заживёт,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снова почувствовал лёгкий морской аромат, который, казалось, исходил от него после того, как он вывихнул ему руку. Лёгкий, приятный запах, и спина стала болеть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носить рюкзак из-за раны, Лу Го взял его в руку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денег он готов жертвовать своим здоровьем, неужели деньги так важны?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 досадой задал этот вопрос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не ради денег, — ответил Лу Го. — Ради двух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желание —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желание появилось у него после перерождения, когда у него вырвали сердце. А второе — то, что он хранил в себе на протяжении десятилетий, до и после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Помочь… их душам, которые не могут найти покой, найти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ничего не понял, ругая Лу Го за его упрямство, но всё же не смог удержаться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раз он такой непослушный, придётся сопровождать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должен был сегодня посетить занятия, потому что были важные лекции на медицинском и юридическом факультетах, и он не хотел их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вчера он поздно лёг спать, а сегодня рано встал, Лу Го едва держался на ногах от усталости и решил вздремнуть за партой. Но едва он положил голову на руку, как резко поднялся, скривившись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Спина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поспешил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приблизился, Лу Го снова окружил лёгкий аромат, и, странно, но каждый раз, когда он его чувствовал, ему становилось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Го прикрыл щёку. — Наверное, воспалился зуб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зуб мудрости рос уже больше года, но никак не прорезался, и время от времени воспалялся. До перерождения он уже удалил его, но после перерождения у него не было времени, да и сейчас в больницах всё так дорого — удаление зуба стоило бы четыре-пятьсот, а с учётом всех дополнительных расходов и вовсе несколько тысяч, — поэтому он откладывал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вдруг загорелся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 его! Зубная боль — это не болезнь, но когда болит, это настоящий кошмар. Лучше удалить его, чем мучиться. Давай, я отведу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Лу Го за руку и потянул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поспешил остановить его, чтобы не привлекать внимание преподавателя,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Сейчас идёт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точно, надо подождать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всё ещё был в возбуждённом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занятий тоже нельзя. У меня воспалённая дёсна, да и рана на спине ещё не зажила. Если сейчас удалить зуб, может начаться сильное кровотечение. Нужно подождать, пока рана заживёт и дёсна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 разочарованием вздохнул. Его собственный зуб уже почти истёк сроком годности, и с каждым днём его магия становилась слабее, а тело — слабее. Если бы не это, он бы давно использовал магию, чтобы вылечить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же дёсна успокоится?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— Лу Го с недоумением посмотрел на него. — Ты, кажется, очень хочешь, чтобы я удалил зуб?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беспокоюсь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Ишэнь снова подпер подбородок рукой, смотря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молча отвернулся. Он его не знает, не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лекции Чэнь Ишэнь внезапно вышел через заднюю дверь, вероятно, решив, что занятие слишком скучное. Лу Го вздохнул с облегчением — наконец можно спокойно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перерыв, Лу Го проснулся и начал собирать вещи. Едва он встал, как Чэнь Ишэнь снова появился, весь в поту, с пакетом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ешь,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радостно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взглянул на пакет. Ну конечно, там были всевозможные лекарства: «Нюхуан шанцин», «Нюхуан цзеду», «Саньхуан» и прочие. Неужели этот парень скупил все противовоспалительные средства в аптеке?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снова потряс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Го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Го ошибался. Чэнь Ишэнь словно превратился в липучку, весь день преследуя его как тень: на занятиях, в столовой, в библиотеке, и даже, чёрт возьми, в туалете, зайдя в одну кабинку!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сквозь зубы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Чэнь Ишэнь указал на унитаз, затем повернулся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буду смотреть, и запаха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смотрел на его спину несколько мгновений, затем решил, что лучше сделать это, чем терпеть. К счастью, Чэнь Ишэнь сдержал слово и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Ишэнь, глядя на дверь туалетной кабинки,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Сяодэй, помнишь, как мы впервые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похоже на нынешнюю ситуацию, тоже в туалетной кабинке, только тогда я был наблюдателем, а теперь я участник…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получил пинок от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заодно разрушил ещё одну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твоей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парней, стоявших у писсуаров, уставились на них. Неужели они видят, как Чэнь, звезда кампуса, и Лу, гений, выходят из… одной кабинки?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погода была особенно жаркой, температура поднималась до сорока градусов. Если бы не необходимость посещать занятия и работать, Лу Го бы точно не вышел из дома. Возможно, из-за жары даже такой спокойный человек, как он,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Чэнь Ишэнь тоже был не слишком активен. Он был одет в чёрно-белую рубашку, чёрные брюки и белые кроссовки. Но самое главное — он, взрослый мужчина, держал зонтик?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достаточно бледный, неужели ему нужно так заботиться о своей коже? Загорать — это же по-мужски!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держал зонтик в левой руке, в правой — стакан охлаждённого арбузного сока, а на пояснице был закреплён пакет со льдом. Неужели все богатые парни такие изнеженные?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учебного корпуса кондиционера уже не было. Лу Го глубоко вдохнул, наслаждаясь последними прохладными потоками воздуха, и, стиснув зубы,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http://bllate.org/book/16182/1451739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