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Хэ и Янь Нянь устроились в разделе социальной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вокруг них сидели молодые студенты, увлеченно читавшие книги самых разных жанров. Некоторые, несмотря на запрет шуметь,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тихо подошел к Янь Хэ сзади, чтобы посмотреть, что его так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приблизиться, Янь Хэ, смеясь, откинулся назад и ударился головой о ногу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Янь Хэ тут же схватил его за руку и начал объяснять сюжет, но в «Наруто» слишком много предыстории, и он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тоже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полки мангу, на обложке которой были изображены Наруто и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страницы, он увидел, что там были только их диалоги, никаких битв или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встречаемся...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Бэй Лу так и не разобрался в отношениях персонажей «Наруто».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выдержал и спросил Янь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Саске и Наруто есть романтическая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рассмеялся еще громче,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лежал на диване, наблюдая, как Янь Хэ, который редко готовил, пытался что-то сделать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снова поднялась волна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считал себя слабым. Слабым до того, что убегал от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скрывал свои слабости за маской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думал, что его замкнутость — это лучшая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стоит на месте, он был как плывущий тростник, встретивший Янь Хэ, и почти забывший о своем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Хэ переступил порог дома, он начал суетиться. На кухне раздавались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насвистывал мелодию, закатав рукава до локтей, и хлопотал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давно не готовил, он несколько раз пытался зажечь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где стоит сковорода, и перерыл все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собрал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лежал на диване в гостиной и не мог понять, что он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знал, что Янь Хэ сильно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звуки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Хэ не принес горячую миску и не поставил ее на столик перед Бэй Лу, поспешно прижав уши, чтобы снять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фонарей, я не позвал Сюй Лая принести еду, а доставка пришла бы уже холодной. Вчера, когда приходила уборщица, я попросил ее купить танъюани ручной работы из Нинбо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протянул Бэй Лу белую ложку и, присев на корточки у столика, сложил руки на коленях, смотря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ребенок, ждущий похвалы, его глаза сияли детской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следующий момент можно было утонуть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взял ложку, которая казалась ему невероятно тяжелой, и его рука дрожала. Пар поднимался из миски, затуманивая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танъюани в миске были полными, белоснежными, как жемчужины, и под светом хрустальной люстры в гостиной они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неуверенно вдохнул и произнес глухим голосом, с легким носовым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продолжал смотреть на Бэй Лу, не вставая: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раз, многие подгорели. Я позже заварю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Бэй Лу поднялась буря. Он взял один танъюань в рот, не успев распробовать начинку, и, притворившись, что обжегся, отвернулся, не моргая, и, слегка подняв голову, громко вздохнул, чтобы заглушить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увидев, что он обжегся,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потом ешь. Я пойду заварю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услышал, как он пошел на кухню, и только тогда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скрытые эмоции были густыми, как чернила, смешанные с его внутренними слезами, быстро распространяясь, и он не мог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уже проникли во все его внутренние органы, мышцы 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я —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февраля 2019 года, ночь,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поверхностная рана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становится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все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Настенный светильник в спальне создавал мягкий свет, оставляя только круг теней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круглого светильника была деревянная платформа, на которой лежал Нобита.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закинул ногу на ногу, левая рука лежала за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ждал Дораэмона.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тихо ждал, неизвестно как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подумал, что дизайнер, вероятно, тоже был человеком с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лежал на мягкой кровати, занимая лишь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кровати была занята только одинокой пушистой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Новый, аккуратно выглаженный пододеяльник лежал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наволочке едва уловимый запах стирального порошка иногда проникал в нос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же, как у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госпожа Чжао звонила несколько раз, чтобы позвать Янь Хэ на ужин, но он с раздражением отказывался. Зато звонок Сюй Лая обрадовал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Бэй Лу пораньше, оставив ему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пошел в игровую комнату, чтобы поиграть с Сюй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Извне доносились гневные крики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Лао, ты что, не игрок за деньги? Почему сегодня тебя так разгромили?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Лай, очевидно, что-то ответил, и Янь Хэ гневно стукнул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болван, у тебя в голове только бульон от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предположил, что они снова соревновались в игре, и Сюй Лай опять получил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строились на взаимных упреках, но в конце концов они оставались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 спальне скучал, слушая шум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лежать, и он не мог уснуть, поэтому накинул толстую куртку и пошел в гостиную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по деревянному полу, издавая глухие звуки. Когда он встал, рана немного разошлась, поэтому он накинул куртку только на одну руку, другую прижал к груди, и куртка болталась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— он слегка наклонился, прикрыв рот кулаком, и сдержанно покашлял.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спальни, и яркий свет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привык к свету, он увидел Янь Хэ, сидящего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ушах у него были наушники, и он сидел на стуле босиком. Его персонаж на экране двигался, а его сильные, слегка грубоватые руки стучали по клавиатуре, издавая громкие звуки в тихой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спешно помылся, волосы были мокрыми, а полотенце для волос болталось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Тапки были разбросаны в разные стороны. В обычно аккуратной гостиной валялась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монитора подчеркивал четкую линию подбородка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прислонился к дверному косяку, тихо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какие эмоции сейчас на лице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брови, вероятно, были нахмурены, а обычно яркие глаза горели гневом. Его всегда озорная улыбка сейчас, вероятно, превратилась в недовольную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Цзинду Бэй Лу часто представлял лицо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читая в библиотеке, он видел, как тень Янь Хэ мелькает на страницах, и даже запах книг казался пропитанным его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идя по аллее в школе, он чувствовал, что Янь Хэ, как летняя тень, защищает его от солнца, и даже жаркий воздух казался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Янь Хэ был не таким живым и реальным, как этот, ругающийся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 Лу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простоял, но холод ночи заставил его снова слегка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стараясь издать как можно меньше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 все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игре сменилась, и он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еще не разгладил нахмуренные брови. Увидев Бэй Лу, стоящего там неизвестно сколько, весь в холоде и кашляющего.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Этот Саске и Наруто — просто мои мысли, когда я читал, не бейте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