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Хэ постепенно становилось всё более мрачным, улыбка исчезала с его губ. Он смотрел на затылок Бэй Лу, и в его сердце нарастало чувство тяжести, словно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Бэй Лу тоже были свои мысли, и они были настолько глубокими, что могли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Янь Хэ хотя бы мог временно развеять мрак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Бэй Лу был полностью погружён в себя, без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Янь Хэ был напряжён, работа шла в быстром темпе. Он откинулся на спинку дивана в палате, уставился в потолок и вскоре задремал, издавая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всё это время лежал к нему спиной, погружённый в свои мысли. Лишь когда за спиной раздался ровный храп Янь Хэ, он медленно перевернулся, чтобы размять онемевшую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смотрел на Янь Хэ, который лежал неподалёку. Его ноздри слегка раздувались в такт дыханию, длинные ресницы не двигались, а слабый свет отбрасывал тени на его резкие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забот, он всегда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лицо было таким тёплым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слегка пошевелился, поправляя положение руки под головой, и устроился на диване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увидел, как в только что закрытых глазах Бэй Лу мелькнул смутный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Янь Хэ не мог разобрать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тоска, сдержанность и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Янь Хэ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долгая тишина, в которой стало слышно, как дыхание обоих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голос, произнёсший этот вопрос, стал учащённым, и лишь спустя некоторое время вернулся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голос, сделав короткую паузу, сопровождался лёгким вздохом и едва слышным «Мм», прежде чем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сентября 2008 года, осеннее равноденствие,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грань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тот мальчик, перелезающий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ждал меня, чтобы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приехал в дом своего дедушки в Цзиньлине и понял, что он всё ещё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одинок,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уже умер, оставив ему одинокий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для него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ничего не ожидал, и даже если бы ожидал, то не стал бы возлагать эти смешные надежды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появился Янь Хэ, и мир Бэй Лу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много лет в чужом городе, он отчётливо помнил тот день, когда тот мальчик перелез через стену. Помнил луну, висевшую на ветвях деревьев в ту ночь, аромат османтуса, наполнявший воздух, и ту тёплую улыбку, которая могла растопить любой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мальчика звали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Янь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начало вращаться, и в нём появился небольшой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 Сюй Лай, который был чуть ниже, должен был сидеть перед Бэй Лу и Янь Хэ, но он был настолько близок с Янь Хэ, что настоял на том, чтобы поменяться с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который был почти одного роста с Янь Хэ, 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Сюй Лай даже попытался завязать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 даже не взглянул на него, полностью погрузившись в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называлась — «Государство» Платона.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это подглядел.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сидя позади Бэй Лу, легонько похлопал его по плечу. Бэй Лу вздрогнул, слегка наклонился вперёд, и рука Янь Хэ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снял наушники, лишь слегка повернув голову. Его округлые, белые уши под естественным светом были покрыты мелкими волосками, тонкие мочки ушей обращены к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нарушил неловкую тишину,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одноклассник, давай познакомимся. Меня зовут Янь Хэ. Янь — как речь, Хэ — как иероглиф «злак» с лишней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Бэй Лу лишь кивнул и продолжил читать,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Бэй Лу не было друзей, и в таких социальных существах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хотел объяснить, почему он тогда перелез через стену, и попросить не рассказывать дедушке и бабушке, но, видя его характер, понял, что за год они, вероятно, не обменяются 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полгода, практически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Бэй Лу Янь Хэ запомнил только после того, как учитель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Бэй Лу оставалось пустым, так как ученик, который должен был там сидеть, уехал с родителями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и Янь Нянь всё ещё жили у дедушки и бабушки, и иногда по ночам он перелезал через стену, чтобы встретиться с Сюй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дома дедушки Бэй Лу всегда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завешены плотными шторами, и лишь смутно можно было разглядеть силуэт, сидящий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горел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Янь Хэ возвращался и видел, что свет ещё не погас, он намеренно бросал камушки в стену, чтобы проверить, выглянет ли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обычно, Бэй Лу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Янь Хэ тоже потерял интерес, решив, что Бэй Лу просто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читал в своей комнате, он тоже слышал эти шорохи, но привык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камушки, ударявшиеся о стену и отскакивавшие во двор, он лишь на следующий день отшвыривал ногой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Янь Хэ случайно оступился и упал в его двор, издав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«Ой!», а звук падения напоминал глухой удар тыквы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невольно расслабился, и его слегка нахмуренные от решения задачи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оглушительный крик Вонючего Братишки, нарушивший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двор, до этого тёмный, тоже зажёг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Хэ, лицо которого стало зелёным от злости, увидел туфлю Янь Хэ, лежащую под османтусом, и начал яростно ругаться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сводились к тому, что он собирается сломать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лежавший под деревом, не стал спорить с дедушкой, а лишь продолжал тереть свою ушибленную задницу. К счастью, под стеной дома Бэй Лу был небольшой огород с мягкой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Янь Хэ отделался бы не просто болью в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видимо, не захотел слушать дальше, как дедушка ругается, встал, отодвинул старые шторы и открыл слегка заржавевшее окно, бросив Янь Хэ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конспекты, которые ты просил. — Сказал он, не глядя на Янь Хэ, и снова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пыли на подоконнике поднялся в воздух и осел на его тетрадях, заставив Бэй Лу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поспешно поднял тетрадь и с уверенностью крикнул через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однокласснику за конспектами, не хотел будить младшего брата, поэтому не пошёл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так разозлился, что его трость громко стучала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Хэ, стоя рядом, беспокойно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внук, ты не ушибся? Скорее возвращайся, дай бабушке посмотреть. — Одновременно она тянула дедушку за рукав. — Если ты будешь продолжать ругаться, он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дать им обоим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фыркая, зашёл в дом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снова перелез через стену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вечерняя игра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 комнате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может быть такой бесстыдный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Хэ специально пришёл рано и ждал Бэй Лу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Хэ никогда не встречал Бэй Лу утром на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Бэй Лу всегда приходил в школу самым первым, он, казалось, никогда не спал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субботу и воскресенье можно было услышать, как открывается и закрывается его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вышел утром, он увидел Янь Хэ, сонного и зевающего, сидящего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средней школы Цзиньлин, сине-белая, была расстелена на цементном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одной ноги были закатаны выше другой, а белые кроссовки стали настолько грязными, что нельзя было разобрать их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Бэй Лу знал, семья Янь Хэ была богатой, но как он умудрялся выглядеть так, будто только что вылез из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всегда были синяки, шнурки никогда не были завязаны симметрично, а форма всегда сидела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выглядел как настоящий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Бэй Лу, он сразу же встал и протянул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всё ещё был тёплым, и Бэй Лу сначала не хотел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палец, державший пакет, был обмотан пластырем, и кровь из раны пропитала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