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сегодняшнего футбольного матча на беговой дорожке не было спортсменов, которые обычно тренировались здесь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Футбольное поле, ближе к аллее, было разделено на две части. В центре находилась судейская будка с двумя столами и табло для счета. От будки поле равномерно разделялось на две стороны, на одной из которых было больше людей, а на другой — чуть меньше. На обеих сторонах стояли игроки в футболках разных цветов и зрители. Рядом с игроками стояли ящики с водой и маленькие пакеты, вероятно, с медикаментами.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был одет в футболку темно-синего цвета, как у сборной Италии. И, как раз, на стороне, где было больше людей, все были в таких же темно-синих футболках.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подошли, как кто-то заметил Лю Яньчуаня и начал махать ему, выкрикивая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иду! — Лю Яньчуань крикнул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подвел Лу Цинъюя к группе игроков, и, как и ожидалось, кто-то толкнул его плечом,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— Лю Яньчуань с улыбкой посмотрел на Лу Цинъюя. — Верно,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да… — Лу Цинъюй, не ожидая такого, не знал, как реагировать, и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ты еще не разминаешься? — спросил кто-то, похожий на вратаря.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Яньчуань не сразу двинулся с места, а сначала снял рюкзак и передал его Лу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 пойду, ты справишься один? — Лю Яньчуань пристально смотрел в глаза Лу Цинъюя,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 под его взглядом, Лу Цинъюй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ребенок,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рассмеялся, увидев его выражение, и помахал рукой, подзывая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за водой следишь? Тогда побудь с моим братом, не отходи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Невысокий парень чуть ли не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Юйлинь, ты крут, забыл принести мой ящик с бутсами! — Лю Яньчуань, присев, начал менять обувь на футбольные бутсы, лежащие на земле, и крикнул в сторону игроков в темно-синих футболках.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Носи, что есть! — донесся слегка раздраженный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поднял голову, глядя на Лу Цинъюя,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подожди, пусть Сяо Нань будет с тобой, тот парень рядом. Если захочешь пить или есть, скажи ему. Я пойду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же не ребенок, — Лу Цинъюй улыбнулся, взял очки, которые снял Лю Яньчуань, и наблюдал, как тот, завязав шнурки, сразу же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Лу Цинъюй и Сяо Нань оба были не разговорчивыми. После ухода Лю Яньчуаня между ними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решил сосредоточиться на поле. Матч еще не начался, но все, кроме Лю Яньчуаня, уже размялись.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следил за фигурой Лю Яньчуаня, которая то приближалась, то удалялась.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бега мягкая челка Лю Яньчуаня развевалась на ветру, а мышцы бедер, не закрытые футбольными шортами, напрягались и расслаблялись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был весь в синем, даже футбольные гетры соответствовали цвету формы, хотя бутсы Nike были белыми, как и его имя с номером 7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приятно, не сказать, что очень красиво, но на фоне остальных игроков, одетых словно палитра, он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матч начался, и на поле остались лишь несколько запасных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и игроки в красно-черных футболках встали на место ввода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свисток, и Лю Яньчуань с молниеносной скоростью ударил по мячу. Вся команда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крик: «, вперед! Лю Яньчуань, вперед!»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вздрогнул от звука и посмотрел направо. Там была группа восторженных девушек и несколько парней, которые кричали в сторону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подошел к запасным, пытаясь защитить правое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поле менялась мгновенно. Не успел Лу Цинъюй отвлечься, как команда средней школы при университете Z начала вторую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бежал впереди, окруженный двумя игроками в красных футболках, и жестами просил передать ему мяч. Игрок под номером 9, воспользовавшись тем, что за ним не следили, отправил мяч в сторону Лю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игрока рядом с ним начали теснить Лю Яньчуаня, пытаясь отобрать мяч. Но прежде чем мяч коснулся земли, Лю Яньчуань подпрыгнул и грудью отправил его немного назад, к своему товарищу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еще не попал в ворота, как группа фанатов рядом с Лу Цинъюем снова издала оглушительный крик, заставив его временно прикрыть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так и не был забит. Другой игрок уже собирался ударить, но в последний момент его соперники выбили мяч за пределы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не разбирался в футболе, он просто наблюдал, как игроки разных команд гоняются за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нападающий второй средней школы города Z успешно поймал длинный пас с задней линии и сразу же ударил по воротам. Однако мяч замедлился прямо перед воротами, и вратарь средней школы при университете Z с облегчением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Вратарь сильным ударом отправил мяч на середину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подняли головы, следя за мячом в воздухе, и начали двигаться, чтобы завладеть им. В итоге защитник средней школы при университете Z подпрыгнул и головой отправил мяч на левый фланг.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левый нападающий получил мяч, рядом с ним сразу же появился соперник. Он вел мяч, ища момент для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воспользовавшись промежутком между собой и защитником, он ударил по мячу, отправив его к Лю 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не отдал мяч легко, быстро избавившись от защитника и перехватив мяч. Но сразу же за ним оказались два игрока, которые пытались отобрать мяч. Лю Яньчуань был еще далеко от ворот, но, найдя момент, он передал мяч правому нападающему.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нападающий, ведя мяч, подошел к воротам и, не обращая внимания на защитников, ударил. Вратарь бросился на мяч, но нападающий просто передал его Лю Яньчуаню на другую сторону ворот. В тот момент, когда вратарь упал, Лю Яньчуань мощно ударил, и мяч влетел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замерли. Но после свистка судьи, подтверждающего гол, все, кто успел понять, что произошло, взорвались криками. Среди них Лу Цинъюй услышал: «Лю Яньчуань! Лю Яньчуань!»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товарищ по команде похлопал Лю Яньчуаня по руке. Лю Яньчуань поднял футболку, грубо вытер пот с лица и посмотрел в сторону зрителей своей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Яньчуань смотрит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тебя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 меня, то точно не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услышал, как две девушки рядом с ним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их разочаровывать, но Лю Яньчуань, кажется… действительно смотрел на него. Они даже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улыбался Лу Цинъюю, его челка от пота разделилась на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село, продолжая светить ярким желтым светом, освещая все поле. На каждом лежал теплый золотой свет. Лицо Лю Яньчуаня блестело от пота и солнца, его черты оставались мужественными, нос — высоким, и, несмотря на строгость, его мягкая улыбка делала его образ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