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объявления ведущего они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занявшая второе место в параллели, оказалась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Гэ довольно умело орудовала нунчаками, вот только музыка подкачала.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пока её выступление ещё не закончилось, прямо взбежал на сцену и выключил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Гэ мгновенно замерла, с недоумением глядя на него. Все ученики школы пребывали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Геге, давай, я подыграю тебе, и ты начнёшь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как Вань Куйсюн назвал её «Геге», Бу Гэ мгновенно покраснела,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его — в музыке он разбирался лучше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установка уже стояла на краю сцены. Стоило Вань Куйсюну занять место и сделать свой фирменный жест, как зал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нотами Бу Гэ тоже вошла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Композиция с нунчаками моментально зажгла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на удивление слаженно,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Пели здорово, нунчаки крутили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толпы едва не снёс крышу со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кульминации весь зал подхватил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Бу Гэ смотрела на Вань Куйсюна, переполненная эмоциями. Ей ещё не доводилось встречать такого созвучного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протянул ей руку, и они, словно по наитию, ударили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Вань Куйсюн ещё долго не сводил глаз с Бу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стоявший рядом, поспешил его одёрнуть.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если ты продолжишь в том же духе, брат И станет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Вэй Сяои, Вань Куйсюн тут же поднялся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Вэй Сяои был мрачнее ночи. Их взгляды встретились, но тот тут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вздохнул и поспешил с места первого класса к задним рядам третьего, где стояли Вэй Сяои, Ван Жуйкай и другие высокие ребята из класса. Уже начинало смеркаться.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Жуйкай и остальные парни из третьего класса, увидев его, поспешили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усадил его на стул, а сам устроился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жест заставил Вэй Сяои сдаться и рассмеяться. Он тут же обхватил его за талию, прижавшись губами к шее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эта девушка классная,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Вэй Сяои мгновенно нахмурился и оттолкнул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не упал, но не рассердился. Глядя на Вэй Сяои, который ревновал и злился, ему так и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Бу Гэ подошла к Вань Куйсюну и почтительно сложила руки в традиционном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спасибо за поддержку, ты пел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Гэ была выше Вань Куйсюна на полголовы, и, чтобы поклониться, ей пришлось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её,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ты тоже отлично выступила. Занимаешься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третьего класса занимаюсь тайцзи с дедушкой, а потом ещё некоторое время провела в монастыре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Бу Гэ потрепала свою короткую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наблюдая за их разговором, едва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Гэ, словно почувствовав его гнев, повернулась к нему и тоже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нахмурился. Что он мог сказать? Девушка была так учтива и 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видя, как Вэй Сяои смущается, находил это всё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подкравшись, он запрыгнул ему на спину и ухватил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вздрогнул, опасаясь, что тот упадёт, и инстинктивно обхватил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в ухе он обернулся, злобно глядя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видя, как Вэй Сяои покраснел от злости, смеялся так, что чуть не свалился, продолжая дурачиться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успокоился и прикусил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не то «нравится», что ты думаешь,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так и хотелось дать ему пощёчину, но поднять руку на Вань Куйсюна он никогда бы не смог. Его любимого можно только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позволил ему продолжать свои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заодно ещё раз взглянул на Бу Гэ — такая уверенная девушка и правда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тот момент ему тоже показался очень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Гэ пробыла там не больше трёх минут, после чего вернулась в седьмой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парней из первого и третьего классов было запланировано на финал, поэтому у них ещё оставалось много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вернулся в первый класс, а остался с Сяои, стоя в задних рядах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боясь, что он упадёт, всё время придерживал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мобильный телефон. Вань Куйсюн достал его и взглянул на экран. Это был Чу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Хаожан вернётся, и он, скорее всего, сразу отправится в бар. У Сяо Я есть нефритовая подвеска, которую он когда-то заложил, она очень важна для него. Подвеска сейчас у Вэйцзы, не забудь его остановить,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Вань Куйсюн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возвращается? Мне действительно хочется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тоже услышал это, и ему стало любопытно узнать больше о бывшем парне Чу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финал. Парни из первого и третьего классов вышли на сцену, и даже вступительная музыка заставляла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вышел первым. Посреди сцены стоял длинный диван, на который он непринуждлённо опустился, держа в руке розу. Расстегнув три пуговицы, он выглядел настолько соблазнительно и загадочно, что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поднялся на сцену, завязал Вэй Сяои глаза чёрным галстуком и начал танцевать посреди сцены, его движения были одновременно мощными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парни были в классной форме, но без пиджаков. Их походка была настолько уверенной, что они выглядели просто потрясающе, постепенно расстёгивая галстуки 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демонстрировал свои фирменные движения, и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девушек в зале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Вань Куйсюн упал в объятия Вэй Сяои и снял с него чёрный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выступление закончилось, зал взорвался аплодисментами, смешанными с изумлением и даже некоторым шоком от их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раздевались, татуировки на их ключицах были отчётливо видны при свете прожекторов. Хотя никто не разобрал, что именно было написано, но только они могли позволить себе такие явные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Ши Мяо сразу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царил хаос, так как продолжалось голосование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места первого класса Ши Мяо долго смотрел на них, разглядывая их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объясните, как вы посмели сделать татуировки?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и Вэй Сяои переглянулись, а затем посмотрели на Ши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произнесли это, заставив Ши Мяо взорваться от злости. Он занёс ногу, чтобы ударить их, но они легко уклонились.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Мяо, видя их,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Вызову родителей, вы совсем не понимаете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вызове родителей, Вань Куйсюн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сейчас только дядя, он мой опекун. Он служит в полиции уезда. Позвоните по 110, он приедет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Вэй Сяои, его отец — начальник управления полиции города А. Позвоните по 110, и начальник Вэй тоже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и начальник управления — Ши Мяо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оказался сыном начальника управления города А? Это действительно шокирующая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действительно достал телефон и набрал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Мяо, увидев, что у него есть телефон и он действительно звонит в полицию, испугался.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остановил его, выхватив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Мяо был так зол, что покраснел, но всё же решил вызвать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звоните в полицию, свяжитесь с родителями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 телефон Вань Куйсюну.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посмотрел на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у твоего отца? Я ему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него нет телефона, можно позвонить на рабочий номер в управление, но не уверен, что он сейчас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нахмурился. Ему не хотелось связываться с Вэй Фэном, но если выбирать между отцом и матерью, он определённо выбрал бы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найду способ справиться с ним, он нас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назвал номер, который он помнил наизусть, так как звонил туда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http://bllate.org/book/16172/1450227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