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закончил целовать, легкомысленно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если у тебя хватит духу, действуй сегодня. Пока я жив, господин Цинь должен быть готов к разрыву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фраза, в которой не было и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увидев, что тот не проявляет ни малейшего испуга, поверил в его слова ещё сильнее. Неужели в мире действительно происходят такие странные вещи? Вань Куйсюн оставил у него крайне неприятное впечатление, и если его слова правдивы, то убивать его тем более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сделал жест, и все мгновенно убрали оружие и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Сюн, не обращай внимания, это была просто маленькая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даже не обернулся, лишь провёл пальцем по лбу и переносице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видели его выражения лица, но Вэй Сяои видел ясно — этот человек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повернулся к Цзян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шутка, брат Цзян, была не маленькой. Но раз ты говоришь, что это шутка, то пусть так и будет. Это мой мужчина, Вэй Сяои. Сегодня я открыто показываю его вам, чтобы господин Цинь не копался за моей спиной и не устраивал своих штучек. Сегодня я заявляю прямо: если кто-то посмеет тронуть его, я не побоюсь повторить прошлое и уничтожу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«уничтожу» заставило всех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исходящая от Вань Куйсюна, заставила даже Цзян Чэна отступить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собравшись с духом, ещё раз внимательно осмотрел его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Сюн, ты шутишь. Конечно, никто не посмеет тронуть брата И. Если кто-то посмеет, я первым разберусь с ним. Я передам господину Циню. Прошу прощения за беспокойство,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поклонился, сложив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Вань Куйсюн встал и ответил на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 миром, не провожаю.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людей шумно покинула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все прийти в себя, как Цзян Чэн вернулся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Син придёт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схватил ближайший стакан и швырнул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тебя дери, Цзян Чэн! Ты меня подставил, я с тобой не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остаться нейтральным, но в этом мире ты должен выбрать сторону. Я уже решил поверить тебе, теперь дело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Чэн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 ярости пнул диван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Сюн,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Делать то, что нужно. Никто ещё не рождался, кто мог бы мне угрожать. Пусть приходят, я не скажу ни слова. Я просто хочу спокойно зарабатывать деньги. Все эти разборки не имеют ко мне никакого отношения. Я не собираюсь служить стране или бороться за справедливость. Рано или поздно они сами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квартир уже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денег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пятисот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вопросами и ответами, оставляя окружающих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с беспокойством на лице, встал с дивана и обнял Вань Куйсюна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Сюн, скажи мне, кто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поднял голову и посмотрел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Бронзы, крупнейшей организации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«организация» ошеломило всех. Хотя все догадывались, но услышать правду из уст Вань Куйсюна было всё равно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вступил в организацию? Или... — с тревогой спросил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рассмеялся, видя его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вступил,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нахмурился, на его руках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этого сделать. Хотя я не понимаю всего, но знаю, что если вступишь, обратного пути не будет. Ты играешь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никто не трогает, я не буду заниматься этим. У меня свои планы. Эти люди для меня — ничто. Не волнуйся, в этой жизни я буду примерным гражданином.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будут использовать меня, чтобы шантажировать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разрушу небо и землю, уничтожу их организацию и из примерного гражданина превращусь в самого отъявленного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«отъявленный негодяй»?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Обман, азартные игры, проституция, бандитизм,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Вань Куйсюна заставили Вэй Сяои схватиться за барную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тот говорит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испугался? Вэй Сяои, я тебе скажу, бояться уже поздно. С того момента, как ты приблизился ко мне, я дал тебе шанс. Если хочешь моей любви, будь готов заплатить жизнью. У тебя нет пути назад,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закрыл ему рот рукой, поднял и посадил на барную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и не жалею. Я просто беспокоюсь о тебе. Я ещё молод, у меня нет такой сильной поддержки, как у тебя, и я не могу тебя защитить. Но в будущем я стану сильнее, намного сильнее. В этой жизни я буду охранять тебя, и никто не посмеет тронуть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Вэй Сяои заставили Вань Куйсюна покраснеть. Он знал, что мужчина, которого он выбрал, не может быть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 тобой. Я буду рядом, пока ты растешь. Если ты не покинешь меня, я останусь примерным гражданином. Если же ты бросишь меня, я погружусь в бездну и буду бороться с тобой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яростно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всегда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протянул руку к Вэй Сяои: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Вэй Сяои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меня высосать досуха?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устал? Тогда я начну.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 на руки, Вань Куйсюн обвил его ногами за талию, и они снова погрузились в страстный поцелуй, уходя в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громкой музыки не было, только их страстные стоны и вздохи, которые возбуждали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я ухожу, разбирайся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помахал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несколько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заказал несколько бутылок и сел с Чжан Вэем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Вэя была травма руки, поэтому пить ему было нельзя. Он посмотрел на своих братьев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вернётесь в школу, не болтайте лишнего. Есть вещи, о которых вам лучше не говорить, иначе вы даже не поймёте, как умрёте.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 Кто бы осмелился? Ведь это были настоящие пистолеты.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крут этот Сюн, если даже местные бандиты не смеют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оглядел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Сяовэй, скоро же Первое октября?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да, брат Цзян, через неделю будет Первое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быстро ответил. Последние несколько дней Чу Цзян помогал ему с делами, даже больницу устроил. Он был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взял бутылку и сделал несколько больших глотков: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контекста фраза была непонятна, но Сун Сычэн первым подхватил инициативу, подняв бутылку, и все начали кричать «Брат Цзян, брат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Семеро-восьмеро из них не умели пить, и через несколько глотков их уже свалило с ног. Некоторые даже начали «прямую трансляцию».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Цзян, видя этих парней,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двое всё ещё усердно боролись, звуки становились всё громче. Чжан Вэй заткнул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возбуждающе. Ему нужно было найти новую девушку. Что касается Сун Дань, то он уже махнул на неё рукой. Недавно он услышал от братьев, что она теперь с Ли Бинем. Что ж, пусть будет так. Надеюсь, Ли Бинь не проиграет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женщины? Всего лишь игрушки!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и Вань Куйсюн вышли из комнаты отдыха около восьми утра. Неизвестно, до какого часа они возились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 снаружи восемь-девять человек, включая Чу Цзяна, спали в полусознательном состоянии, все были пьяны.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отпустил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трезвым.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зевнул, всё тело болело, он повернул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был без рубашки, его одежду Вань Куйсюн порвал.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позвонил по телефону в баре Чу Хэ и попросил принести форму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Хэ, повесив трубку, зашёл в свою комнату. В шкафу было две пары одежды, большая и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взял большую, вышел и сел в такси, направляясь к бару.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купила всем завтрак, и те, кто был пьян, уже протрезвели.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бар был закрыт, только они были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туалета, все толпились, пытаясь попасть туда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Вэй, видя этих шумных братьев,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сидел спокойно, завтракая, и смотрел на Чжан Вэя с задумчивым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http://bllate.org/book/16172/1450105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