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против третьего класса, и, к удивлению всех, Вань Куйсюн вышел на поле. Его навыки в баскетболе не уступали ни одному из парней из первого класса. Лю Цзюнь, естественно, тоже вышел играть. Лю Цзюнь был довольно высоким, около ста семидесяти пяти сантиметров, с хорошим телосложением. Хотя он не был таким красивым, как Вэй Сяои и Ван Жуйкай, он всё же был симпатичным парнем с правильными чертами лица. Лю Цзюнь был довольно волосатым, его ноги были словно в шерстяных штанах. В начале Вань Куйсюн даже подшучивал над ним, говоря, что люди с густыми волосами обычно имеют сильное либидо. Однако Лю Цзюнь был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Лю Цзюня, на поле вышел и Чэнь Сяодун. Ся Линьму был невысоким, носил очки с золотой оправой и выглядел как типичный ботаник.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вышел Го Лэян, чьё присутствие было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выбрали только потому, что он был достаточно высоким, почти как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одним игроком был Чжан Минтянь.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Минтянь был физоргом первого класса, он был чуть выше Лю Цзюня и имел крепкое телосложение. Это был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черты лица были неплохими, только на лбу были прыщи.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Вань Куйсюн видел его, ему хотелось выдавить эти прыщи.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 Куйсюна и Чжан Минтяня не было много общего. По сравнению с Лю Цзюнем и другими он общался с ним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запомнил Чжан Минтяня, потому что тот был тем парнем, который осмелился признаться в чувствах учительнице музыки. В этой жизни пока ничего не произошло, и Вань Куйсюн не знал, пойдёт ли Чжан Минтянь по старому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матч ещё не начался, а Чжан Минтянь, наклонившись, завязывал шнурки на кроссовках.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подошёл к нему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ты ведь любишь нашу учительницу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«Тяньтянь» шокировало Чжан Минтяня. Староста был слишком прямолинеен,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Минтянь был удивлён, что его тайну раскрыли. Он не знал, как староста узнал об этом. Хотя он действительно любил учительницу музыки, он никому об этом не говорил и не показывал никаких знаков. Как староста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Минтянь покраснел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стоял перед ним и, недолго думая, выдавил прыщ на его лбу. Одного ему показалось мало, и он продолжил выдавливать, пока не закончил, и только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Минтянь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сразу же нахмурился, подошёл и потянул Вань Куйсюна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Вэй Сяои ответил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просто выдавливаю прыщи Тяньтяню. Руки зачесались,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«Тяньтянь» вызвало ревность у Вэй Сяои. Он посмотрел на Чжан Минтяня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Минтянь поднялся с земли. Он был всего на несколько сантиметров ниже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Минтянь, физорг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рядом, и атмосфера внезапно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взгляд Вэй Сяои, сразу же рассмеялся и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У Тяньтяня есть любимая, и он любит девушек, особенно таких сексуальных и дерзких, как наша учительница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учительницы музыки Чжан Минтянь сразу же покраснел и крикнул Вань Куйсюну: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просто ужасный!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если я не скажу, твой брат Сяои скоро начнёт тебя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физорг, ты действительно любишь учительницу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ребята, включая Лю Цзюня,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Чжан Минтяня стали ярко-красными, и даже в тусклом свете это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просто панда, которая превратилась в человека. Ты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Минтянь бросил баскетбольный мяч в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поймал мяч: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 знаю, что ты скоро признаешься ей в любви, и тебя ждёт провал, но у меня есть способ помочь тебе завоевать учительницу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Минтянь вздрогнул и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Побей третий класс, и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вдохновили Чжан Минтяня.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покачал головой, понимая, что это была ловушка для Чжан Минтяня.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давай, посмотрим, на что способен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следуя примеру Вань Куйсюна, тоже назвал его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Сяои, как я могу ослушаться? Не недооценивайте наш первый класс. Сегодня вы точно проиграете.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хорошо, только с азартом можно играть. Давайте, остальные, идите разбудите тётю из лавки, купите побольше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из каждой комнаты вышли по два человека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начался, и Чжан Минтянь с Вэй Сяои боролись за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Минтянь играл неплохо. Хотя он был чуть ниже Вэй Сяои, у него была хорошая прыгучесть. Первый мяч достался первому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вёл мяч и играл с Чжан Минтянем с удивительной слаженностью. Хотя это был их первый раз, они неожиданно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и Ван Жуйкай, старая пара, тоже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стоял в стороне, наблюдая за Лю Цзюнем с чувством сладости 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было от того, что у него есть человек, которого он любит, а горько — от того, что этот человек был гетеросексуалом и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Линьму, заметив, что ему грустно, протянул ему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действительно так любишь 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Цзюнь хороший человек. Он хорошо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Сыма И растрогал Ся Линьму. Как может быть такой забавный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научу тебя, как завоевать его, хорошо? Мы с ним дружим с детства, я знаю о нём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 с гордостью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сразу же перестал смотреть на матч и подошёл ближе к Ся Линьму.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 погладил его по голове, смеясь и рассказывая о Лю Цзюне. Время от времени они оба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закончился со счётом 58:58,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всех обрадовал, так как не нужно было выяснять,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Чжан Минтянь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скажи мне, как завоевать учительницу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Учительницу музыки звали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покрутил мяч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помочь, я не знаю, но я знаю, что твоя учительница музыки любит сильных мужчин. Я встречал её в баре два раза, и она была с иностранцами, очень крутыми парнями. Вы, ребята, ещё слишком молоды, многое в мире взрослых вам не понять. Не обманывайтесь внешностью. Даже если ты решишь признаться, делай это потише. Роман между учителем и учеником — это табу, тем более если это односторонняя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Вань Куйсюн говорил так много. Он помнил, что Чжан Минтянь признался в любви перед всем классом, и в итоге директор вынес ему строгий выговор. Даже после этого учительница Ци всё равно отвергла его. Эта история стала известна всей школе, и даже он, который никогда не обращал внимания на такие вещи,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встречи в баре, это действительно произошло, но позже, через несколько лет. Вань Куйсюн действительно встречал Ци Янь в баре в городе А, и она была очень раскованной.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Минтянь всё ещё не сдавался. Он искренне любил учительницу Ци, влюбился с первого взгляда, и она была всего на четыре или пять лет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мог только предупредить его. Он не мог контролировать чувства, и большинство людей учатся только на своих ошибках. Пусть он пройдёт через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все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Помывшись, они легли в кровати, и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обнял Вэй Сяои и прижался головой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я расскажу тебе страшную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«страшная история», Вэй Сяои немного напрягся. Он не боялся привидений, но выражение лица Вань Куйсюна было слишком серьёзным, и он чувствовал, что история будет действительно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Вэй Сяои немного испугался, но и все в комнате 109 сразу же замолчали, готовясь слушать его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рассказывал историю о Садако.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слушали с большим вниманием, укрывшись одеялами, боялись, но им было интересно, и они хотели продолжать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ближе всех к нему, слушая его низкий голос, он невольно прижался ещё ближе, крепко обняв Вань Куйсюна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еле сдерживал смех, чуть не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дошёл до кульминации, дверь комнаты 109 медленно открылась, мелькнул луч света, и в дверях появилась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чуть не умер от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