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Чжан Кайсина и Афины доставляла больше всего хлопот. Стяг сбора душ неоднократно проявлял необычную активность, и, похоже, это было связано с Сун Мянем. Проследив за Сун Мянем, они вышли на Чжан Кайсина, и проверить его было вполне логично. Однако, судя по имеющимся уликам, Чжан Кайсин и Афина состояли в фиктивном браке. Если Афина согласилась на этот брак ради славы и богатства, то Чжан Кайсин, должно быть, знал об этом. Но восемьдесят первая душа была доброй, а Тан Сю не считал, что такая унизительная любовь Чжан Кайсина может быть названа добром. Обманывать поклонников и самого себя — как это можно считать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внезапно поднялся ветер, разогнавший облака. Тан Сю глубоко вздохнул, а Цзян Цяо, стоявший рядом, молча наблюдал за ним, затем снял свою куртку и накинул её на плечи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задумали, режиссёр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человек — если к тебе хорошо относятся, ты спрашиваешь, если плохо — тоже спрашиваешь. Разве между людьми не может быть больше доверия и меньше сомнений?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«серьёзным» режиссёром, как вы, нельзя не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собирался ответить, но, прежде чем он успел открыть рот, вдруг замолчал. В следующее мгновение он схватил Тан Сю за руку и увёл его за угол стены. Тан Сю вздрогнул, когда с другой стороны дома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Чжан Кайсин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подслушиваем, зачем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мы делаем что-то не совсем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снаружи виллы, болтаем и наслаждаемся ветерком. Какое это имеет отношение к чему-то неправильному?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молчал. Тан Сю уже собирался назвать его поведение абсурдным, как вдруг двое людей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Юй Инь и Цянь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Ли звучал полным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если не можешь решить проблему, то и не обещай! Теперь всё вышло наружу, как я теперь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повернулся и посмотрел на Цзян Цяо, который тоже хмурился, видимо, не ожидая, что у этих двоих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позволил Цянь Ли высказаться, а затем,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раскроется, вина будет только на мне, тебя это не коснётся. Наши отношения никому не известны, и никто не заподозрит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Ли, дрожа от злости, заговорила со слезами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быть в этом уверен? В этом кругу везде глаза и уши. Ты заставляешь меня чувствовать себя как на иголках, я не могу ни сидеть, ни стоять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жаловаться, и, наконец, Юй Инь, раздражённый,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видеться реже. Просто считай, что это тебя не касается. В конце концов, это было моё личное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дом, а Тан Сю и Цзян Цяо остались стоять у стены. Через некоторое время Цзян Цяо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вдруг понял, в чём прелесть твоего странного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жизнь людей из шоу-бизнеса настолько запутана и полна сюрпризов, что наблюдать за этим просто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Цянь Ли сказала, что в этом кругу везде глаза, она, наверное, имела в виду таких,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фыркнул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есть ещё и такие, как ты. Я подслушивал Сун Мяня и Лу Канцзина, Чжан Кайсина и Афину, а также Юй Иня и Цянь Ли, и ты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судя по всему, Чжан Кайсин и Афина состоят в фиктивном браке, а у Юй Иня и Цянь Ли роман. Ваше шоу просто кишит тайнами.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ответил. Судя по тем намёкам, которые он заметил, всё действительно выглядело так, но он чувствовал, что что-то не так. Никаких доказательств, только интуиция, накопленная за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сейчас думаешь? — Цзян Цяо, увидев задумчивое выражение лица Тан Сю, вдруг улыбнулся и не удержался, чтобы не потрепать его по голове. — Вечно ты какой-то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нахмурился. Этот парень действовал слишком быстро, и, когда он попытался уклониться, тот уже успел завершить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потрепал по голове, и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смел трогать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Незнающий мог бы подумать, что ты какой-то важный персонаж. Малыш, не притворяйся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молчал, внимательно глядя на Цзян Цяо, который с улыбкой смотрел на него, как на раздражённого ребёнка. Тан Сю вдруг вспомнил, как в одной из своих прошлых жизней он был министром. В те времена жизнь была не такой комфортной, как сейчас, но зато порядки были строгими. Если бы тогда кто-то из простолюдинов осмелился потрогать его голову, ему бы отрубили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его глаза сузились. Если бы Цзян Цяо лишился руки, он, наверное, перестал бы быть таким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думаешь?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вернулся к реальности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больше не трогай мою голову. Это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раздражает? По росту я выше тебя на три сантиметра, так что это удобно. По возрасту я старше тебя на пять лет. По положению я режиссёр, а ты новичок. Почему я не могу потрогать твою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фыркнул, не желая объяснять. За тысячелетия он привык к одиночеству и не любил, когда к нему прикасались. И каждый раз, когда Цзян Цяо касался его, он испытывал странное ощущение. В прошлый раз в коридоре, когда тот обнял его, чтобы утешить, и сейчас, когда потрепал по голове, он чувствовал, будто кто-то щекочет его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щекочет,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уходи. Если кто-то случайно сфотографирует нас, в интернете снова начнутся разговоры о том, что я заигрываю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пораньше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проводил взглядом Цзян Цяо, покидающего виллу, затем раздвинул стеклянную дверь и сел на кровать. Сегодняшний день был насыщен событиями. Тайны пары Чжан Кайсина и Юй Иня, казалось, выплыли на поверхность, но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лёг на кровать, но вдруг Стяг сбора душ, спрятанный в подушке,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едва заметная вибрация, как раньше. Через подушку Тан Сю даже услышал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он узнал, что это был предвестник пения Стяга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 снова зашевелился, и на этот раз вибрация была сильной. Это не могло быть пустяком. Несобранная душа, должно быть, была связана с кем-то из обитателей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резко поднялся с кровати. Было около часа ночи. В комнате Чжан Кайсина свет уже погас, а в комнате Юй Иня ещё горел. Тан Сю открыл свой чемодан, достал аптечку и решил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открыл дверь, чистя зубы. Увидев Тан Сю, он удивился, жестом пригласил его войти, затем пошёл в ванную прополоскать рот и вернулся 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 и протянул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был сонный и не сообразил, но у меня есть лекарства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случилось что-то серьёзное. Всё в порядке, я уже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они мне не нужны, оставлю их вам. — Тан Сю открыл аптечку и выложил лекарства, которые ему дал Ли Цзыпин. Юй Инь, наблюдая за этим,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спасибо. Очень любезно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вас тёмные круги под глазами. Вы часто пьёте и страдаете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замер, словно испугавшись, и тут же схватил маленькое зеркало со стола, чтобы посмотреть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тёмных кругов… Ты меня пугаешь. Мой визажист пару дней назад даже похвалил мою кожу. И хотя я часто пью, я редко напиваюсь. У меня хорошая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ещё не освоился в этом кругу. Когда пообщаешься подольше, поймёшь, кто здесь может пить,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ещё не пил с коллегами. Надо бы как-нибудь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Инь, будучи человеком прямолинейным, понял, что, вероятно, он тоже любит выпить, и порекомендовал несколько клубов, которые часто посещают люди из шоу-бизнеса. Тан Сю достал телефон и начал записывать, быстро печатая на клавиатуре. Внезапно он остановился, словно случайно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здесь, в горах, довольно пустынно. Где вы вчера так напились?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на мгновение замер, на его лице промелькнуло что-то похожее на напряжение, но затем он снова улыбнулся, делая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ещё, как не в горах? У подножия есть бар, ты, наверное, видел его, когда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