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что отправил Минэра прочь? — Линь Ваньфэн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навещать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Юй разгладил его растрёпанные волосы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скучаешь по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Тогда я, получается, его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открыл рот, чтобы укусить его, но Цинь Юй быстро схватил его за подбородок. Линь Ваньфэн с возмущением пнул его пару раз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оставил меня одного. Лживый старик, бесчестный старый мерзавец, то и дело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бормотал проклятия в адрес императора, но его голос становился всё тише, пока он, наконец, не уснул, положив голову на грудь Его Величества. Цинь Юй обнял его, улыбнулся и, глядя в потолок, достал из кисета две пилюли и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на перилах, холод от которых заставлял его пальцы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прошло хорошо. Надеюсь, больше не будет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беспокойтесь, — Чжун Син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взглянул на него, снял кисет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Закончилось? Чжун Син нахмурился, достал из кармана пузырёк с лекарством и, передавая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лекарство… Оно вредит вашему здоровью. Лучше использовать его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десять дней и семь дней — большая разница? Цинь Юй промолчал, взял пузырёк и положил его в кисет: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под контролем. Юньфэй — искусный лекарь. Неужели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беспокойтесь. Это секретный рецепт моей семьи, который я улучшил. Если только… Это не станет слишком очевидным, герой Бай не сможет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позабочусь, чтобы ты уехал из дворца заранее. Чжун Син, ты знаешь,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изменю имя и больше не буду заниматься медициной, — Чжун Син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махнул рукой, давая ему уйти. Чжун Син поклонился и медленно отступил, но через несколько шагов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хотя слухи о горе Ци — это всего лишь слухи, они не лишены основания. Возможно, стоит подождать немного. Может, вы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Син, не надо меня утешать.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 нахмурился и медленно отступил. На самом деле он понимал, что после возвращения из дворца в горах Наньшань Его Величество было уже не спасти. Даже если бы существовал тот легендарный снежный лотос, он не смог бы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понимал это, и он тоже. Только герой Бай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на холоде? — Бай Юньфэй проходил мимо и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ответил,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обещал нарисовать тебя. Но зима наступила, и весенних пейзажей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на мгновение замолчал, а Цинь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тоже хорош. Я нарисую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Бай Юньфэй почему-то вспомнил те ледяные фонари, что были засыпаны снегом на горе Ци. Он подошёл к Цинь Юю и, глядя на перила,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ледяные фонари на горе Ци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лет, конечно,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шевельнул губами, а Цинь Юй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велю Ли Ханю сделать новый ледяной фонарь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что ты хочешь в качестве благодарности? — улыбнулся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тоже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посмотрел на него, затем внезапно взял его за руку и повёл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сыграть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Цинь Юй позволил ему вести себя. — Иди помедленнее, позаботься о своём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игра с героем Бай была слишком утомительной, но после иглоукалывания Цинь Юй почувствовал сонливость. Выпив чашку бодрящего чая, он всё равно уснул. Когда он проснулся, закат уже освещал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успокаивающий чай? — пробормотал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 Бай Юньфэй повернулся, налил ему чашку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Цинь Юй сделал глоток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делами государства, не знаю, как меня ищут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чашку, встал, поправил рукава и, глядя на Бай Юньфэя,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Юньфэй кивнул, но не встал, чтобы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ушёл, а Бай Юньфэй лёг на кушетку, положив руку на соседнюю подушку. Она всё ещё была теплой. Он закрыл глаза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просматривал доклады, когда свет перед ним внезапно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поручил генералу Ли найти мастеров, чтобы вырезать ледяной фонарь в Императорском саду, — Линь Ваньфэн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посмотреть, — Цинь Юй взглянул на него. — Ты ведь ещё не видел его, — Линь Ваньфэн родился на юге, и, вероятно, никогда не видел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не ответил. Цинь Юй вышел из зала, остановился у двери и смотрел на падающий снег. Линь Ваньфэн, немного подумав, встал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могу я спросить тебя кое-что? О Бай Юньфэе.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нахмурился, глядя вперёд,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должен Бай Юньфэю?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уже всё отдал, — Линь Ваньфэн тоже взглянул вдаль. — Вы рассчитались. Я сам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отпечаталось в сердце, не исчезнет. Цинь Юй не ответил ему, но, когда он уже собирался уйти, Линь Ваньфэн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Фэнхуэй и мой отец — твои друзья, но ты не смотришь на них снизу вверх, не чувствуешь себя ниже их. Этот Бай, в твоём сердце Бай Юньфэй — не просто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на ладонях охлаждался от ветра. Цинь Юй молчал некоторое время, а затем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восхищаюсь им, поэтому смотрю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не должен был появиться в этом мире. Этот мир слишком жесток, и он не может вписаться в него. А я… — Цинь Юй медленно выдохнул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защитить такого человека, чтобы он всегда мог оставаться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 твоя недостижимая мечта. Ты поставил его на пьедестал, сделал своим идеалом, воплощением того, чего ты никогда не сможешь достичь. Ты бережно защищаешь его, потому что боишься, что другая часть тебя исчезнет, и в мире останется только расчётливый, холодный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смотрел на его спину, и в его сердце возникло сложное чувство грусти. Оно было настолько сильным, что он хотел обнять его крепко. Линь Ваньфэн прижался лицом к его плечу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Бай, ты глуп. Ты не понимаешь, что думаешь и что делаешь. А я не могу тебе сказать, потому что боюсь, что ты исчезнешь, и я больше никогда не увижу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на самом деле… — Цинь Юй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ты можешь жениться на мне? — Линь Ваньфэн прервал его, обнимая ещё крепче. — Без огласки.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засмеялся, повернулся и внимательно посмотрел на него. — Хорошо, я выберу подходящий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Шестой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слегка похлопал его по плечу. Цинь Юй пошевелился и открыл глаза. Перед ним был весенний день, солнце светило так тепло, что он с удовольствием потянулся. Он повернулся к тому, кто его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У,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Поздравить тебя, — Ма У улыбнулся. — Ты ведь собираешься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улыбнулся, поклонился в ответ, а Ма У помог ему встать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ком ты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Цинь Юй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Сяо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 Улыбка Ма У замерла, и его лицо внезапно стало мрачным. — Как ты можешь жениться на Сяо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внезапно стал холодным. Цинь Юй отступил назад, оглядываясь в поисках выхода. Ма У шаг за шагом приближался, и вскоре Цинь Юй оказался в углу, не имея возможности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Цинь Юй прижался к стене, глядя на него. — Ма У, ты… Ты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неправильно понял? — Ма У был бесстрастен.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утешал его, боялся, что он расстроится, —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Утешал, — выражение лица Ма У на мгновение изменилось, и он засмеялся. — Цинь Юй, ты солгал. Себе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крикнул, чувствуя невыразимый страх. Он смотрел на приближающегося, всё более ужасного человека, и внезапно в гневе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преследуешь меня? — Цинь Юй смотрел на упавшего человека, его лицо исказилось. — Почему я не могу, почему я не могу любить? Потому что я умираю, значит, я не достоин… Не достоин быть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Верно, ты не достоин, — Ма У лёжал на земле, его голова была опущена, и он холодно смеялся. — Цинь Юй, это не я преследую тебя. Это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ты, — Цинь Юй покачал головой, его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и посмотри, кто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голову. «Ма У» стоял перед ним, с тем же лицом, с тем же выражением. Цинь Юй смотрел на него, как на призрака, и отчаянно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этого, — его собственное отражение указало на что-то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http://bllate.org/book/16170/1454132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