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Зачем подходить так близко, Ваше Величество, отойдите немного назад, — нахмурившись, сказал он. — Я же говорил, что мы с Ма У — братья, нам нельзя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Линь Ваньфэн, глядя на свои тонкие пальцы, неспешно произнес. — В любом случае ты не достоин быть братом моего отца, так что лучше называй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Цинь Юй ударил по столу, возмущенно сказав. — Если уж на то пошло, это ты должен называть меня пятым братом. С чего это я буду тебе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лукаво улыбнувшись, Линь Ваньфэн приблизился к нему. — Я буду называть тебя пятым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Черт, как я мог попасть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дядей, и проваливай! — Ваше Величество, не находя выхода, решил сбежать, прибегнув к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встал, Линь Ваньфэн положил руку на его плечо и снова усадил его, слегка наклонившись. — Хватит искать отговорки. Если это сработает, я приму твою фамилию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меня не щадишь, — нахмурившись, Ваше Величество, сдерживая гнев, сказал. — Я не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примем твою фамилию Цинь? — Линь Ваньфэн очаровательно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Ай-яй-яй... — Ваше Величество поспешно отвел взгляд. Эта улыбка паршивца чуть не остановила его сердце. Он снова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быстро все развивается! — Цюй Фэнхуэй, покачиваясь, вошел в комнату и беззаботно сказал. — Уже до свадьбы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замер, увидев Цюй Фэнхуэя, и на его лице появилось смущение. Цюй шагнул вперед,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держа руку на плече шестого господина Бая, наклонился, словно собираясь упасть в его объятия. Шестой господин Бай держал руку Линь Ваньфэна, и его взгляд упал на белую шею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брачной ночью тоже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вздрогнул, но прежде чем он успел что-то сказать, Линь Ваньфэн вдруг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нагло улыбнулся, с насмешкой взглянув на Ваше Величество. Цинь Юй, увидев этот взгляд, не выдержал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Проваливайте, все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приподнял бровь, сел на его место и, взяв чайную чашку, не обратил на него внимания. Цюй Фэнхуэй тоже сел рядом, налил себе чаю и тоже не стал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Ваше Величество, глядя на это, махнул рукавом.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трус, еще и Сын Неба! Твоим предкам было бы стыдно, — пробормотал Цюй Фэнхуэй, потягивая чай. — Ты не пойдешь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— Линь Ваньфэн беззаботно пожал плечами, прислонившись к месту, где обычно сидел Ваше Величество. — Куда он денется? Рано или поздно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пропустил много интересного за это время! — Цюй Фэнхуэй поставил чашку и направился к выходу. — Пойду подразню шестого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Ваше Величество вымещал свою депрессию на невинном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 Если у тебя столько сил, используй их в постели, — сказал Цюй Фэнхуэй, стоя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Цюй! — Цинь Юй обернулся и указал на него. 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— Цюй Фэнхуэй отмахнулся от его руки. — Красавица рядом, чего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Многого! — Цинь Юй, услышав это, еще больше разозлился, шагнул вперед и, уставившись на него, сказал. — Ты еще говоришь! Я просил тебя уговорить его уйти, а ты, черт возьми,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Цюй Фэнхуэй поговорил с ним, этот паршивец совсем изменился, с ним стало все труднее справляться, а этот Цюй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спасибо сказать, — Цюй Фэнхуэй, не обращая внимания на его гнев, облокотился на перила. — Если бы я не научил паршивца, разве ты бы получил свою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научил? — Цинь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Цюй Фэнхуэй подмигнул ему. — Иначе откуда бы паршивец знал все эти уловки? — Все это благодаря его многолетнему опыту в любовных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 его!!! — Ваше Величество наконец понял, вскочил и схватил Цюй Фэнхуэя за горло. — Я тебя придушу, за то, что ты учил Сяо Фэна всей этой ерунде, испортил моего сына,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 — Цюй Фэнхуэй, закатив глаза, ударил его по руке.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совсем распоясался, я всего лишь научил его, как бросаться в объятия. Ты должен был меня благодарить. Цюй Фэнхуэй, задыхаясь, в сердцах сжал запястье Вашего Величества и с силой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вскрикнул, и Цюй Фэнхуэй, оттолкнув его, отошел в сторону. Драться он не мог, а Цюй Фэнхуэй был слишком толстокожим, и Ваше Величество почувствовал себя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— Цюй Фэнхуэй, облокотившись на перила, смотря на раздраженного Вашего Величества, сказал. — Не радуйся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получил! — С тех пор, как Линь Ваньфэн ворвался в Зал Тайхэ, Ма У постоянно является ему во сне. Что я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Императорского озера появилась рябь. Цинь Юй посмотрел на нее, немного успокоился, но все еще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стоя рядом, фыркнул, считая, что это явное хвастовство. Вдруг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Цинь Юй с недоверием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не можешь, — Цюй Фэнхуэй, глядя на него,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видимо, был настолько разозлен, что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можешь? — В глазах Цюй Фэнхуэя промелькнула хитрость, он приблизился и шепнул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выслушав, с сомнением и странным выражением лица ушел. Цюй Фэнхуэй, глядя на него, слегка улыбнулся. Шестой господин Бай, раз ты меня душил, не вини меня, если я сыграю с тобой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держа веер, провел тонкими пальцами по его поверхности, бросив на него взгляд и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Юй кивнул, глядя на него, и почувствовал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встал и медленно подошел к нему, прижав палец к его груди. — Разве я не говорил, что тебе нельзя любить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усилилось. Ваше Величество оттолкнул его, сохраняя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тебя слушать? Я еще собираюсь жениться...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Линь Ваньфэн перебил его, шагнув вперед, и вдруг улыбнулся. — Если ты так хочешь жениться, можешь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холостяком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наконец разозлился, косо посмотрев на него. Цинь Юй, глядя на его взгляд,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Я Сын Неба, мне нужно продолжить 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не успел договорить, как Линь Ваньфэн взмахнул ногой и попал прямо в пах. Продолжай род,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Ваше Величество сдавленно вскрикнул и упал на колени, его лицо исказилось. Линь Ваньфэн, взглянув на него, на мгновение почувствовал жалость, махнул рукавом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если еще раз такое скажешь, я лишу тебя твоего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Чжаова на мгновение воцарилась тишина, затем раздались шаги. Цюй Фэнхуэй присел перед ним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Фэнхуэй, я уничтожу твой род, чтобы у тебя не было потомства! — сквозь зубы прошипел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Лучше сначала позаботься о своем потомстве, — Цюй Фэнхуэй усмехнулся, развернулся и ушел, даже не поддержав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Величество, — Сяо Фу-цзы тихо вошел. — Не прикажете ли вызвать императорского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бросился бежать. Неподалеку Цюй Фэнхуэй, скрестив руки, толкнул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его, случайно, не покалечил?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точная копия, — Цюй Фэнхуэй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герцога Чжунго не была роскошной, но повсюду чувствовалось величие семьи, долгое время занимавшей высокое положение. После смерти герцога Юэ, Юэ Хун был еще слишком молод и неопытен, чтобы унаследовать титул, но имя герцогства оставалось за семьей Юэ. Учитывая отношения между кланом Юэ и Вашим Величеством, Юэ Хун рано или поздно получит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к воротам резиденции герцога Чжунго подъехал всадник. Человек спрыгнул с лошади и быстрыми шагами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господин? — спросил посыльный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заднем зале, — ответил управляющий.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из округа Цзяочжоу.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изменился в лице, взял письмо и быстро направился в задний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Мин в порядке? — Цинь Юй, держа на руках малыша, смотрел на его румяное лицо. — Почему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скучает по тебе, — ответил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Ваньфэн тоже прислонился к нему. — Я тоже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получив пинок, несколько дней злился и затаил обиду. Дворец Чжаова был окружен плотной охраной, и, следуя своему характеру, Линь Ваньфэн собирался прорваться, но вспомнив совет Цюй Фэнхуэя, придумал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Положив Цинь Мина на короткую кушетку, Цинь Юй снова сел за стол и продолжил читать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