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Бэй Чжэнцин действительно хорошо знает Чжао Чжипина, но он никогда не понимал царство Чжао и Чжао-вана, — Цинь Юй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но слабость Бэй Чжэнцина осталась прежней — он не имел корней. Чжао-ван был самоуверенным и трусливым. Су Цзя умерла, но клан Су оставался могущественной семьей в царстве Чжао, пронизывая все аспекты государственной политики и жизни народа. Однако Чжао-ван не имел смелости разрушить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понимал это очень хорошо, поэтому ученый никогда не поддержит Чжао-вана, даже если тот войдет в столицу. Господин Чжао не подчинится, и надежды Бэй Чжэнцина никогда не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 мгновение задумался, понимая его мысль, и слегка приподнял бровь, глядя на князя Цзиня. В свете князь выглядел так знакомо, что вызывал у него ностальгию. Казалось, что даже в бурю он смог бы пройти на маленькой лодке. Он не хотел разрушать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еще одна вещь, — Цинь Юй вспомнил что-то и сказал. — В глазах Чжао-вана есть только выгода, а у Бэй Чжэнцина — нет. Ты зашел слишком далеко в делах царства Чжао, он обязательно начнет подозревать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всегда был таким, не беспокойтесь, у него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никогда не требуют доказательств, — Цинь Юй сохранял то же выражение. — Раньше у тебя была поддержка клана Су, и Бэй Чжэнцин не мог тебя тронуть. Но теперь я появился, и с его постоянными подозрениями в твой адрес, он легко может решить, что у тебя есть скрытые цели. Теперь, когда мы объединились, малейшее подозрение Чжао-вана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 лице Ду Сюэтана появилось замешательство. Он задумался на мгновение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все же отправить вас из царства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Цинь Юй усмехнулся, понимая. — У тебя нет такой возможности в царстве Чжао,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мягко прервал его. — Кроме того, куда я могу пойти? К Ань Цзыци? И что потом? Напасть 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призовет Ань Цзыци, армия Северной границы и старые генералы царства Цзинь — что они смогут сделать? Втянуться в гражданскую войну с царством Чжао, чтобы дать преимущество Минъюэ? А Янь Шицзюнь, этот сумасшедший, если услышит, что я жив, сразу убьет малолетнего императора и провозгласит себя правителем. Это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еще не можете быть беспощадным, — мысленно вздохнул Ду Сюэтан, 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боится моего вмешательства в военные дела. Может, использовать это, чтобы отправить его на север, отдалив от Чжао-вана?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ответил, долго размышляя,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наклонился вперед, а Цинь Юй хитро улыбнулся, жестом предложив ему подойти ближе. Линь Ваньфэн, прислонившись к двери, услышал, как голоса в комнате внезапно понизились, и невольно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Цинь Юй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вскочил, подошел к двери и схватил кинжал из-за пазухи. За дверью Линь Ваньфэн побледнел, смущенно постоял несколько мгновений и, колеблясь,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Дверь открылась, и Цинь Юй, увидев фигуру в дверях, облегченно вздохнул, но прежде чем он успел остановить Ду Сюэтана, тот уже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Кинжал упал на пол. Линь Ваньфэн схватил руку Ду Сюэтана, ловко провернул его и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оказался сильнее, чем я думал, — Цинь Юй на мгновение замер, затем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отпусти господина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не знает меры, а Ду Сюэтан не такой выносливый,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сердито посмотрел на него, отпустил Ду Сюэтана, оглядел комнату, и его смущение исчезло. Он шлепнулся на стул, скрестил руки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Цинь Юй не видел, как Линь Ваньфэн на него смотрел, и спросил Ду Сюэтана: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Сюэтан покачал головой, намеренно посмотрев на Линь Ваньфэна и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посмотрел на неподвижно сидящего парня. — Почему ты не спишь и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кто-то знал, говорите тише, — саркастически ответил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странно. Цинь Юй внутренне нахмурился, чувствуя, что паршивец становится все более невежливым: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мне нужно обсудить кое-что с господином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как обычно, хлопнул дверью и ушел. Цинь Юй извиняюще улыбнулся Ду Сюэтану, но тот смотрел в сторону, куда ушел Линь Ваньфэн, и, колеблясь,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человек...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 Сюэтана был странным. Цинь Юй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сказал, что Линь Ваньфэн чуть было не убил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недоразумение, — Цинь Юй прервал его. — Не беспокойся, у него нет намерения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как... — Ду Сюэтан хотел продолжить, но князь Цзинь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обычный человек, втянутый в это из-за меня. Не беспокойся, он не нарушит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Ду Сюэтан успокоился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тишина была нарушена. Цинь Юй, опершись на подушку, погладил колено. Дверь снова открылась, и Линь Ваньфэн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и Линь Ваньфэн, нажав на дверь, вошел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Цинь Юй не мог разглядеть его лицо, но видел, как Линь Ваньфэн сделал шаг вперед и сел рядом,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опустив голову, смотрел на плитку, освещенную лунным светом,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действительно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 усмехнулся,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Линь Ваньфэн резко обернулся. Цинь Юй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тебе не нужно бояться или беспокоиться. Я обязательно верну тебя к Цяньцянь, как и обещал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отцу... — Линь Ваньфэн мысленно повторил, глядя на его лицо. — Ты устал сидеть? Я помогу тебе размять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помог ему лечь и начал мягко массировать его ногу. Прошло некоторое время, и Цинь Юй, глядя в окно, заметил, что Линь Ваньфэн уснул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его голову, Цинь Юй вспомнил упрямого паршивца из поселка Хунпин и улыбнулся.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не волнуйся, я не позволю ему втянуться в это. Ты увидишь, как он женится, заведет детей и проживет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началу осени полуденное солнце становилось еще более жарким. В этот час большинство людей находились в помещении, но в этом уединенном дворе на западе города слишком много интриг не позволяло наслаждаться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хороший ход, — Чжао-ван сел напротив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сохранял спокойствие, без особой радости, и, взглянув на него, сразу обратил внимание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ход — это движение армии Чжао на север к столичной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 без особой искренности, но Чжао-вану он понравился. С тех пор как он сломал ногу, этот «князь Цзинь» стал гораздо спокойнее. Сюэ Фу сообщил, что он не проявляет активности и ведет себя тихо. Этот комплимент был неискренним, но в нем не было высокомерия. Князь Цзинь «умер», и это было важнее любого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у тебя есть совет для меня насчет старых войск Северной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учился с Чжао Чжипином много лет. Если Ваше Высочество отправите его, это будет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Чжао-ван, глядя на его выражение, почувствовал странность в его словах, положил фигуру на доску и посмотрел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если у тебя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Цинь 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Чжао-ван усмехнулся, и его голос стал зловещим. — Шестой брат, я все же хочу услышать, что стоит за твоим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его щека слегка дернулась, и он,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— опора царства Чжао. Ваше Высочество должны слушать его,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поднял бровь, наклонился вперед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губы, на его лице мелькнула досада, и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слушать старого слугу царства У, который может погубить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царства У... Чжао-ван откинулся на спинку стула, внутренне усмехаясь,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Фу, старый слуга царства У, настоящее имя — Ду Сюэтан. Он был доверенным советником Фу Юйсы. После падения У я пытался завербовать его, но он сбежал, — Цинь Юй опустил голову, сделал паузу и продолжил. — Такой человек разве будет верен царству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Чжао-ван медленно встал и подошел к нему. — Ты все еще не сдаешься.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усмехнулся и медленно вышел. Цинь Юй, повернувшись к нему спиной, наблюдал, пока Чжао-ван не исчез за дверью, и затем вздохнул с облегчением,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Чжао-вана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ты слишком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