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после того как господин Цюй объяснил Ван Эру суть происходящего, сражение между «отцом и сыном» наконец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ссоры Линь Ваньфэн, немного успокоившись, вспомнил о важном деле и, глядя на Ван Эра,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у меня есть просьба, не могли бы вы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Ван Эр хлопнул себя по груди. — Учитывая твои отношения с отцом, я позабочусь о твоём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о Ма У, — Цинь Юй, стоя в стороне, добавил ехидное замечание. — Все здесь твои старшие!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снова почувствовал, как кровь приливает к лицу, едва сдерживаясь, чтобы не хлопнуть дверью. Почему все знакомые этого Бая такие подлые? Отец действительно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что у тебя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Линь Ваньфэн с трудом сдержал гнев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жив,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— Ван Эр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Кхм-кхм… Цюй Фэнхуэй чуть не выронил чашку, а шестой господин Бай, быстрее среагировав, прикрыл лицо рукавом, чтобы господин Цюй в порыве эмоций не обрызгал его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развернулся, сел за стол, налил чашку чая и начал рассказ, словно профессиональный сказитель: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после того как князь Цзинь упал со скалы…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времени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уже не было слышно голосов, за окном сгущались сумерки, когда господин Ван наконец поставил чашку, хлопнул по столу 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плакала до рассвета, но ушедший уже не мог знать о её скрытой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и Линь Ваньфэн оба смотрели с недоумением, особенно Линь Ваньфэн, в глазах которого читалось не только удивление, но и гнев. Лишь шестой господин Бай выглядел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Цинь Юй, глядя на Ван Эра,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и та женщина из публичного дома остались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Линь Ваньфэн не выдержал. — Ты вообще знаешь что-то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Цинь Юй, откинувшись на спинку стула и скрестив ноги, смеялся от души. Цюй Фэнхуэй, заметив его выражение, понял: этот парень, увидев Ван Эра, сразу успокоился. Кто же не знает, что слова Ван Эра — полная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знать? — Ван Эр неловко улыбнулся, 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князь Цзинь действительно упал со скалы, а был ли найден его труп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Цинь Юй похлопал его по плечу. — Упал со скалы, умер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падал, но почему-то не умер, — Линь Ваньфэн, не сдержавшись, язвительно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Эта красавица попала в точку. Цюй Фэнхуэй, видя это, встал и попытался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же, как не он, доживёт до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посмотрел на Ван Эра, явно поняв его ненадёжность, покачал головой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Городские ворота уже закрыты, — Ван Эр остановил их. — Оставайтесь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Ван, взяв за руки Цюй Фэнхуэя и шестого господина Бая, направился к выходу,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остаться здесь на несколько дней? Я теперь человек состоятельный, покажу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глядя на шестого господина Бая, идущего в обнимку, с неодобрением нахмурился. Не мог понять, как такая надёжная женщина, как сестрица Хун, могла знать такую сомнительную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выйдя из резиденции маркиза Вэня, не последовал приказу вернуться во дворец, а, скрывшись в ночи,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Цзи Ань прижался к задней двери резиденции Великого наставника Вана,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дверь со скрипом открылась, и сам Ван Цяньхэ стоял внутри, жестом приглашая его пройти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церемонься, — Ван Цяньхэ махнул рукой. — Как дела у Его Величества и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спокойно, только Янь Шицзюнь всё больше наглеет. Я слышал, — Цзи Ань ещё больше понизил голос, приблизившись к его уху, — что Ван Гуанци планирует возвести Янь Шицзюня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Цяньхэ изменилось, его седые брови сдвинулись, и он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вдовствующая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сказала, что чем больше Янь Шицзюнь так поступает, тем быстрее люди от него отворачиваются. Армия Фэнлинь и столичная армия генерала Хэ Чао не искренне преданы ему. Великий наставник, возможно, сможет их переманить.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кивнул, его мысли совпадали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дело дойдёт до вооружённого конфликта, боюсь, Его Величество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сказала, что в столице есть ещё один человек, которого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Хуай, — продолжил Цзи Ань. — Князь Хуай всегда был почтителен. Армия Цзяньпин охраняет границы с царством Чжао, а армия Хуай может тайно поддержать престол. В нужный момент авторитет дяди императора может убедить стражу Императорского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Ван Цяньхэ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снова незаметно удалился. Под звёздным небом зал Чансинь был погружён во тьму, без единого источника света, мрачный дворец выглядел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поправил плащ, почувствовав лёгкий холод, и ускорил шаг, войдя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темноты заставил Цзи Ань вздрогнуть. Он быстро направился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Ван уже знает о ваших намерениях. Он обязательно приложит все усилия для дела с князем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Янь Шицзюня? — Наньгун Юйлян стоял впереди, слабый свет не позволял разглядеть его фигуру, но его одежда казалась слишком просторной.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маркиза Вэня, — Цзи Ань смотрел на него с некоторой жалостью. — Янь Шицзюнь замышляет узурпацию, Ван Гуанци предлагает сначала провозгласить себя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Князем? — Наньгун Юйлян с сомнением произнёс, задумавшись на мгновение, а затем засмеялся. — Цзи Ань, скажи Ван Цяньхэ, что Ван Гуанци, несомненно, имеет свои планы относительно Янь Шицзюня.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Ань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Худощавая фигура Наньгун Юйляна сдвинулась, он подошёл к окну, лицом к слабому свету, и закрыл глаза. Его ресницы дрожали, словно он молился или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внутренних покоях дворца Чжао-вана князь Чжао внезапно поднялся с постели,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господина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Бэй быстро прибыл. Войска Чжао уже двинулись на столицу, и он сделал всё возможное, чтобы подготовиться к действиям Ань Цзыци и Юэ Мина. Но несмотря на это, он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Чжэнцин, — князь Чжао, одетый в простую одежду, быстро подошёл к нему. — Необходимо точно выяснить, жив ли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Цзинь? — Господин Бэй на мгновение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почему вы внезапно заговорили об этом? Разве канцлер Сюэ не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считал, что Сюэ Фу коварен, он соглашался с его предположениями относительно этих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князь Чжао прервал его, сложив руки за спиной и глядя в окно. — Мне приснился сон, в котором… В общем, необходимо точно выяснить. Если он жив, приведите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Бэй хотел возразить, но затем передумал. Если он не сделает этого, Сюэ Фу наверняка это сделает, и тогда он ещё больше завоюет доверие князя Чжао, что будет ещё опаснее для царства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выполнит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— князь Чжао кивнул,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«Облако».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Цюй Фэнхуэй сидели в отдельном кабинете, наблюдая за Ван Эром, который внизу размахивал руками и рассказывал что-то с жаром, одновременно поедая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рассказы… действительно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времена, когда мы с братьями жили в постоялом дворе, он явно был недооценён, — согласился Цюй Фэнхуэй.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раздались аплодисменты. Цюй Фэнхуэй закатил глаза и ткнул шестого господина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клевещет, ты не хочешь прибить этого ублюдка?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смирился, — Цинь Юй покачал головой, указывая на Ван Эра. — Этот ублюдок говорит не обо мне, он ещё получит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Своё… — Цюй Фэнхуэй поднял одну бровь, глядя на Ван Эра. — В его рассказах у тебя уже куча сыновей, кто же ещё получит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возьми… Цинь Юй закатил глаза и крикнул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получишь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Сяофэн? — Цюй Фэнхуэй осмотрелся и заметил, что красавица снова исчез, уже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Ушёл, — равнодушно ответил Цинь Юй. — Всё ещё пытается выяснить, жив ли князь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совсем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беспокоит, — бросив шелуху от арахиса, шестой господин Бай облокотился на перила. — Если бы в столице были точные сведения, разве он бы узнал их первым? Здесь самое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целого дня бесплодных поисков Линь Ваньфэн вернулся ни с чем. Посетители чайной разошлись, Ван Эр наверху шумел с шестым господином Баем, о чём-то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не виделись, давайте выпьем за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 как раз вошёл, его лицо потемнело. —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махнул рукой, обращаясь к Ван Эру. — Шестой господин больше не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Ван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Цинь Юя, Цюй Фэнхуэй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резко вскочил, схватил Цюй Фэнхуэя за шею, сжимая так, что лицо господина Цюя покраснело. Ван Эр, словно ничего не замечая,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 тоже пьёт, и даже более охотно, чем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 трудом произнёс Цюй Фэнхуэй. — Я тебя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придушу!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глядя на шумящую троицу, нахмурился, чувствуя раздражение. Ему было лень вмешиваться, и он, хлопнув дверью,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